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7B672" w14:textId="77777777" w:rsidR="00FA1A15" w:rsidRPr="00146532" w:rsidRDefault="00FA1A15" w:rsidP="00FA1A15">
      <w:pPr>
        <w:rPr>
          <w:rFonts w:ascii="Arial" w:hAnsi="Arial" w:cs="Arial"/>
          <w:b/>
          <w:sz w:val="24"/>
          <w:szCs w:val="24"/>
        </w:rPr>
      </w:pPr>
      <w:r w:rsidRPr="00146532">
        <w:rPr>
          <w:rFonts w:ascii="Arial" w:hAnsi="Arial" w:cs="Arial"/>
          <w:b/>
          <w:sz w:val="24"/>
          <w:szCs w:val="24"/>
        </w:rPr>
        <w:t>CHURTON PARISH COUNCIL</w:t>
      </w:r>
    </w:p>
    <w:p w14:paraId="0D3EFF8B" w14:textId="69F8CD1D" w:rsidR="00FA1A15" w:rsidRPr="00146532" w:rsidRDefault="00FA1A15" w:rsidP="00FA1A15">
      <w:pPr>
        <w:rPr>
          <w:rFonts w:ascii="Arial" w:hAnsi="Arial" w:cs="Arial"/>
          <w:sz w:val="24"/>
          <w:szCs w:val="24"/>
        </w:rPr>
      </w:pPr>
      <w:r w:rsidRPr="00146532">
        <w:rPr>
          <w:rFonts w:ascii="Arial" w:hAnsi="Arial" w:cs="Arial"/>
          <w:sz w:val="24"/>
          <w:szCs w:val="24"/>
        </w:rPr>
        <w:t xml:space="preserve">Minutes of the Meeting of the Council held at </w:t>
      </w:r>
      <w:r w:rsidRPr="00146532">
        <w:rPr>
          <w:rFonts w:ascii="Arial" w:hAnsi="Arial" w:cs="Arial"/>
          <w:b/>
          <w:sz w:val="24"/>
          <w:szCs w:val="24"/>
        </w:rPr>
        <w:t xml:space="preserve">CHURTON VILLAGE HALL, </w:t>
      </w:r>
      <w:r w:rsidRPr="00146532">
        <w:rPr>
          <w:rFonts w:ascii="Arial" w:hAnsi="Arial" w:cs="Arial"/>
          <w:sz w:val="24"/>
          <w:szCs w:val="24"/>
        </w:rPr>
        <w:t xml:space="preserve">on </w:t>
      </w:r>
      <w:r w:rsidRPr="00146532">
        <w:rPr>
          <w:rFonts w:ascii="Arial" w:hAnsi="Arial" w:cs="Arial"/>
          <w:b/>
          <w:sz w:val="24"/>
          <w:szCs w:val="24"/>
          <w:u w:val="single"/>
        </w:rPr>
        <w:t xml:space="preserve">TUESDAY </w:t>
      </w:r>
      <w:r w:rsidR="009B156B" w:rsidRPr="00146532">
        <w:rPr>
          <w:rFonts w:ascii="Arial" w:hAnsi="Arial" w:cs="Arial"/>
          <w:b/>
          <w:sz w:val="24"/>
          <w:szCs w:val="24"/>
          <w:u w:val="single"/>
        </w:rPr>
        <w:t>1</w:t>
      </w:r>
      <w:r w:rsidR="0026260F" w:rsidRPr="00146532">
        <w:rPr>
          <w:rFonts w:ascii="Arial" w:hAnsi="Arial" w:cs="Arial"/>
          <w:b/>
          <w:sz w:val="24"/>
          <w:szCs w:val="24"/>
          <w:u w:val="single"/>
        </w:rPr>
        <w:t>0</w:t>
      </w:r>
      <w:r w:rsidR="00C46BC6" w:rsidRPr="00146532">
        <w:rPr>
          <w:rFonts w:ascii="Arial" w:hAnsi="Arial" w:cs="Arial"/>
          <w:b/>
          <w:sz w:val="24"/>
          <w:szCs w:val="24"/>
          <w:u w:val="single"/>
          <w:vertAlign w:val="superscript"/>
        </w:rPr>
        <w:t>th</w:t>
      </w:r>
      <w:r w:rsidR="00C46BC6" w:rsidRPr="00146532">
        <w:rPr>
          <w:rFonts w:ascii="Arial" w:hAnsi="Arial" w:cs="Arial"/>
          <w:b/>
          <w:sz w:val="24"/>
          <w:szCs w:val="24"/>
          <w:u w:val="single"/>
        </w:rPr>
        <w:t xml:space="preserve"> </w:t>
      </w:r>
      <w:r w:rsidR="0026260F" w:rsidRPr="00146532">
        <w:rPr>
          <w:rFonts w:ascii="Arial" w:hAnsi="Arial" w:cs="Arial"/>
          <w:b/>
          <w:sz w:val="24"/>
          <w:szCs w:val="24"/>
          <w:u w:val="single"/>
        </w:rPr>
        <w:t>March</w:t>
      </w:r>
      <w:r w:rsidR="006871A6" w:rsidRPr="00146532">
        <w:rPr>
          <w:rFonts w:ascii="Arial" w:hAnsi="Arial" w:cs="Arial"/>
          <w:b/>
          <w:sz w:val="24"/>
          <w:szCs w:val="24"/>
          <w:u w:val="single"/>
        </w:rPr>
        <w:t xml:space="preserve"> 2026</w:t>
      </w:r>
      <w:r w:rsidRPr="00146532">
        <w:rPr>
          <w:rFonts w:ascii="Arial" w:hAnsi="Arial" w:cs="Arial"/>
          <w:b/>
          <w:sz w:val="24"/>
          <w:szCs w:val="24"/>
          <w:u w:val="single"/>
        </w:rPr>
        <w:t xml:space="preserve"> AT </w:t>
      </w:r>
      <w:r w:rsidR="00957B70" w:rsidRPr="00146532">
        <w:rPr>
          <w:rFonts w:ascii="Arial" w:hAnsi="Arial" w:cs="Arial"/>
          <w:b/>
          <w:sz w:val="24"/>
          <w:szCs w:val="24"/>
          <w:u w:val="single"/>
        </w:rPr>
        <w:t xml:space="preserve">7.30 </w:t>
      </w:r>
      <w:r w:rsidRPr="00146532">
        <w:rPr>
          <w:rFonts w:ascii="Arial" w:hAnsi="Arial" w:cs="Arial"/>
          <w:b/>
          <w:sz w:val="24"/>
          <w:szCs w:val="24"/>
          <w:u w:val="single"/>
        </w:rPr>
        <w:t>PM.</w:t>
      </w:r>
    </w:p>
    <w:p w14:paraId="44DE3FF4" w14:textId="597B9278" w:rsidR="00DE352B" w:rsidRPr="00146532" w:rsidRDefault="00FA1A15" w:rsidP="00FA1A15">
      <w:pPr>
        <w:tabs>
          <w:tab w:val="left" w:pos="1395"/>
        </w:tabs>
        <w:rPr>
          <w:rFonts w:ascii="Arial" w:hAnsi="Arial" w:cs="Arial"/>
          <w:sz w:val="24"/>
          <w:szCs w:val="24"/>
        </w:rPr>
      </w:pPr>
      <w:r w:rsidRPr="00146532">
        <w:rPr>
          <w:rFonts w:ascii="Arial" w:hAnsi="Arial" w:cs="Arial"/>
          <w:b/>
          <w:sz w:val="24"/>
          <w:szCs w:val="24"/>
        </w:rPr>
        <w:t xml:space="preserve">Present: </w:t>
      </w:r>
      <w:r w:rsidRPr="00146532">
        <w:rPr>
          <w:rFonts w:ascii="Arial" w:hAnsi="Arial" w:cs="Arial"/>
          <w:sz w:val="24"/>
          <w:szCs w:val="24"/>
        </w:rPr>
        <w:t xml:space="preserve"> </w:t>
      </w:r>
      <w:r w:rsidR="006469FC" w:rsidRPr="00146532">
        <w:rPr>
          <w:rFonts w:ascii="Arial" w:hAnsi="Arial" w:cs="Arial"/>
          <w:sz w:val="24"/>
          <w:szCs w:val="24"/>
        </w:rPr>
        <w:t xml:space="preserve">Cllr D Rudd (Chair), </w:t>
      </w:r>
      <w:r w:rsidR="00FE2154" w:rsidRPr="00146532">
        <w:rPr>
          <w:rFonts w:ascii="Arial" w:hAnsi="Arial" w:cs="Arial"/>
          <w:sz w:val="24"/>
          <w:szCs w:val="24"/>
        </w:rPr>
        <w:t xml:space="preserve">Cllr </w:t>
      </w:r>
      <w:r w:rsidR="00C603E5" w:rsidRPr="00146532">
        <w:rPr>
          <w:rFonts w:ascii="Arial" w:hAnsi="Arial" w:cs="Arial"/>
          <w:sz w:val="24"/>
          <w:szCs w:val="24"/>
        </w:rPr>
        <w:t>P Thacker</w:t>
      </w:r>
      <w:r w:rsidR="00FE2154" w:rsidRPr="00146532">
        <w:rPr>
          <w:rFonts w:ascii="Arial" w:hAnsi="Arial" w:cs="Arial"/>
          <w:sz w:val="24"/>
          <w:szCs w:val="24"/>
        </w:rPr>
        <w:t xml:space="preserve">, </w:t>
      </w:r>
      <w:r w:rsidRPr="00146532">
        <w:rPr>
          <w:rFonts w:ascii="Arial" w:hAnsi="Arial" w:cs="Arial"/>
          <w:sz w:val="24"/>
          <w:szCs w:val="24"/>
        </w:rPr>
        <w:t xml:space="preserve">Cllr </w:t>
      </w:r>
      <w:r w:rsidR="00226B72" w:rsidRPr="00146532">
        <w:rPr>
          <w:rFonts w:ascii="Arial" w:hAnsi="Arial" w:cs="Arial"/>
          <w:sz w:val="24"/>
          <w:szCs w:val="24"/>
        </w:rPr>
        <w:t>L Green</w:t>
      </w:r>
      <w:r w:rsidR="00BA42F5" w:rsidRPr="00146532">
        <w:rPr>
          <w:rFonts w:ascii="Arial" w:hAnsi="Arial" w:cs="Arial"/>
          <w:sz w:val="24"/>
          <w:szCs w:val="24"/>
        </w:rPr>
        <w:t>,</w:t>
      </w:r>
      <w:r w:rsidR="00226B72" w:rsidRPr="00146532">
        <w:rPr>
          <w:rFonts w:ascii="Arial" w:hAnsi="Arial" w:cs="Arial"/>
          <w:sz w:val="24"/>
          <w:szCs w:val="24"/>
        </w:rPr>
        <w:t xml:space="preserve"> </w:t>
      </w:r>
      <w:r w:rsidR="00C603E5" w:rsidRPr="00146532">
        <w:rPr>
          <w:rFonts w:ascii="Arial" w:hAnsi="Arial" w:cs="Arial"/>
          <w:sz w:val="24"/>
          <w:szCs w:val="24"/>
        </w:rPr>
        <w:t>Cllr N Holland, Cllr K Cundill</w:t>
      </w:r>
      <w:r w:rsidR="0026260F" w:rsidRPr="00146532">
        <w:rPr>
          <w:rFonts w:ascii="Arial" w:hAnsi="Arial" w:cs="Arial"/>
          <w:sz w:val="24"/>
          <w:szCs w:val="24"/>
        </w:rPr>
        <w:t>.</w:t>
      </w:r>
    </w:p>
    <w:p w14:paraId="1D483FEC" w14:textId="7B521060" w:rsidR="00FA1A15" w:rsidRPr="00146532" w:rsidRDefault="00DE352B" w:rsidP="00FA1A15">
      <w:pPr>
        <w:tabs>
          <w:tab w:val="left" w:pos="1395"/>
        </w:tabs>
        <w:rPr>
          <w:rFonts w:ascii="Arial" w:hAnsi="Arial" w:cs="Arial"/>
          <w:bCs/>
          <w:sz w:val="24"/>
          <w:szCs w:val="24"/>
        </w:rPr>
      </w:pPr>
      <w:r w:rsidRPr="00146532">
        <w:rPr>
          <w:rFonts w:ascii="Arial" w:hAnsi="Arial" w:cs="Arial"/>
          <w:b/>
          <w:sz w:val="24"/>
          <w:szCs w:val="24"/>
        </w:rPr>
        <w:t>In</w:t>
      </w:r>
      <w:r w:rsidR="00FA1A15" w:rsidRPr="00146532">
        <w:rPr>
          <w:rFonts w:ascii="Arial" w:hAnsi="Arial" w:cs="Arial"/>
          <w:b/>
          <w:sz w:val="24"/>
          <w:szCs w:val="24"/>
        </w:rPr>
        <w:t xml:space="preserve"> Attendance:</w:t>
      </w:r>
      <w:r w:rsidR="00D6468B" w:rsidRPr="00146532">
        <w:rPr>
          <w:rFonts w:ascii="Arial" w:hAnsi="Arial" w:cs="Arial"/>
          <w:b/>
          <w:sz w:val="24"/>
          <w:szCs w:val="24"/>
        </w:rPr>
        <w:t xml:space="preserve"> </w:t>
      </w:r>
      <w:r w:rsidR="00403E07" w:rsidRPr="00146532">
        <w:rPr>
          <w:rFonts w:ascii="Arial" w:hAnsi="Arial" w:cs="Arial"/>
          <w:sz w:val="24"/>
          <w:szCs w:val="24"/>
        </w:rPr>
        <w:t>Borough Cllr A Waddelove,</w:t>
      </w:r>
      <w:r w:rsidR="00403E07" w:rsidRPr="00146532">
        <w:rPr>
          <w:rFonts w:ascii="Arial" w:hAnsi="Arial" w:cs="Arial"/>
          <w:bCs/>
          <w:sz w:val="24"/>
          <w:szCs w:val="24"/>
        </w:rPr>
        <w:t xml:space="preserve"> </w:t>
      </w:r>
      <w:r w:rsidR="00824A8C" w:rsidRPr="00146532">
        <w:rPr>
          <w:rFonts w:ascii="Arial" w:hAnsi="Arial" w:cs="Arial"/>
          <w:bCs/>
          <w:sz w:val="24"/>
          <w:szCs w:val="24"/>
        </w:rPr>
        <w:t xml:space="preserve">1 member of the </w:t>
      </w:r>
      <w:r w:rsidR="00D6468B" w:rsidRPr="00146532">
        <w:rPr>
          <w:rFonts w:ascii="Arial" w:hAnsi="Arial" w:cs="Arial"/>
          <w:bCs/>
          <w:sz w:val="24"/>
          <w:szCs w:val="24"/>
        </w:rPr>
        <w:t>public</w:t>
      </w:r>
      <w:r w:rsidR="00824A8C" w:rsidRPr="00146532">
        <w:rPr>
          <w:rFonts w:ascii="Arial" w:hAnsi="Arial" w:cs="Arial"/>
          <w:bCs/>
          <w:sz w:val="24"/>
          <w:szCs w:val="24"/>
        </w:rPr>
        <w:t xml:space="preserve">, </w:t>
      </w:r>
      <w:r w:rsidR="009F2324" w:rsidRPr="00146532">
        <w:rPr>
          <w:rFonts w:ascii="Arial" w:hAnsi="Arial" w:cs="Arial"/>
          <w:bCs/>
          <w:sz w:val="24"/>
          <w:szCs w:val="24"/>
        </w:rPr>
        <w:t>Mrs C Taylor</w:t>
      </w:r>
      <w:r w:rsidR="00824A8C" w:rsidRPr="00146532">
        <w:rPr>
          <w:rFonts w:ascii="Arial" w:hAnsi="Arial" w:cs="Arial"/>
          <w:bCs/>
          <w:sz w:val="24"/>
          <w:szCs w:val="24"/>
        </w:rPr>
        <w:t xml:space="preserve"> Clerk</w:t>
      </w:r>
      <w:r w:rsidR="00823F80" w:rsidRPr="00146532">
        <w:rPr>
          <w:rFonts w:ascii="Arial" w:hAnsi="Arial" w:cs="Arial"/>
          <w:bCs/>
          <w:sz w:val="24"/>
          <w:szCs w:val="24"/>
        </w:rPr>
        <w:t>.</w:t>
      </w:r>
    </w:p>
    <w:p w14:paraId="72C9533C" w14:textId="5F3E6F2B" w:rsidR="00FA1A15" w:rsidRPr="00146532" w:rsidRDefault="00FA1A15" w:rsidP="00FA1A15">
      <w:pPr>
        <w:tabs>
          <w:tab w:val="left" w:pos="1395"/>
        </w:tabs>
        <w:rPr>
          <w:rFonts w:ascii="Arial" w:hAnsi="Arial" w:cs="Arial"/>
          <w:b/>
          <w:sz w:val="24"/>
          <w:szCs w:val="24"/>
        </w:rPr>
      </w:pPr>
      <w:r w:rsidRPr="00146532">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60EBA248" wp14:editId="4ABD97FF">
                <wp:simplePos x="0" y="0"/>
                <wp:positionH relativeFrom="column">
                  <wp:posOffset>114299</wp:posOffset>
                </wp:positionH>
                <wp:positionV relativeFrom="paragraph">
                  <wp:posOffset>68580</wp:posOffset>
                </wp:positionV>
                <wp:extent cx="5457825" cy="2857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5457825" cy="285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449F98" id="Straight Connector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5.4pt" to="438.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" strokecolor="windowText" strokeweight=".5pt">
                <v:stroke joinstyle="miter"/>
              </v:line>
            </w:pict>
          </mc:Fallback>
        </mc:AlternateContent>
      </w:r>
      <w:r w:rsidRPr="00146532">
        <w:rPr>
          <w:rFonts w:ascii="Arial" w:hAnsi="Arial" w:cs="Arial"/>
          <w:b/>
          <w:sz w:val="24"/>
          <w:szCs w:val="24"/>
        </w:rPr>
        <w:t xml:space="preserve">                                                </w:t>
      </w:r>
    </w:p>
    <w:p w14:paraId="75CCBB83" w14:textId="1FE030A1" w:rsidR="00463513" w:rsidRPr="00146532" w:rsidRDefault="00517119" w:rsidP="00463513">
      <w:pPr>
        <w:tabs>
          <w:tab w:val="left" w:pos="1395"/>
        </w:tabs>
        <w:rPr>
          <w:rFonts w:ascii="Arial" w:hAnsi="Arial" w:cs="Arial"/>
          <w:bCs/>
          <w:sz w:val="24"/>
          <w:szCs w:val="24"/>
        </w:rPr>
      </w:pPr>
      <w:r w:rsidRPr="00146532">
        <w:rPr>
          <w:rFonts w:ascii="Arial" w:hAnsi="Arial" w:cs="Arial"/>
          <w:b/>
          <w:sz w:val="24"/>
          <w:szCs w:val="24"/>
        </w:rPr>
        <w:t>1. Apologies for Absence</w:t>
      </w:r>
      <w:r w:rsidR="007C5980" w:rsidRPr="00146532">
        <w:rPr>
          <w:rFonts w:ascii="Arial" w:hAnsi="Arial" w:cs="Arial"/>
          <w:b/>
          <w:sz w:val="24"/>
          <w:szCs w:val="24"/>
        </w:rPr>
        <w:t xml:space="preserve">: </w:t>
      </w:r>
      <w:r w:rsidR="00463513" w:rsidRPr="00146532">
        <w:rPr>
          <w:rFonts w:ascii="Arial" w:hAnsi="Arial" w:cs="Arial"/>
          <w:bCs/>
          <w:sz w:val="24"/>
          <w:szCs w:val="24"/>
        </w:rPr>
        <w:t>Cllr Claire Shaw</w:t>
      </w:r>
      <w:r w:rsidR="00A6001D" w:rsidRPr="00146532">
        <w:rPr>
          <w:rFonts w:ascii="Arial" w:hAnsi="Arial" w:cs="Arial"/>
          <w:bCs/>
          <w:sz w:val="24"/>
          <w:szCs w:val="24"/>
        </w:rPr>
        <w:t>,</w:t>
      </w:r>
      <w:r w:rsidR="0026260F" w:rsidRPr="00146532">
        <w:rPr>
          <w:rFonts w:ascii="Arial" w:hAnsi="Arial" w:cs="Arial"/>
          <w:sz w:val="24"/>
          <w:szCs w:val="24"/>
        </w:rPr>
        <w:t xml:space="preserve"> Cllr P Hadfield</w:t>
      </w:r>
      <w:r w:rsidR="00A6001D" w:rsidRPr="00146532">
        <w:rPr>
          <w:rFonts w:ascii="Arial" w:hAnsi="Arial" w:cs="Arial"/>
          <w:sz w:val="24"/>
          <w:szCs w:val="24"/>
        </w:rPr>
        <w:t>, Mr E Barnston.</w:t>
      </w:r>
    </w:p>
    <w:p w14:paraId="2E536301" w14:textId="68A826B2" w:rsidR="008400D6" w:rsidRPr="00146532" w:rsidRDefault="00921356" w:rsidP="008400D6">
      <w:pPr>
        <w:pStyle w:val="NormalWeb"/>
        <w:rPr>
          <w:rFonts w:ascii="Arial" w:hAnsi="Arial" w:cs="Arial"/>
          <w:color w:val="000000"/>
        </w:rPr>
      </w:pPr>
      <w:r w:rsidRPr="00146532">
        <w:rPr>
          <w:rFonts w:ascii="Arial" w:hAnsi="Arial" w:cs="Arial"/>
          <w:b/>
          <w:bCs/>
        </w:rPr>
        <w:t xml:space="preserve">2. </w:t>
      </w:r>
      <w:r w:rsidR="004C1D71" w:rsidRPr="00146532">
        <w:rPr>
          <w:rFonts w:ascii="Arial" w:hAnsi="Arial" w:cs="Arial"/>
          <w:b/>
        </w:rPr>
        <w:t>Declarations of Interest</w:t>
      </w:r>
      <w:r w:rsidR="007C5980" w:rsidRPr="00146532">
        <w:rPr>
          <w:rFonts w:ascii="Arial" w:hAnsi="Arial" w:cs="Arial"/>
          <w:b/>
        </w:rPr>
        <w:t>:</w:t>
      </w:r>
      <w:r w:rsidR="00425A2C" w:rsidRPr="00146532">
        <w:rPr>
          <w:rFonts w:ascii="Arial" w:hAnsi="Arial" w:cs="Arial"/>
          <w:b/>
        </w:rPr>
        <w:t xml:space="preserve"> </w:t>
      </w:r>
      <w:r w:rsidR="008400D6" w:rsidRPr="00146532">
        <w:rPr>
          <w:rFonts w:ascii="Arial" w:hAnsi="Arial" w:cs="Arial"/>
          <w:bCs/>
        </w:rPr>
        <w:t>Cllr Rudd declared an interest in Agenda Item</w:t>
      </w:r>
      <w:r w:rsidR="00425A2C" w:rsidRPr="00146532">
        <w:rPr>
          <w:rFonts w:ascii="Arial" w:hAnsi="Arial" w:cs="Arial"/>
          <w:bCs/>
        </w:rPr>
        <w:t xml:space="preserve"> 9</w:t>
      </w:r>
      <w:r w:rsidR="008400D6" w:rsidRPr="00146532">
        <w:rPr>
          <w:rFonts w:ascii="Arial" w:hAnsi="Arial" w:cs="Arial"/>
          <w:bCs/>
        </w:rPr>
        <w:t xml:space="preserve"> </w:t>
      </w:r>
      <w:r w:rsidR="008400D6" w:rsidRPr="00146532">
        <w:rPr>
          <w:rFonts w:ascii="Arial" w:hAnsi="Arial" w:cs="Arial"/>
          <w:b/>
          <w:bCs/>
          <w:color w:val="000000"/>
        </w:rPr>
        <w:t xml:space="preserve">25/03973/LBC </w:t>
      </w:r>
      <w:r w:rsidR="008400D6" w:rsidRPr="00146532">
        <w:rPr>
          <w:rFonts w:ascii="Arial" w:hAnsi="Arial" w:cs="Arial"/>
          <w:color w:val="000000"/>
        </w:rPr>
        <w:t>Church House Pump Lane Churton by Aldford Installation of solar panels to the east and west facing rear roof slopes.</w:t>
      </w:r>
    </w:p>
    <w:p w14:paraId="26670557" w14:textId="19CD2C2B" w:rsidR="00A6016B" w:rsidRPr="00146532" w:rsidRDefault="00425681" w:rsidP="00A6016B">
      <w:pPr>
        <w:tabs>
          <w:tab w:val="left" w:pos="765"/>
          <w:tab w:val="left" w:pos="1395"/>
        </w:tabs>
        <w:rPr>
          <w:rFonts w:ascii="Arial" w:hAnsi="Arial" w:cs="Arial"/>
          <w:bCs/>
          <w:sz w:val="24"/>
          <w:szCs w:val="24"/>
        </w:rPr>
      </w:pPr>
      <w:r w:rsidRPr="00146532">
        <w:rPr>
          <w:rFonts w:ascii="Arial" w:hAnsi="Arial" w:cs="Arial"/>
          <w:b/>
          <w:sz w:val="24"/>
          <w:szCs w:val="24"/>
        </w:rPr>
        <w:t>3</w:t>
      </w:r>
      <w:r w:rsidR="003A4BCD" w:rsidRPr="00146532">
        <w:rPr>
          <w:rFonts w:ascii="Arial" w:hAnsi="Arial" w:cs="Arial"/>
          <w:b/>
          <w:sz w:val="24"/>
          <w:szCs w:val="24"/>
        </w:rPr>
        <w:t>.</w:t>
      </w:r>
      <w:r w:rsidR="00525C83" w:rsidRPr="00146532">
        <w:rPr>
          <w:rFonts w:ascii="Arial" w:hAnsi="Arial" w:cs="Arial"/>
          <w:b/>
          <w:sz w:val="24"/>
          <w:szCs w:val="24"/>
        </w:rPr>
        <w:t>Public Part</w:t>
      </w:r>
      <w:r w:rsidR="009C7F59" w:rsidRPr="00146532">
        <w:rPr>
          <w:rFonts w:ascii="Arial" w:hAnsi="Arial" w:cs="Arial"/>
          <w:b/>
          <w:sz w:val="24"/>
          <w:szCs w:val="24"/>
        </w:rPr>
        <w:t>i</w:t>
      </w:r>
      <w:r w:rsidR="00525C83" w:rsidRPr="00146532">
        <w:rPr>
          <w:rFonts w:ascii="Arial" w:hAnsi="Arial" w:cs="Arial"/>
          <w:b/>
          <w:sz w:val="24"/>
          <w:szCs w:val="24"/>
        </w:rPr>
        <w:t>cipation</w:t>
      </w:r>
      <w:r w:rsidR="007C5980" w:rsidRPr="00146532">
        <w:rPr>
          <w:rFonts w:ascii="Arial" w:hAnsi="Arial" w:cs="Arial"/>
          <w:b/>
          <w:sz w:val="24"/>
          <w:szCs w:val="24"/>
        </w:rPr>
        <w:t>:</w:t>
      </w:r>
      <w:r w:rsidR="00A6016B" w:rsidRPr="00146532">
        <w:rPr>
          <w:rFonts w:ascii="Arial" w:hAnsi="Arial" w:cs="Arial"/>
          <w:b/>
          <w:sz w:val="24"/>
          <w:szCs w:val="24"/>
        </w:rPr>
        <w:t xml:space="preserve"> </w:t>
      </w:r>
      <w:r w:rsidR="00A6001D" w:rsidRPr="00146532">
        <w:rPr>
          <w:rFonts w:ascii="Arial" w:hAnsi="Arial" w:cs="Arial"/>
          <w:bCs/>
          <w:sz w:val="24"/>
          <w:szCs w:val="24"/>
        </w:rPr>
        <w:t>Nothing raised.</w:t>
      </w:r>
    </w:p>
    <w:p w14:paraId="0AF2604F" w14:textId="0378DE98" w:rsidR="00B52365" w:rsidRPr="00146532" w:rsidRDefault="00E07C1F" w:rsidP="00B52365">
      <w:pPr>
        <w:tabs>
          <w:tab w:val="left" w:pos="765"/>
          <w:tab w:val="left" w:pos="1395"/>
        </w:tabs>
        <w:rPr>
          <w:rFonts w:ascii="Arial" w:hAnsi="Arial" w:cs="Arial"/>
          <w:b/>
          <w:sz w:val="24"/>
          <w:szCs w:val="24"/>
        </w:rPr>
      </w:pPr>
      <w:r w:rsidRPr="00146532">
        <w:rPr>
          <w:rFonts w:ascii="Arial" w:hAnsi="Arial" w:cs="Arial"/>
          <w:b/>
          <w:sz w:val="24"/>
          <w:szCs w:val="24"/>
        </w:rPr>
        <w:t>4</w:t>
      </w:r>
      <w:r w:rsidR="00525C83" w:rsidRPr="00146532">
        <w:rPr>
          <w:rFonts w:ascii="Arial" w:hAnsi="Arial" w:cs="Arial"/>
          <w:b/>
          <w:sz w:val="24"/>
          <w:szCs w:val="24"/>
        </w:rPr>
        <w:t xml:space="preserve">. </w:t>
      </w:r>
      <w:r w:rsidR="00E24547" w:rsidRPr="00146532">
        <w:rPr>
          <w:rFonts w:ascii="Arial" w:hAnsi="Arial" w:cs="Arial"/>
          <w:b/>
          <w:sz w:val="24"/>
          <w:szCs w:val="24"/>
        </w:rPr>
        <w:t xml:space="preserve"> </w:t>
      </w:r>
      <w:r w:rsidR="00525C83" w:rsidRPr="00146532">
        <w:rPr>
          <w:rFonts w:ascii="Arial" w:hAnsi="Arial" w:cs="Arial"/>
          <w:b/>
          <w:sz w:val="24"/>
          <w:szCs w:val="24"/>
        </w:rPr>
        <w:t>Police Update</w:t>
      </w:r>
      <w:r w:rsidR="00DF00E0" w:rsidRPr="00146532">
        <w:rPr>
          <w:rFonts w:ascii="Arial" w:hAnsi="Arial" w:cs="Arial"/>
          <w:b/>
          <w:sz w:val="24"/>
          <w:szCs w:val="24"/>
        </w:rPr>
        <w:t>:</w:t>
      </w:r>
      <w:r w:rsidR="00525C83" w:rsidRPr="00146532">
        <w:rPr>
          <w:rFonts w:ascii="Arial" w:hAnsi="Arial" w:cs="Arial"/>
          <w:b/>
          <w:sz w:val="24"/>
          <w:szCs w:val="24"/>
        </w:rPr>
        <w:t xml:space="preserve"> </w:t>
      </w:r>
    </w:p>
    <w:p w14:paraId="38B21C13" w14:textId="77777777" w:rsidR="00C97A84" w:rsidRPr="00146532" w:rsidRDefault="00C97A84" w:rsidP="00C97A84">
      <w:pPr>
        <w:pStyle w:val="BodyText2"/>
        <w:pBdr>
          <w:bottom w:val="dotted" w:sz="24" w:space="0" w:color="auto"/>
        </w:pBdr>
        <w:rPr>
          <w:bCs/>
          <w:sz w:val="24"/>
          <w:szCs w:val="24"/>
          <w:lang w:val="en-GB"/>
        </w:rPr>
      </w:pPr>
      <w:r w:rsidRPr="00146532">
        <w:rPr>
          <w:bCs/>
          <w:sz w:val="24"/>
          <w:szCs w:val="24"/>
          <w:lang w:val="en-GB"/>
        </w:rPr>
        <w:t>The Clerk advised that the recently reported proposed significant reduction in PCSO numbers from 87 to 27 in Cheshire had been deliberated further and the outcome had been that 57 of the original 87 PCSOs would be retained by increasing the policing precept for 2026-27.</w:t>
      </w:r>
    </w:p>
    <w:p w14:paraId="06D63C4C" w14:textId="77777777" w:rsidR="00A45F82" w:rsidRPr="00146532" w:rsidRDefault="009D5714" w:rsidP="00A45F82">
      <w:pPr>
        <w:tabs>
          <w:tab w:val="left" w:pos="765"/>
          <w:tab w:val="left" w:pos="1395"/>
        </w:tabs>
        <w:rPr>
          <w:rFonts w:ascii="Arial" w:hAnsi="Arial" w:cs="Arial"/>
          <w:sz w:val="24"/>
          <w:szCs w:val="24"/>
        </w:rPr>
      </w:pPr>
      <w:r w:rsidRPr="00146532">
        <w:rPr>
          <w:rFonts w:ascii="Arial" w:hAnsi="Arial" w:cs="Arial"/>
          <w:sz w:val="24"/>
          <w:szCs w:val="24"/>
        </w:rPr>
        <w:t>PC Gardner (Farndon Ward) would be attending the Farndon Parish Council April meeting and the Clerk would be requesting he reconsider the model previously being considered of a quarterly cluster meeting</w:t>
      </w:r>
      <w:r w:rsidR="000E2579" w:rsidRPr="00146532">
        <w:rPr>
          <w:rFonts w:ascii="Arial" w:hAnsi="Arial" w:cs="Arial"/>
          <w:sz w:val="24"/>
          <w:szCs w:val="24"/>
        </w:rPr>
        <w:t xml:space="preserve"> for all Farndon Ward parishes.</w:t>
      </w:r>
      <w:r w:rsidR="00A45F82" w:rsidRPr="00146532">
        <w:rPr>
          <w:rFonts w:ascii="Arial" w:hAnsi="Arial" w:cs="Arial"/>
          <w:sz w:val="24"/>
          <w:szCs w:val="24"/>
        </w:rPr>
        <w:t xml:space="preserve"> </w:t>
      </w:r>
    </w:p>
    <w:p w14:paraId="23EBDB26" w14:textId="41CA3EC1" w:rsidR="00C97A84" w:rsidRPr="00146532" w:rsidRDefault="00C97A84" w:rsidP="00A45F82">
      <w:pPr>
        <w:tabs>
          <w:tab w:val="left" w:pos="765"/>
          <w:tab w:val="left" w:pos="1395"/>
        </w:tabs>
        <w:rPr>
          <w:bCs/>
          <w:sz w:val="24"/>
          <w:szCs w:val="24"/>
        </w:rPr>
      </w:pPr>
      <w:r w:rsidRPr="00146532">
        <w:rPr>
          <w:b/>
          <w:sz w:val="24"/>
          <w:szCs w:val="24"/>
        </w:rPr>
        <w:t>Resolved</w:t>
      </w:r>
      <w:r w:rsidRPr="00146532">
        <w:rPr>
          <w:bCs/>
          <w:sz w:val="24"/>
          <w:szCs w:val="24"/>
        </w:rPr>
        <w:t>: Noted.</w:t>
      </w:r>
    </w:p>
    <w:p w14:paraId="2A42F6E8" w14:textId="77777777" w:rsidR="00C97A84" w:rsidRPr="00146532" w:rsidRDefault="00C97A84" w:rsidP="00C97A84">
      <w:pPr>
        <w:pStyle w:val="BodyText2"/>
        <w:pBdr>
          <w:bottom w:val="dotted" w:sz="24" w:space="0" w:color="auto"/>
        </w:pBdr>
        <w:rPr>
          <w:bCs/>
          <w:sz w:val="24"/>
          <w:szCs w:val="24"/>
          <w:lang w:val="en-GB"/>
        </w:rPr>
      </w:pPr>
    </w:p>
    <w:p w14:paraId="602E47E8" w14:textId="0BE80BD7" w:rsidR="00527751" w:rsidRPr="00146532" w:rsidRDefault="00EF41C0" w:rsidP="003C16FE">
      <w:pPr>
        <w:pStyle w:val="BodyText2"/>
        <w:pBdr>
          <w:bottom w:val="dotted" w:sz="24" w:space="0" w:color="auto"/>
        </w:pBdr>
        <w:rPr>
          <w:bCs/>
          <w:sz w:val="24"/>
          <w:szCs w:val="24"/>
        </w:rPr>
      </w:pPr>
      <w:r w:rsidRPr="00146532">
        <w:rPr>
          <w:b/>
          <w:sz w:val="24"/>
          <w:szCs w:val="24"/>
        </w:rPr>
        <w:t>5</w:t>
      </w:r>
      <w:r w:rsidR="00EF306A" w:rsidRPr="00146532">
        <w:rPr>
          <w:b/>
          <w:sz w:val="24"/>
          <w:szCs w:val="24"/>
        </w:rPr>
        <w:t>.</w:t>
      </w:r>
      <w:r w:rsidR="00525C83" w:rsidRPr="00146532">
        <w:rPr>
          <w:b/>
          <w:sz w:val="24"/>
          <w:szCs w:val="24"/>
        </w:rPr>
        <w:t xml:space="preserve"> Borough Councillors report. </w:t>
      </w:r>
      <w:r w:rsidR="00F97D4D" w:rsidRPr="00146532">
        <w:rPr>
          <w:bCs/>
          <w:sz w:val="24"/>
          <w:szCs w:val="24"/>
        </w:rPr>
        <w:t xml:space="preserve">Cllr Waddelove </w:t>
      </w:r>
      <w:r w:rsidR="00BA706A" w:rsidRPr="00146532">
        <w:rPr>
          <w:bCs/>
          <w:sz w:val="24"/>
          <w:szCs w:val="24"/>
        </w:rPr>
        <w:t>was</w:t>
      </w:r>
      <w:r w:rsidR="008365D9" w:rsidRPr="00146532">
        <w:rPr>
          <w:bCs/>
          <w:sz w:val="24"/>
          <w:szCs w:val="24"/>
        </w:rPr>
        <w:t xml:space="preserve"> </w:t>
      </w:r>
      <w:r w:rsidR="00F97D4D" w:rsidRPr="00146532">
        <w:rPr>
          <w:bCs/>
          <w:sz w:val="24"/>
          <w:szCs w:val="24"/>
        </w:rPr>
        <w:t>in attendance</w:t>
      </w:r>
      <w:r w:rsidRPr="00146532">
        <w:rPr>
          <w:bCs/>
          <w:sz w:val="24"/>
          <w:szCs w:val="24"/>
        </w:rPr>
        <w:t xml:space="preserve"> and reported</w:t>
      </w:r>
      <w:r w:rsidR="00BA706A" w:rsidRPr="00146532">
        <w:rPr>
          <w:bCs/>
          <w:sz w:val="24"/>
          <w:szCs w:val="24"/>
        </w:rPr>
        <w:t>:</w:t>
      </w:r>
    </w:p>
    <w:p w14:paraId="0AD20FDA" w14:textId="77777777" w:rsidR="00EF1963" w:rsidRPr="00146532" w:rsidRDefault="00D96DA2" w:rsidP="00EF1963">
      <w:pPr>
        <w:tabs>
          <w:tab w:val="left" w:pos="765"/>
          <w:tab w:val="left" w:pos="1395"/>
        </w:tabs>
        <w:rPr>
          <w:rFonts w:ascii="Arial" w:hAnsi="Arial" w:cs="Arial"/>
          <w:bCs/>
          <w:sz w:val="28"/>
          <w:szCs w:val="28"/>
        </w:rPr>
      </w:pPr>
      <w:r w:rsidRPr="00146532">
        <w:rPr>
          <w:rFonts w:ascii="Arial" w:hAnsi="Arial" w:cs="Arial"/>
          <w:bCs/>
          <w:sz w:val="24"/>
          <w:szCs w:val="24"/>
        </w:rPr>
        <w:t>i</w:t>
      </w:r>
      <w:r w:rsidRPr="00146532">
        <w:rPr>
          <w:rFonts w:ascii="Arial" w:hAnsi="Arial" w:cs="Arial"/>
          <w:bCs/>
          <w:sz w:val="28"/>
          <w:szCs w:val="28"/>
        </w:rPr>
        <w:t>)</w:t>
      </w:r>
      <w:r w:rsidR="008C06A4" w:rsidRPr="00146532">
        <w:rPr>
          <w:rFonts w:ascii="Arial" w:hAnsi="Arial" w:cs="Arial"/>
          <w:bCs/>
          <w:sz w:val="28"/>
          <w:szCs w:val="28"/>
        </w:rPr>
        <w:t>Following the siding out, the</w:t>
      </w:r>
      <w:r w:rsidR="00BC1187" w:rsidRPr="00146532">
        <w:rPr>
          <w:color w:val="222222"/>
          <w:sz w:val="28"/>
          <w:szCs w:val="28"/>
        </w:rPr>
        <w:t xml:space="preserve"> pavement between Stannage Lane and Churton had been resurfaced.</w:t>
      </w:r>
      <w:r w:rsidR="008C06A4" w:rsidRPr="00146532">
        <w:rPr>
          <w:color w:val="222222"/>
          <w:sz w:val="28"/>
          <w:szCs w:val="28"/>
        </w:rPr>
        <w:t xml:space="preserve"> CWaC would be returning to clear the gullies.</w:t>
      </w:r>
      <w:r w:rsidR="00BC1187" w:rsidRPr="00146532">
        <w:rPr>
          <w:rFonts w:ascii="Arial" w:hAnsi="Arial" w:cs="Arial"/>
          <w:b/>
          <w:sz w:val="28"/>
          <w:szCs w:val="28"/>
        </w:rPr>
        <w:t xml:space="preserve"> </w:t>
      </w:r>
      <w:r w:rsidR="00B5488A" w:rsidRPr="00146532">
        <w:rPr>
          <w:rFonts w:ascii="Arial" w:hAnsi="Arial" w:cs="Arial"/>
          <w:b/>
          <w:sz w:val="28"/>
          <w:szCs w:val="28"/>
        </w:rPr>
        <w:t>Resolved:</w:t>
      </w:r>
      <w:r w:rsidR="00B5488A" w:rsidRPr="00146532">
        <w:rPr>
          <w:rFonts w:ascii="Arial" w:hAnsi="Arial" w:cs="Arial"/>
          <w:bCs/>
          <w:sz w:val="28"/>
          <w:szCs w:val="28"/>
        </w:rPr>
        <w:t xml:space="preserve"> Noted.</w:t>
      </w:r>
    </w:p>
    <w:p w14:paraId="2108910F" w14:textId="48323D14" w:rsidR="00FC381B" w:rsidRPr="00146532" w:rsidRDefault="00C8332B" w:rsidP="00EF1963">
      <w:pPr>
        <w:tabs>
          <w:tab w:val="left" w:pos="765"/>
          <w:tab w:val="left" w:pos="1395"/>
        </w:tabs>
        <w:rPr>
          <w:color w:val="222222"/>
          <w:sz w:val="24"/>
          <w:szCs w:val="24"/>
        </w:rPr>
      </w:pPr>
      <w:r w:rsidRPr="00146532">
        <w:rPr>
          <w:rFonts w:ascii="Arial" w:hAnsi="Arial" w:cs="Arial"/>
          <w:bCs/>
          <w:sz w:val="24"/>
          <w:szCs w:val="24"/>
        </w:rPr>
        <w:t>ii</w:t>
      </w:r>
      <w:r w:rsidR="00953E8E" w:rsidRPr="00146532">
        <w:rPr>
          <w:bCs/>
          <w:sz w:val="24"/>
          <w:szCs w:val="24"/>
        </w:rPr>
        <w:t>)</w:t>
      </w:r>
      <w:r w:rsidR="00953E8E" w:rsidRPr="00146532">
        <w:rPr>
          <w:rFonts w:ascii="Arial" w:hAnsi="Arial" w:cs="Arial"/>
          <w:color w:val="222222"/>
          <w:sz w:val="24"/>
          <w:szCs w:val="24"/>
        </w:rPr>
        <w:t xml:space="preserve">Concerns had been received from businesses and residents about poor communication around roadworks in the Farndon Ward and he </w:t>
      </w:r>
      <w:r w:rsidR="00953E8E" w:rsidRPr="00146532">
        <w:rPr>
          <w:color w:val="222222"/>
          <w:sz w:val="24"/>
          <w:szCs w:val="24"/>
        </w:rPr>
        <w:t>had</w:t>
      </w:r>
      <w:r w:rsidR="00953E8E" w:rsidRPr="00146532">
        <w:rPr>
          <w:rFonts w:ascii="Arial" w:hAnsi="Arial" w:cs="Arial"/>
          <w:color w:val="222222"/>
          <w:sz w:val="24"/>
          <w:szCs w:val="24"/>
        </w:rPr>
        <w:t xml:space="preserve"> </w:t>
      </w:r>
      <w:r w:rsidR="00146532" w:rsidRPr="00146532">
        <w:rPr>
          <w:rFonts w:ascii="Arial" w:hAnsi="Arial" w:cs="Arial"/>
          <w:color w:val="222222"/>
          <w:sz w:val="24"/>
          <w:szCs w:val="24"/>
        </w:rPr>
        <w:t>written</w:t>
      </w:r>
      <w:r w:rsidR="00953E8E" w:rsidRPr="00146532">
        <w:rPr>
          <w:rFonts w:ascii="Arial" w:hAnsi="Arial" w:cs="Arial"/>
          <w:color w:val="222222"/>
          <w:sz w:val="24"/>
          <w:szCs w:val="24"/>
        </w:rPr>
        <w:t xml:space="preserve"> to the Director of Highways and Transport to express those concerns and request an explanation as to how residents and businesses would be properly notified going forward.</w:t>
      </w:r>
      <w:r w:rsidR="00953E8E" w:rsidRPr="00146532">
        <w:rPr>
          <w:color w:val="222222"/>
          <w:sz w:val="24"/>
          <w:szCs w:val="24"/>
        </w:rPr>
        <w:t xml:space="preserve"> A full response was </w:t>
      </w:r>
      <w:proofErr w:type="gramStart"/>
      <w:r w:rsidR="00953E8E" w:rsidRPr="00146532">
        <w:rPr>
          <w:color w:val="222222"/>
          <w:sz w:val="24"/>
          <w:szCs w:val="24"/>
        </w:rPr>
        <w:t>awaited .</w:t>
      </w:r>
      <w:r w:rsidR="00953E8E" w:rsidRPr="00146532">
        <w:rPr>
          <w:b/>
          <w:bCs/>
          <w:color w:val="222222"/>
          <w:sz w:val="24"/>
          <w:szCs w:val="24"/>
        </w:rPr>
        <w:t>Resolved</w:t>
      </w:r>
      <w:proofErr w:type="gramEnd"/>
      <w:r w:rsidR="00953E8E" w:rsidRPr="00146532">
        <w:rPr>
          <w:color w:val="222222"/>
          <w:sz w:val="24"/>
          <w:szCs w:val="24"/>
        </w:rPr>
        <w:t>: Noted.</w:t>
      </w:r>
    </w:p>
    <w:p w14:paraId="095ADBAD" w14:textId="4563CEFD" w:rsidR="00FC381B" w:rsidRPr="00146532" w:rsidRDefault="00FC381B" w:rsidP="00FC381B">
      <w:pPr>
        <w:pStyle w:val="BodyText2"/>
        <w:pBdr>
          <w:bottom w:val="dotted" w:sz="24" w:space="0" w:color="auto"/>
        </w:pBdr>
        <w:rPr>
          <w:color w:val="222222"/>
          <w:sz w:val="24"/>
          <w:szCs w:val="24"/>
        </w:rPr>
      </w:pPr>
      <w:r w:rsidRPr="00146532">
        <w:rPr>
          <w:color w:val="222222"/>
          <w:sz w:val="24"/>
          <w:szCs w:val="24"/>
        </w:rPr>
        <w:t xml:space="preserve">iii) Budget Council: Takeaways: *4.99% Council tax increase. *Cuts to the Highways Budget with only £46,000 extra for the pothole fund *an attempt to expand the gully maintenance budget by £241,000 to help prevent flooding rejected *an attempt to invest in fly tipping enforcement rejected. </w:t>
      </w:r>
    </w:p>
    <w:p w14:paraId="2F3620D2" w14:textId="64A17607" w:rsidR="00A75D0D" w:rsidRPr="00146532" w:rsidRDefault="00A75D0D" w:rsidP="00FC381B">
      <w:pPr>
        <w:pStyle w:val="BodyText2"/>
        <w:pBdr>
          <w:bottom w:val="dotted" w:sz="24" w:space="0" w:color="auto"/>
        </w:pBdr>
        <w:rPr>
          <w:bCs/>
          <w:color w:val="222222"/>
          <w:sz w:val="24"/>
          <w:szCs w:val="24"/>
        </w:rPr>
      </w:pPr>
      <w:r w:rsidRPr="00146532">
        <w:rPr>
          <w:b/>
          <w:color w:val="222222"/>
          <w:sz w:val="24"/>
          <w:szCs w:val="24"/>
        </w:rPr>
        <w:t>Resolved</w:t>
      </w:r>
      <w:r w:rsidRPr="00146532">
        <w:rPr>
          <w:bCs/>
          <w:color w:val="222222"/>
          <w:sz w:val="24"/>
          <w:szCs w:val="24"/>
        </w:rPr>
        <w:t>: Noted.</w:t>
      </w:r>
    </w:p>
    <w:p w14:paraId="7B4328E7" w14:textId="40F8DC31" w:rsidR="00EF1963" w:rsidRPr="00146532" w:rsidRDefault="00EF1963" w:rsidP="00FC381B">
      <w:pPr>
        <w:pStyle w:val="BodyText2"/>
        <w:pBdr>
          <w:bottom w:val="dotted" w:sz="24" w:space="0" w:color="auto"/>
        </w:pBdr>
        <w:rPr>
          <w:color w:val="222222"/>
          <w:sz w:val="24"/>
          <w:szCs w:val="24"/>
        </w:rPr>
      </w:pPr>
      <w:r w:rsidRPr="00146532">
        <w:rPr>
          <w:bCs/>
          <w:color w:val="222222"/>
          <w:sz w:val="24"/>
          <w:szCs w:val="24"/>
        </w:rPr>
        <w:lastRenderedPageBreak/>
        <w:t xml:space="preserve">iv)Potholes: In answer to time management/cost questions </w:t>
      </w:r>
      <w:r w:rsidR="00566450" w:rsidRPr="00146532">
        <w:rPr>
          <w:bCs/>
          <w:color w:val="222222"/>
          <w:sz w:val="24"/>
          <w:szCs w:val="24"/>
        </w:rPr>
        <w:t xml:space="preserve">he advised that there was a job reference created for each pothole and a repair cost in the region of £600 per pothole. </w:t>
      </w:r>
      <w:r w:rsidR="00566450" w:rsidRPr="00146532">
        <w:rPr>
          <w:b/>
          <w:color w:val="222222"/>
          <w:sz w:val="24"/>
          <w:szCs w:val="24"/>
        </w:rPr>
        <w:t>Resolved:</w:t>
      </w:r>
      <w:r w:rsidR="00566450" w:rsidRPr="00146532">
        <w:rPr>
          <w:bCs/>
          <w:color w:val="222222"/>
          <w:sz w:val="24"/>
          <w:szCs w:val="24"/>
        </w:rPr>
        <w:t xml:space="preserve"> Noted.</w:t>
      </w:r>
    </w:p>
    <w:p w14:paraId="73B641D5" w14:textId="77777777" w:rsidR="00A75D0D" w:rsidRPr="00146532" w:rsidRDefault="00A75D0D" w:rsidP="00FC381B">
      <w:pPr>
        <w:pStyle w:val="BodyText2"/>
        <w:pBdr>
          <w:bottom w:val="dotted" w:sz="24" w:space="0" w:color="auto"/>
        </w:pBdr>
        <w:rPr>
          <w:color w:val="222222"/>
          <w:sz w:val="24"/>
          <w:szCs w:val="24"/>
        </w:rPr>
      </w:pPr>
    </w:p>
    <w:p w14:paraId="01C2DACC" w14:textId="398D781C" w:rsidR="00335746" w:rsidRPr="00146532" w:rsidRDefault="007132F3" w:rsidP="00992D37">
      <w:pPr>
        <w:pStyle w:val="NormalWeb"/>
        <w:shd w:val="clear" w:color="auto" w:fill="FFFFFF"/>
        <w:rPr>
          <w:rFonts w:ascii="Arial" w:hAnsi="Arial" w:cs="Arial"/>
          <w:bCs/>
        </w:rPr>
      </w:pPr>
      <w:r w:rsidRPr="00146532">
        <w:rPr>
          <w:rFonts w:ascii="Arial" w:hAnsi="Arial" w:cs="Arial"/>
          <w:b/>
        </w:rPr>
        <w:t>6</w:t>
      </w:r>
      <w:r w:rsidR="00525C83" w:rsidRPr="00146532">
        <w:rPr>
          <w:rFonts w:ascii="Arial" w:hAnsi="Arial" w:cs="Arial"/>
          <w:b/>
        </w:rPr>
        <w:t>. Minutes of last meeting (</w:t>
      </w:r>
      <w:r w:rsidR="00114F61" w:rsidRPr="00146532">
        <w:rPr>
          <w:rFonts w:ascii="Arial" w:hAnsi="Arial" w:cs="Arial"/>
          <w:b/>
        </w:rPr>
        <w:t>1</w:t>
      </w:r>
      <w:r w:rsidR="00726A4D" w:rsidRPr="00146532">
        <w:rPr>
          <w:rFonts w:ascii="Arial" w:hAnsi="Arial" w:cs="Arial"/>
          <w:b/>
        </w:rPr>
        <w:t>3 January 2026</w:t>
      </w:r>
      <w:r w:rsidR="00876730" w:rsidRPr="00146532">
        <w:rPr>
          <w:rFonts w:ascii="Arial" w:hAnsi="Arial" w:cs="Arial"/>
          <w:b/>
        </w:rPr>
        <w:t>)</w:t>
      </w:r>
      <w:r w:rsidR="00525C83" w:rsidRPr="00146532">
        <w:rPr>
          <w:rFonts w:ascii="Arial" w:hAnsi="Arial" w:cs="Arial"/>
          <w:b/>
        </w:rPr>
        <w:t xml:space="preserve">. </w:t>
      </w:r>
      <w:r w:rsidR="006A50FD" w:rsidRPr="00146532">
        <w:rPr>
          <w:rFonts w:ascii="Arial" w:hAnsi="Arial" w:cs="Arial"/>
          <w:b/>
        </w:rPr>
        <w:t xml:space="preserve"> </w:t>
      </w:r>
      <w:r w:rsidR="00550F90" w:rsidRPr="00146532">
        <w:rPr>
          <w:rFonts w:ascii="Arial" w:hAnsi="Arial" w:cs="Arial"/>
          <w:b/>
        </w:rPr>
        <w:t>Resolved</w:t>
      </w:r>
      <w:r w:rsidR="00550F90" w:rsidRPr="00146532">
        <w:rPr>
          <w:rFonts w:ascii="Arial" w:hAnsi="Arial" w:cs="Arial"/>
          <w:bCs/>
        </w:rPr>
        <w:t xml:space="preserve"> </w:t>
      </w:r>
      <w:r w:rsidR="00876730" w:rsidRPr="00146532">
        <w:rPr>
          <w:rFonts w:ascii="Arial" w:hAnsi="Arial" w:cs="Arial"/>
          <w:bCs/>
        </w:rPr>
        <w:t>as</w:t>
      </w:r>
      <w:r w:rsidR="00550F90" w:rsidRPr="00146532">
        <w:rPr>
          <w:rFonts w:ascii="Arial" w:hAnsi="Arial" w:cs="Arial"/>
          <w:bCs/>
        </w:rPr>
        <w:t xml:space="preserve"> agreed</w:t>
      </w:r>
      <w:r w:rsidR="00876730" w:rsidRPr="00146532">
        <w:rPr>
          <w:rFonts w:ascii="Arial" w:hAnsi="Arial" w:cs="Arial"/>
          <w:bCs/>
        </w:rPr>
        <w:t>.</w:t>
      </w:r>
    </w:p>
    <w:p w14:paraId="2392F031" w14:textId="2E6E5A62" w:rsidR="00631142" w:rsidRPr="00146532" w:rsidRDefault="00550F90" w:rsidP="00125E59">
      <w:pPr>
        <w:tabs>
          <w:tab w:val="left" w:pos="765"/>
          <w:tab w:val="left" w:pos="1395"/>
        </w:tabs>
        <w:rPr>
          <w:rFonts w:ascii="Arial" w:hAnsi="Arial" w:cs="Arial"/>
          <w:bCs/>
          <w:sz w:val="24"/>
          <w:szCs w:val="24"/>
        </w:rPr>
      </w:pPr>
      <w:r w:rsidRPr="00146532">
        <w:rPr>
          <w:rFonts w:ascii="Arial" w:hAnsi="Arial" w:cs="Arial"/>
          <w:bCs/>
          <w:sz w:val="24"/>
          <w:szCs w:val="24"/>
        </w:rPr>
        <w:t xml:space="preserve">Proposed: </w:t>
      </w:r>
      <w:r w:rsidR="00640D53" w:rsidRPr="00146532">
        <w:rPr>
          <w:rFonts w:ascii="Arial" w:hAnsi="Arial" w:cs="Arial"/>
          <w:bCs/>
          <w:sz w:val="24"/>
          <w:szCs w:val="24"/>
        </w:rPr>
        <w:t xml:space="preserve">Cllr </w:t>
      </w:r>
      <w:r w:rsidR="00726A4D" w:rsidRPr="00146532">
        <w:rPr>
          <w:rFonts w:ascii="Arial" w:hAnsi="Arial" w:cs="Arial"/>
          <w:bCs/>
          <w:sz w:val="24"/>
          <w:szCs w:val="24"/>
        </w:rPr>
        <w:t>L Green</w:t>
      </w:r>
      <w:r w:rsidR="00E21F2D" w:rsidRPr="00146532">
        <w:rPr>
          <w:rFonts w:ascii="Arial" w:hAnsi="Arial" w:cs="Arial"/>
          <w:bCs/>
          <w:sz w:val="24"/>
          <w:szCs w:val="24"/>
        </w:rPr>
        <w:t xml:space="preserve">         </w:t>
      </w:r>
      <w:r w:rsidRPr="00146532">
        <w:rPr>
          <w:rFonts w:ascii="Arial" w:hAnsi="Arial" w:cs="Arial"/>
          <w:bCs/>
          <w:sz w:val="24"/>
          <w:szCs w:val="24"/>
        </w:rPr>
        <w:t xml:space="preserve">Seconded: Cllr </w:t>
      </w:r>
      <w:r w:rsidR="00AB1D01" w:rsidRPr="00146532">
        <w:rPr>
          <w:rFonts w:ascii="Arial" w:hAnsi="Arial" w:cs="Arial"/>
          <w:bCs/>
          <w:sz w:val="24"/>
          <w:szCs w:val="24"/>
        </w:rPr>
        <w:t xml:space="preserve">  </w:t>
      </w:r>
      <w:r w:rsidR="00726A4D" w:rsidRPr="00146532">
        <w:rPr>
          <w:rFonts w:ascii="Arial" w:hAnsi="Arial" w:cs="Arial"/>
          <w:bCs/>
          <w:sz w:val="24"/>
          <w:szCs w:val="24"/>
        </w:rPr>
        <w:t>K Cundill</w:t>
      </w:r>
    </w:p>
    <w:p w14:paraId="0E4FA87F" w14:textId="52F2BAC5" w:rsidR="00C27D20" w:rsidRPr="00146532" w:rsidRDefault="007132F3" w:rsidP="00C27D20">
      <w:pPr>
        <w:tabs>
          <w:tab w:val="left" w:pos="765"/>
          <w:tab w:val="left" w:pos="1395"/>
        </w:tabs>
        <w:rPr>
          <w:rFonts w:ascii="Arial" w:hAnsi="Arial" w:cs="Arial"/>
          <w:b/>
          <w:sz w:val="24"/>
          <w:szCs w:val="24"/>
        </w:rPr>
      </w:pPr>
      <w:r w:rsidRPr="00146532">
        <w:rPr>
          <w:rFonts w:ascii="Arial" w:hAnsi="Arial" w:cs="Arial"/>
          <w:b/>
          <w:sz w:val="24"/>
          <w:szCs w:val="24"/>
        </w:rPr>
        <w:t>7</w:t>
      </w:r>
      <w:r w:rsidR="00525C83" w:rsidRPr="00146532">
        <w:rPr>
          <w:rFonts w:ascii="Arial" w:hAnsi="Arial" w:cs="Arial"/>
          <w:b/>
          <w:sz w:val="24"/>
          <w:szCs w:val="24"/>
        </w:rPr>
        <w:t>. Matters Arising</w:t>
      </w:r>
    </w:p>
    <w:p w14:paraId="74A14AB1" w14:textId="41035E15" w:rsidR="00E911B8" w:rsidRPr="00146532" w:rsidRDefault="000C749D" w:rsidP="003F6E46">
      <w:pPr>
        <w:pStyle w:val="NormalWeb"/>
        <w:rPr>
          <w:rFonts w:ascii="Arial" w:hAnsi="Arial" w:cs="Arial"/>
          <w:color w:val="000000"/>
        </w:rPr>
      </w:pPr>
      <w:r w:rsidRPr="00146532">
        <w:rPr>
          <w:rFonts w:ascii="Arial" w:hAnsi="Arial" w:cs="Arial"/>
          <w:color w:val="000000"/>
        </w:rPr>
        <w:t>i)</w:t>
      </w:r>
      <w:r w:rsidR="003F6E46" w:rsidRPr="00146532">
        <w:rPr>
          <w:rFonts w:ascii="Arial" w:hAnsi="Arial" w:cs="Arial"/>
          <w:color w:val="000000"/>
        </w:rPr>
        <w:t xml:space="preserve">Defibrillator </w:t>
      </w:r>
      <w:r w:rsidR="00233BC6" w:rsidRPr="00146532">
        <w:rPr>
          <w:rFonts w:ascii="Arial" w:hAnsi="Arial" w:cs="Arial"/>
          <w:color w:val="000000"/>
        </w:rPr>
        <w:t xml:space="preserve">outside The White Horse </w:t>
      </w:r>
      <w:r w:rsidR="00E911B8" w:rsidRPr="00146532">
        <w:rPr>
          <w:rFonts w:ascii="Arial" w:hAnsi="Arial" w:cs="Arial"/>
          <w:color w:val="000000"/>
        </w:rPr>
        <w:t>access/positioning</w:t>
      </w:r>
      <w:r w:rsidR="00233BC6" w:rsidRPr="00146532">
        <w:rPr>
          <w:rFonts w:ascii="Arial" w:hAnsi="Arial" w:cs="Arial"/>
          <w:color w:val="000000"/>
        </w:rPr>
        <w:t>/custodianship</w:t>
      </w:r>
      <w:r w:rsidR="00D1065D" w:rsidRPr="00146532">
        <w:rPr>
          <w:rFonts w:ascii="Arial" w:hAnsi="Arial" w:cs="Arial"/>
          <w:color w:val="000000"/>
        </w:rPr>
        <w:t>:</w:t>
      </w:r>
      <w:r w:rsidR="00233BC6" w:rsidRPr="00146532">
        <w:rPr>
          <w:rFonts w:ascii="Arial" w:hAnsi="Arial" w:cs="Arial"/>
          <w:color w:val="000000"/>
        </w:rPr>
        <w:t xml:space="preserve"> status of old equipment outside Churton Village Hall</w:t>
      </w:r>
      <w:r w:rsidR="004E1BAF" w:rsidRPr="00146532">
        <w:rPr>
          <w:rFonts w:ascii="Arial" w:hAnsi="Arial" w:cs="Arial"/>
          <w:color w:val="000000"/>
        </w:rPr>
        <w:t>: Removal of Churton defibrillator from Grosvenor Estate community defibrillator location map.</w:t>
      </w:r>
    </w:p>
    <w:p w14:paraId="0A2DD45E" w14:textId="61CBBABD" w:rsidR="00086607" w:rsidRPr="00146532" w:rsidRDefault="00626552" w:rsidP="003F6E46">
      <w:pPr>
        <w:pStyle w:val="NormalWeb"/>
        <w:rPr>
          <w:rFonts w:ascii="Arial" w:hAnsi="Arial" w:cs="Arial"/>
          <w:color w:val="000000"/>
        </w:rPr>
      </w:pPr>
      <w:r w:rsidRPr="00146532">
        <w:rPr>
          <w:rFonts w:ascii="Arial" w:hAnsi="Arial" w:cs="Arial"/>
          <w:color w:val="000000"/>
        </w:rPr>
        <w:t xml:space="preserve">Cllr </w:t>
      </w:r>
      <w:r w:rsidR="004E1BAF" w:rsidRPr="00146532">
        <w:rPr>
          <w:rFonts w:ascii="Arial" w:hAnsi="Arial" w:cs="Arial"/>
          <w:color w:val="000000"/>
        </w:rPr>
        <w:t>Rudd</w:t>
      </w:r>
      <w:r w:rsidRPr="00146532">
        <w:rPr>
          <w:rFonts w:ascii="Arial" w:hAnsi="Arial" w:cs="Arial"/>
          <w:color w:val="000000"/>
        </w:rPr>
        <w:t xml:space="preserve"> reported</w:t>
      </w:r>
      <w:r w:rsidR="003321CB" w:rsidRPr="00146532">
        <w:rPr>
          <w:rFonts w:ascii="Arial" w:hAnsi="Arial" w:cs="Arial"/>
          <w:color w:val="000000"/>
        </w:rPr>
        <w:t xml:space="preserve"> that </w:t>
      </w:r>
      <w:r w:rsidR="004E1BAF" w:rsidRPr="00146532">
        <w:rPr>
          <w:rFonts w:ascii="Arial" w:hAnsi="Arial" w:cs="Arial"/>
          <w:color w:val="000000"/>
        </w:rPr>
        <w:t>he had met with the electrician</w:t>
      </w:r>
      <w:r w:rsidR="00527000" w:rsidRPr="00146532">
        <w:rPr>
          <w:rFonts w:ascii="Arial" w:hAnsi="Arial" w:cs="Arial"/>
          <w:color w:val="000000"/>
        </w:rPr>
        <w:t xml:space="preserve"> and he was going to quote to move the </w:t>
      </w:r>
      <w:r w:rsidR="00086607" w:rsidRPr="00146532">
        <w:rPr>
          <w:rFonts w:ascii="Arial" w:hAnsi="Arial" w:cs="Arial"/>
          <w:color w:val="000000"/>
        </w:rPr>
        <w:t xml:space="preserve">new </w:t>
      </w:r>
      <w:r w:rsidR="00527000" w:rsidRPr="00146532">
        <w:rPr>
          <w:rFonts w:ascii="Arial" w:hAnsi="Arial" w:cs="Arial"/>
          <w:color w:val="000000"/>
        </w:rPr>
        <w:t xml:space="preserve">defibrillator </w:t>
      </w:r>
      <w:r w:rsidR="00C56182" w:rsidRPr="00146532">
        <w:rPr>
          <w:rFonts w:ascii="Arial" w:hAnsi="Arial" w:cs="Arial"/>
          <w:color w:val="000000"/>
        </w:rPr>
        <w:t xml:space="preserve">currently </w:t>
      </w:r>
      <w:r w:rsidR="00527000" w:rsidRPr="00146532">
        <w:rPr>
          <w:rFonts w:ascii="Arial" w:hAnsi="Arial" w:cs="Arial"/>
          <w:color w:val="000000"/>
        </w:rPr>
        <w:t>outside The White Horse to a more accessible</w:t>
      </w:r>
      <w:r w:rsidR="00C56182" w:rsidRPr="00146532">
        <w:rPr>
          <w:rFonts w:ascii="Arial" w:hAnsi="Arial" w:cs="Arial"/>
          <w:color w:val="000000"/>
        </w:rPr>
        <w:t>/prominent</w:t>
      </w:r>
      <w:r w:rsidR="00527000" w:rsidRPr="00146532">
        <w:rPr>
          <w:rFonts w:ascii="Arial" w:hAnsi="Arial" w:cs="Arial"/>
          <w:color w:val="000000"/>
        </w:rPr>
        <w:t xml:space="preserve"> position on the building</w:t>
      </w:r>
      <w:r w:rsidR="00C56182" w:rsidRPr="00146532">
        <w:rPr>
          <w:rFonts w:ascii="Arial" w:hAnsi="Arial" w:cs="Arial"/>
          <w:color w:val="000000"/>
        </w:rPr>
        <w:t xml:space="preserve"> exterior</w:t>
      </w:r>
      <w:r w:rsidR="00527000" w:rsidRPr="00146532">
        <w:rPr>
          <w:rFonts w:ascii="Arial" w:hAnsi="Arial" w:cs="Arial"/>
          <w:color w:val="000000"/>
        </w:rPr>
        <w:t>.</w:t>
      </w:r>
      <w:r w:rsidR="00086607" w:rsidRPr="00146532">
        <w:rPr>
          <w:rFonts w:ascii="Arial" w:hAnsi="Arial" w:cs="Arial"/>
          <w:color w:val="000000"/>
        </w:rPr>
        <w:t xml:space="preserve"> </w:t>
      </w:r>
      <w:r w:rsidR="00472B7D" w:rsidRPr="00146532">
        <w:rPr>
          <w:rFonts w:ascii="Arial" w:hAnsi="Arial" w:cs="Arial"/>
          <w:color w:val="000000"/>
        </w:rPr>
        <w:t xml:space="preserve">The electrician had </w:t>
      </w:r>
      <w:r w:rsidR="00515419" w:rsidRPr="00146532">
        <w:rPr>
          <w:rFonts w:ascii="Arial" w:hAnsi="Arial" w:cs="Arial"/>
          <w:color w:val="000000"/>
        </w:rPr>
        <w:t xml:space="preserve">now </w:t>
      </w:r>
      <w:r w:rsidR="00472B7D" w:rsidRPr="00146532">
        <w:rPr>
          <w:rFonts w:ascii="Arial" w:hAnsi="Arial" w:cs="Arial"/>
          <w:color w:val="000000"/>
        </w:rPr>
        <w:t>turned the light on in the new cabinet.</w:t>
      </w:r>
      <w:r w:rsidR="00BE110C" w:rsidRPr="00146532">
        <w:rPr>
          <w:rFonts w:ascii="Arial" w:hAnsi="Arial" w:cs="Arial"/>
          <w:color w:val="000000"/>
        </w:rPr>
        <w:t xml:space="preserve"> </w:t>
      </w:r>
      <w:r w:rsidR="00672434" w:rsidRPr="00146532">
        <w:rPr>
          <w:rFonts w:ascii="Arial" w:hAnsi="Arial" w:cs="Arial"/>
          <w:color w:val="000000"/>
        </w:rPr>
        <w:t xml:space="preserve">The Manager at The White Horse was </w:t>
      </w:r>
      <w:r w:rsidR="0098011A">
        <w:rPr>
          <w:rFonts w:ascii="Arial" w:hAnsi="Arial" w:cs="Arial"/>
          <w:color w:val="000000"/>
        </w:rPr>
        <w:t xml:space="preserve">currently </w:t>
      </w:r>
      <w:r w:rsidR="00672434" w:rsidRPr="00146532">
        <w:rPr>
          <w:rFonts w:ascii="Arial" w:hAnsi="Arial" w:cs="Arial"/>
          <w:color w:val="000000"/>
        </w:rPr>
        <w:t xml:space="preserve">registered as the custodian on The Circuit. </w:t>
      </w:r>
      <w:r w:rsidR="00672434" w:rsidRPr="00146532">
        <w:rPr>
          <w:rFonts w:ascii="Arial" w:hAnsi="Arial" w:cs="Arial"/>
          <w:b/>
          <w:bCs/>
          <w:color w:val="000000"/>
        </w:rPr>
        <w:t>Resolved</w:t>
      </w:r>
      <w:r w:rsidR="00672434" w:rsidRPr="00146532">
        <w:rPr>
          <w:rFonts w:ascii="Arial" w:hAnsi="Arial" w:cs="Arial"/>
          <w:color w:val="000000"/>
        </w:rPr>
        <w:t>: Rob Selby, Tattenhall First Responder,</w:t>
      </w:r>
      <w:r w:rsidR="00A527AA" w:rsidRPr="00146532">
        <w:rPr>
          <w:rFonts w:ascii="Arial" w:hAnsi="Arial" w:cs="Arial"/>
          <w:color w:val="000000"/>
        </w:rPr>
        <w:t xml:space="preserve"> </w:t>
      </w:r>
      <w:r w:rsidR="00FD662A">
        <w:rPr>
          <w:rFonts w:ascii="Arial" w:hAnsi="Arial" w:cs="Arial"/>
          <w:color w:val="000000"/>
        </w:rPr>
        <w:t xml:space="preserve">to be asked </w:t>
      </w:r>
      <w:r w:rsidR="00A527AA" w:rsidRPr="00146532">
        <w:rPr>
          <w:rFonts w:ascii="Arial" w:hAnsi="Arial" w:cs="Arial"/>
          <w:color w:val="000000"/>
        </w:rPr>
        <w:t xml:space="preserve">if he would make contact with the Manager to </w:t>
      </w:r>
      <w:r w:rsidR="00CC4DB2" w:rsidRPr="00146532">
        <w:rPr>
          <w:rFonts w:ascii="Arial" w:hAnsi="Arial" w:cs="Arial"/>
          <w:color w:val="000000"/>
        </w:rPr>
        <w:t xml:space="preserve">run through the </w:t>
      </w:r>
      <w:r w:rsidR="004537B2" w:rsidRPr="00146532">
        <w:rPr>
          <w:rFonts w:ascii="Arial" w:hAnsi="Arial" w:cs="Arial"/>
          <w:color w:val="000000"/>
        </w:rPr>
        <w:t xml:space="preserve">use, </w:t>
      </w:r>
      <w:r w:rsidR="003F6DE0" w:rsidRPr="00146532">
        <w:rPr>
          <w:rFonts w:ascii="Arial" w:hAnsi="Arial" w:cs="Arial"/>
          <w:color w:val="000000"/>
        </w:rPr>
        <w:t>care,</w:t>
      </w:r>
      <w:r w:rsidR="004537B2" w:rsidRPr="00146532">
        <w:rPr>
          <w:rFonts w:ascii="Arial" w:hAnsi="Arial" w:cs="Arial"/>
          <w:color w:val="000000"/>
        </w:rPr>
        <w:t xml:space="preserve"> and custodianship responsibilities of the defibrillator.</w:t>
      </w:r>
    </w:p>
    <w:p w14:paraId="432F6C80" w14:textId="79C03B92" w:rsidR="004E1BAF" w:rsidRPr="00146532" w:rsidRDefault="00086607" w:rsidP="003F6E46">
      <w:pPr>
        <w:pStyle w:val="NormalWeb"/>
        <w:rPr>
          <w:rFonts w:ascii="Arial" w:hAnsi="Arial" w:cs="Arial"/>
          <w:color w:val="000000"/>
        </w:rPr>
      </w:pPr>
      <w:r w:rsidRPr="00146532">
        <w:rPr>
          <w:rFonts w:ascii="Arial" w:hAnsi="Arial" w:cs="Arial"/>
          <w:color w:val="000000"/>
        </w:rPr>
        <w:t xml:space="preserve">The electrician was also going to quote to terminate the old defibrillator currently outside </w:t>
      </w:r>
      <w:r w:rsidR="00515419" w:rsidRPr="00146532">
        <w:rPr>
          <w:rFonts w:ascii="Arial" w:hAnsi="Arial" w:cs="Arial"/>
          <w:color w:val="000000"/>
        </w:rPr>
        <w:t>Churton V</w:t>
      </w:r>
      <w:r w:rsidRPr="00146532">
        <w:rPr>
          <w:rFonts w:ascii="Arial" w:hAnsi="Arial" w:cs="Arial"/>
          <w:color w:val="000000"/>
        </w:rPr>
        <w:t xml:space="preserve">illage </w:t>
      </w:r>
      <w:r w:rsidR="00515419" w:rsidRPr="00146532">
        <w:rPr>
          <w:rFonts w:ascii="Arial" w:hAnsi="Arial" w:cs="Arial"/>
          <w:color w:val="000000"/>
        </w:rPr>
        <w:t>H</w:t>
      </w:r>
      <w:r w:rsidRPr="00146532">
        <w:rPr>
          <w:rFonts w:ascii="Arial" w:hAnsi="Arial" w:cs="Arial"/>
          <w:color w:val="000000"/>
        </w:rPr>
        <w:t>all</w:t>
      </w:r>
      <w:r w:rsidR="00515419" w:rsidRPr="00146532">
        <w:rPr>
          <w:rFonts w:ascii="Arial" w:hAnsi="Arial" w:cs="Arial"/>
          <w:color w:val="000000"/>
        </w:rPr>
        <w:t>.</w:t>
      </w:r>
    </w:p>
    <w:p w14:paraId="1076D1AA" w14:textId="6FA6BEF4" w:rsidR="004E1BAF" w:rsidRPr="00146532" w:rsidRDefault="00ED74FF" w:rsidP="003F6E46">
      <w:pPr>
        <w:pStyle w:val="NormalWeb"/>
        <w:rPr>
          <w:rFonts w:ascii="Arial" w:hAnsi="Arial" w:cs="Arial"/>
          <w:color w:val="000000"/>
        </w:rPr>
      </w:pPr>
      <w:r w:rsidRPr="00146532">
        <w:rPr>
          <w:rFonts w:ascii="Arial" w:hAnsi="Arial" w:cs="Arial"/>
          <w:color w:val="000000"/>
        </w:rPr>
        <w:t xml:space="preserve">The </w:t>
      </w:r>
      <w:r w:rsidR="00125684" w:rsidRPr="00146532">
        <w:rPr>
          <w:rFonts w:ascii="Arial" w:hAnsi="Arial" w:cs="Arial"/>
          <w:color w:val="000000"/>
        </w:rPr>
        <w:t xml:space="preserve">Churton defibrillator </w:t>
      </w:r>
      <w:r w:rsidRPr="00146532">
        <w:rPr>
          <w:rFonts w:ascii="Arial" w:hAnsi="Arial" w:cs="Arial"/>
          <w:color w:val="000000"/>
        </w:rPr>
        <w:t xml:space="preserve">had now been removed </w:t>
      </w:r>
      <w:r w:rsidR="00125684" w:rsidRPr="00146532">
        <w:rPr>
          <w:rFonts w:ascii="Arial" w:hAnsi="Arial" w:cs="Arial"/>
          <w:color w:val="000000"/>
        </w:rPr>
        <w:t xml:space="preserve">from </w:t>
      </w:r>
      <w:r w:rsidR="00D67040" w:rsidRPr="00146532">
        <w:rPr>
          <w:rFonts w:ascii="Arial" w:hAnsi="Arial" w:cs="Arial"/>
          <w:color w:val="000000"/>
        </w:rPr>
        <w:t xml:space="preserve">the </w:t>
      </w:r>
      <w:r w:rsidR="00125684" w:rsidRPr="00146532">
        <w:rPr>
          <w:rFonts w:ascii="Arial" w:hAnsi="Arial" w:cs="Arial"/>
          <w:color w:val="000000"/>
        </w:rPr>
        <w:t>Grosvenor Estate community defibrillator location map</w:t>
      </w:r>
      <w:r w:rsidRPr="00146532">
        <w:rPr>
          <w:rFonts w:ascii="Arial" w:hAnsi="Arial" w:cs="Arial"/>
          <w:color w:val="000000"/>
        </w:rPr>
        <w:t xml:space="preserve">. </w:t>
      </w:r>
      <w:r w:rsidRPr="00146532">
        <w:rPr>
          <w:rFonts w:ascii="Arial" w:hAnsi="Arial" w:cs="Arial"/>
          <w:b/>
          <w:bCs/>
          <w:color w:val="000000"/>
        </w:rPr>
        <w:t>Resolved</w:t>
      </w:r>
      <w:r w:rsidRPr="00146532">
        <w:rPr>
          <w:rFonts w:ascii="Arial" w:hAnsi="Arial" w:cs="Arial"/>
          <w:color w:val="000000"/>
        </w:rPr>
        <w:t xml:space="preserve">:  New </w:t>
      </w:r>
      <w:r w:rsidR="008E49EF" w:rsidRPr="00146532">
        <w:rPr>
          <w:rFonts w:ascii="Arial" w:hAnsi="Arial" w:cs="Arial"/>
          <w:color w:val="000000"/>
        </w:rPr>
        <w:t xml:space="preserve">Churton defibrillator location </w:t>
      </w:r>
      <w:r w:rsidRPr="00146532">
        <w:rPr>
          <w:rFonts w:ascii="Arial" w:hAnsi="Arial" w:cs="Arial"/>
          <w:color w:val="000000"/>
        </w:rPr>
        <w:t>map needed for noticeboards and website</w:t>
      </w:r>
      <w:r w:rsidR="008E49EF" w:rsidRPr="00146532">
        <w:rPr>
          <w:rFonts w:ascii="Arial" w:hAnsi="Arial" w:cs="Arial"/>
          <w:color w:val="000000"/>
        </w:rPr>
        <w:t xml:space="preserve"> and </w:t>
      </w:r>
      <w:r w:rsidR="00CD0350">
        <w:rPr>
          <w:rFonts w:ascii="Arial" w:hAnsi="Arial" w:cs="Arial"/>
          <w:color w:val="000000"/>
        </w:rPr>
        <w:t>the</w:t>
      </w:r>
      <w:r w:rsidR="008E49EF" w:rsidRPr="00146532">
        <w:rPr>
          <w:rFonts w:ascii="Arial" w:hAnsi="Arial" w:cs="Arial"/>
          <w:color w:val="000000"/>
        </w:rPr>
        <w:t xml:space="preserve"> access code to be displayed clearly on the cabinet</w:t>
      </w:r>
      <w:r w:rsidR="00D67040" w:rsidRPr="00146532">
        <w:rPr>
          <w:rFonts w:ascii="Arial" w:hAnsi="Arial" w:cs="Arial"/>
          <w:color w:val="000000"/>
        </w:rPr>
        <w:t>.</w:t>
      </w:r>
    </w:p>
    <w:p w14:paraId="1C79200F" w14:textId="37657616" w:rsidR="00BB0B6F" w:rsidRPr="00146532" w:rsidRDefault="003F6E46" w:rsidP="00BB0B6F">
      <w:pPr>
        <w:tabs>
          <w:tab w:val="left" w:pos="765"/>
          <w:tab w:val="left" w:pos="1395"/>
        </w:tabs>
        <w:rPr>
          <w:rFonts w:ascii="Arial" w:hAnsi="Arial" w:cs="Arial"/>
          <w:bCs/>
          <w:sz w:val="24"/>
          <w:szCs w:val="24"/>
        </w:rPr>
      </w:pPr>
      <w:r w:rsidRPr="00146532">
        <w:rPr>
          <w:rFonts w:ascii="Arial" w:hAnsi="Arial" w:cs="Arial"/>
          <w:color w:val="000000"/>
          <w:sz w:val="24"/>
          <w:szCs w:val="24"/>
        </w:rPr>
        <w:t>ii)Fibre broadband rollout update</w:t>
      </w:r>
      <w:r w:rsidR="006C0D90" w:rsidRPr="00146532">
        <w:rPr>
          <w:rFonts w:ascii="Arial" w:hAnsi="Arial" w:cs="Arial"/>
          <w:color w:val="000000"/>
          <w:sz w:val="24"/>
          <w:szCs w:val="24"/>
        </w:rPr>
        <w:t>:</w:t>
      </w:r>
      <w:r w:rsidR="00046E4D" w:rsidRPr="00146532">
        <w:rPr>
          <w:rFonts w:ascii="Arial" w:hAnsi="Arial" w:cs="Arial"/>
          <w:color w:val="000000"/>
          <w:sz w:val="24"/>
          <w:szCs w:val="24"/>
        </w:rPr>
        <w:t xml:space="preserve"> </w:t>
      </w:r>
      <w:bookmarkStart w:id="0" w:name="_Hlk208356739"/>
      <w:r w:rsidR="00AB1D01" w:rsidRPr="00146532">
        <w:rPr>
          <w:rFonts w:ascii="Arial" w:hAnsi="Arial" w:cs="Arial"/>
          <w:color w:val="000000"/>
          <w:sz w:val="24"/>
          <w:szCs w:val="24"/>
        </w:rPr>
        <w:t xml:space="preserve"> </w:t>
      </w:r>
      <w:r w:rsidR="006D02FA" w:rsidRPr="00146532">
        <w:rPr>
          <w:rFonts w:ascii="Arial" w:hAnsi="Arial" w:cs="Arial"/>
          <w:color w:val="000000"/>
          <w:sz w:val="24"/>
          <w:szCs w:val="24"/>
        </w:rPr>
        <w:t>It was noted that Open Reach had been busy installing cable in the previous few days</w:t>
      </w:r>
      <w:r w:rsidR="00E74D34" w:rsidRPr="00146532">
        <w:rPr>
          <w:rFonts w:ascii="Arial" w:hAnsi="Arial" w:cs="Arial"/>
          <w:color w:val="000000"/>
          <w:sz w:val="24"/>
          <w:szCs w:val="24"/>
        </w:rPr>
        <w:t xml:space="preserve">. Cllr Green had been in contact with Mike Dugine, CWaC Digital Sector Specialist who had </w:t>
      </w:r>
      <w:r w:rsidR="003E46C0" w:rsidRPr="00146532">
        <w:rPr>
          <w:rFonts w:ascii="Arial" w:hAnsi="Arial" w:cs="Arial"/>
          <w:color w:val="000000"/>
          <w:sz w:val="24"/>
          <w:szCs w:val="24"/>
        </w:rPr>
        <w:t xml:space="preserve">said he would keep them on his radar and revert to the Parish Council if/when a contract was produced. </w:t>
      </w:r>
      <w:r w:rsidR="003E46C0" w:rsidRPr="00146532">
        <w:rPr>
          <w:rFonts w:ascii="Arial" w:hAnsi="Arial" w:cs="Arial"/>
          <w:b/>
          <w:bCs/>
          <w:color w:val="000000"/>
          <w:sz w:val="24"/>
          <w:szCs w:val="24"/>
        </w:rPr>
        <w:t>Resolved:</w:t>
      </w:r>
      <w:r w:rsidR="003E46C0" w:rsidRPr="00146532">
        <w:rPr>
          <w:rFonts w:ascii="Arial" w:hAnsi="Arial" w:cs="Arial"/>
          <w:color w:val="000000"/>
          <w:sz w:val="24"/>
          <w:szCs w:val="24"/>
        </w:rPr>
        <w:t xml:space="preserve"> Noted.</w:t>
      </w:r>
    </w:p>
    <w:bookmarkEnd w:id="0"/>
    <w:p w14:paraId="276B7004" w14:textId="7BB907FB" w:rsidR="00046E4D" w:rsidRPr="00146532" w:rsidRDefault="003F6E46" w:rsidP="00046E4D">
      <w:pPr>
        <w:pStyle w:val="NormalWeb"/>
        <w:rPr>
          <w:rFonts w:ascii="Arial" w:hAnsi="Arial" w:cs="Arial"/>
          <w:color w:val="EE0000"/>
        </w:rPr>
      </w:pPr>
      <w:r w:rsidRPr="00146532">
        <w:rPr>
          <w:rFonts w:ascii="Arial" w:hAnsi="Arial" w:cs="Arial"/>
          <w:color w:val="000000"/>
        </w:rPr>
        <w:t>i</w:t>
      </w:r>
      <w:r w:rsidR="007A6EFD" w:rsidRPr="00146532">
        <w:rPr>
          <w:rFonts w:ascii="Arial" w:hAnsi="Arial" w:cs="Arial"/>
          <w:color w:val="000000"/>
        </w:rPr>
        <w:t>ii</w:t>
      </w:r>
      <w:r w:rsidRPr="00146532">
        <w:rPr>
          <w:rFonts w:ascii="Arial" w:hAnsi="Arial" w:cs="Arial"/>
          <w:color w:val="000000"/>
        </w:rPr>
        <w:t>) Wi-Fi install in village hall update</w:t>
      </w:r>
      <w:r w:rsidR="006C0D90" w:rsidRPr="00146532">
        <w:rPr>
          <w:rFonts w:ascii="Arial" w:hAnsi="Arial" w:cs="Arial"/>
          <w:color w:val="000000"/>
        </w:rPr>
        <w:t>:</w:t>
      </w:r>
      <w:r w:rsidR="00046E4D" w:rsidRPr="00146532">
        <w:rPr>
          <w:rFonts w:ascii="Arial" w:hAnsi="Arial" w:cs="Arial"/>
          <w:color w:val="000000"/>
        </w:rPr>
        <w:t xml:space="preserve"> </w:t>
      </w:r>
      <w:r w:rsidR="00AB1D01" w:rsidRPr="00146532">
        <w:rPr>
          <w:rFonts w:ascii="Arial" w:hAnsi="Arial" w:cs="Arial"/>
          <w:color w:val="000000"/>
        </w:rPr>
        <w:t xml:space="preserve"> </w:t>
      </w:r>
      <w:r w:rsidR="001B1A5C" w:rsidRPr="00146532">
        <w:rPr>
          <w:rFonts w:ascii="Arial" w:hAnsi="Arial" w:cs="Arial"/>
          <w:color w:val="000000"/>
        </w:rPr>
        <w:t xml:space="preserve">Cllr Cundill confirmed that the installation </w:t>
      </w:r>
      <w:r w:rsidR="004C1430" w:rsidRPr="00146532">
        <w:rPr>
          <w:rFonts w:ascii="Arial" w:hAnsi="Arial" w:cs="Arial"/>
          <w:color w:val="000000"/>
        </w:rPr>
        <w:t>was</w:t>
      </w:r>
      <w:r w:rsidR="001B1A5C" w:rsidRPr="00146532">
        <w:rPr>
          <w:rFonts w:ascii="Arial" w:hAnsi="Arial" w:cs="Arial"/>
          <w:color w:val="000000"/>
        </w:rPr>
        <w:t xml:space="preserve"> complete</w:t>
      </w:r>
      <w:r w:rsidR="004C1430" w:rsidRPr="00146532">
        <w:rPr>
          <w:rFonts w:ascii="Arial" w:hAnsi="Arial" w:cs="Arial"/>
          <w:color w:val="000000"/>
        </w:rPr>
        <w:t xml:space="preserve"> and </w:t>
      </w:r>
      <w:r w:rsidR="00CE2FED" w:rsidRPr="00146532">
        <w:rPr>
          <w:rFonts w:ascii="Arial" w:hAnsi="Arial" w:cs="Arial"/>
          <w:color w:val="000000"/>
        </w:rPr>
        <w:t>just needed a sim card commission</w:t>
      </w:r>
      <w:r w:rsidR="001B1A5C" w:rsidRPr="00146532">
        <w:rPr>
          <w:rFonts w:ascii="Arial" w:hAnsi="Arial" w:cs="Arial"/>
          <w:color w:val="000000"/>
        </w:rPr>
        <w:t xml:space="preserve">. </w:t>
      </w:r>
      <w:r w:rsidR="001B1A5C" w:rsidRPr="00146532">
        <w:rPr>
          <w:rFonts w:ascii="Arial" w:hAnsi="Arial" w:cs="Arial"/>
          <w:b/>
          <w:bCs/>
          <w:color w:val="000000"/>
        </w:rPr>
        <w:t>Resolved:</w:t>
      </w:r>
      <w:r w:rsidR="001B1A5C" w:rsidRPr="00146532">
        <w:rPr>
          <w:rFonts w:ascii="Arial" w:hAnsi="Arial" w:cs="Arial"/>
          <w:color w:val="000000"/>
        </w:rPr>
        <w:t xml:space="preserve"> Noted.</w:t>
      </w:r>
    </w:p>
    <w:p w14:paraId="2880789B" w14:textId="1AB00E7F" w:rsidR="007A6EFD" w:rsidRPr="00146532" w:rsidRDefault="007A6EFD" w:rsidP="00046E4D">
      <w:pPr>
        <w:pStyle w:val="NormalWeb"/>
        <w:rPr>
          <w:rFonts w:ascii="Arial" w:hAnsi="Arial" w:cs="Arial"/>
        </w:rPr>
      </w:pPr>
      <w:r w:rsidRPr="00146532">
        <w:rPr>
          <w:rFonts w:ascii="Arial" w:hAnsi="Arial" w:cs="Arial"/>
        </w:rPr>
        <w:t>iv)</w:t>
      </w:r>
      <w:r w:rsidR="00C767CE" w:rsidRPr="00146532">
        <w:rPr>
          <w:rFonts w:ascii="Arial" w:hAnsi="Arial" w:cs="Arial"/>
        </w:rPr>
        <w:t>Deployment of community speed gun:</w:t>
      </w:r>
      <w:r w:rsidR="00580A0B" w:rsidRPr="00146532">
        <w:rPr>
          <w:rFonts w:ascii="Arial" w:hAnsi="Arial" w:cs="Arial"/>
        </w:rPr>
        <w:t xml:space="preserve"> No current group in existence to deploy. </w:t>
      </w:r>
      <w:r w:rsidR="00580A0B" w:rsidRPr="00146532">
        <w:rPr>
          <w:rFonts w:ascii="Arial" w:hAnsi="Arial" w:cs="Arial"/>
          <w:b/>
          <w:bCs/>
        </w:rPr>
        <w:t>Resolved</w:t>
      </w:r>
      <w:r w:rsidR="00580A0B" w:rsidRPr="00146532">
        <w:rPr>
          <w:rFonts w:ascii="Arial" w:hAnsi="Arial" w:cs="Arial"/>
        </w:rPr>
        <w:t>: Noted.</w:t>
      </w:r>
    </w:p>
    <w:p w14:paraId="15A055B1" w14:textId="6C6859F6" w:rsidR="00AC2CBB" w:rsidRPr="00146532" w:rsidRDefault="00AC2CBB" w:rsidP="003F6E46">
      <w:pPr>
        <w:pStyle w:val="NormalWeb"/>
        <w:rPr>
          <w:rFonts w:ascii="Arial" w:hAnsi="Arial" w:cs="Arial"/>
          <w:color w:val="EE0000"/>
        </w:rPr>
      </w:pPr>
      <w:r w:rsidRPr="00146532">
        <w:rPr>
          <w:rFonts w:ascii="Arial" w:hAnsi="Arial" w:cs="Arial"/>
          <w:color w:val="000000"/>
        </w:rPr>
        <w:t>v)</w:t>
      </w:r>
      <w:r w:rsidR="00681754" w:rsidRPr="00146532">
        <w:rPr>
          <w:rFonts w:ascii="Arial" w:hAnsi="Arial" w:cs="Arial"/>
          <w:color w:val="000000"/>
        </w:rPr>
        <w:t xml:space="preserve">Community Resilience Plan: </w:t>
      </w:r>
      <w:r w:rsidR="00816969" w:rsidRPr="00146532">
        <w:rPr>
          <w:rFonts w:ascii="Arial" w:hAnsi="Arial" w:cs="Arial"/>
          <w:b/>
          <w:bCs/>
          <w:color w:val="000000"/>
        </w:rPr>
        <w:t>Noted</w:t>
      </w:r>
      <w:r w:rsidR="00816969" w:rsidRPr="00146532">
        <w:rPr>
          <w:rFonts w:ascii="Arial" w:hAnsi="Arial" w:cs="Arial"/>
          <w:color w:val="000000"/>
        </w:rPr>
        <w:t>: Nothing to report.</w:t>
      </w:r>
    </w:p>
    <w:p w14:paraId="3481635A" w14:textId="57035329" w:rsidR="00AC2CBB" w:rsidRPr="00146532" w:rsidRDefault="00EF76A8" w:rsidP="003F6E46">
      <w:pPr>
        <w:pStyle w:val="NormalWeb"/>
        <w:rPr>
          <w:rFonts w:ascii="Arial" w:hAnsi="Arial" w:cs="Arial"/>
        </w:rPr>
      </w:pPr>
      <w:r w:rsidRPr="00146532">
        <w:rPr>
          <w:rFonts w:ascii="Arial" w:hAnsi="Arial" w:cs="Arial"/>
          <w:color w:val="000000"/>
        </w:rPr>
        <w:t>vi) Remembrance</w:t>
      </w:r>
      <w:r w:rsidR="000727D1" w:rsidRPr="00146532">
        <w:rPr>
          <w:rFonts w:ascii="Arial" w:hAnsi="Arial" w:cs="Arial"/>
          <w:color w:val="000000"/>
        </w:rPr>
        <w:t>,</w:t>
      </w:r>
      <w:r w:rsidRPr="00146532">
        <w:rPr>
          <w:rFonts w:ascii="Arial" w:hAnsi="Arial" w:cs="Arial"/>
          <w:color w:val="000000"/>
        </w:rPr>
        <w:t xml:space="preserve"> </w:t>
      </w:r>
      <w:r w:rsidR="000727D1" w:rsidRPr="00146532">
        <w:rPr>
          <w:rFonts w:ascii="Arial" w:hAnsi="Arial" w:cs="Arial"/>
          <w:color w:val="000000"/>
        </w:rPr>
        <w:t>poppies,</w:t>
      </w:r>
      <w:r w:rsidRPr="00146532">
        <w:rPr>
          <w:rFonts w:ascii="Arial" w:hAnsi="Arial" w:cs="Arial"/>
          <w:color w:val="000000"/>
        </w:rPr>
        <w:t xml:space="preserve"> and wreath going forward:</w:t>
      </w:r>
      <w:r w:rsidR="000727D1" w:rsidRPr="00146532">
        <w:rPr>
          <w:rFonts w:ascii="Arial" w:hAnsi="Arial" w:cs="Arial"/>
          <w:color w:val="000000"/>
        </w:rPr>
        <w:t xml:space="preserve"> </w:t>
      </w:r>
      <w:r w:rsidR="000727D1" w:rsidRPr="00146532">
        <w:rPr>
          <w:rFonts w:ascii="Arial" w:hAnsi="Arial" w:cs="Arial"/>
          <w:b/>
          <w:bCs/>
          <w:color w:val="000000"/>
        </w:rPr>
        <w:t>Resolved:</w:t>
      </w:r>
      <w:r w:rsidR="000727D1" w:rsidRPr="00146532">
        <w:rPr>
          <w:rFonts w:ascii="Arial" w:hAnsi="Arial" w:cs="Arial"/>
          <w:color w:val="000000"/>
        </w:rPr>
        <w:t xml:space="preserve"> </w:t>
      </w:r>
      <w:r w:rsidR="00AB1D01" w:rsidRPr="00146532">
        <w:rPr>
          <w:rFonts w:ascii="Arial" w:hAnsi="Arial" w:cs="Arial"/>
          <w:color w:val="000000"/>
        </w:rPr>
        <w:t xml:space="preserve"> </w:t>
      </w:r>
      <w:r w:rsidR="000727D1" w:rsidRPr="00146532">
        <w:rPr>
          <w:rFonts w:ascii="Arial" w:hAnsi="Arial" w:cs="Arial"/>
        </w:rPr>
        <w:t>To be raised on next agenda</w:t>
      </w:r>
      <w:r w:rsidR="00115DE9" w:rsidRPr="00146532">
        <w:rPr>
          <w:rFonts w:ascii="Arial" w:hAnsi="Arial" w:cs="Arial"/>
        </w:rPr>
        <w:t>.</w:t>
      </w:r>
    </w:p>
    <w:p w14:paraId="09FC6149" w14:textId="1D3E27A2" w:rsidR="00891587" w:rsidRPr="00146532" w:rsidRDefault="007132F3" w:rsidP="00125E59">
      <w:pPr>
        <w:tabs>
          <w:tab w:val="left" w:pos="765"/>
          <w:tab w:val="left" w:pos="1395"/>
        </w:tabs>
        <w:rPr>
          <w:rFonts w:ascii="Arial" w:hAnsi="Arial" w:cs="Arial"/>
          <w:b/>
          <w:bCs/>
          <w:sz w:val="24"/>
          <w:szCs w:val="24"/>
        </w:rPr>
      </w:pPr>
      <w:r w:rsidRPr="00146532">
        <w:rPr>
          <w:rFonts w:ascii="Arial" w:hAnsi="Arial" w:cs="Arial"/>
          <w:b/>
          <w:bCs/>
          <w:sz w:val="24"/>
          <w:szCs w:val="24"/>
        </w:rPr>
        <w:t>8</w:t>
      </w:r>
      <w:r w:rsidR="00891587" w:rsidRPr="00146532">
        <w:rPr>
          <w:rFonts w:ascii="Arial" w:hAnsi="Arial" w:cs="Arial"/>
          <w:b/>
          <w:bCs/>
          <w:sz w:val="24"/>
          <w:szCs w:val="24"/>
        </w:rPr>
        <w:t>. Accounts</w:t>
      </w:r>
    </w:p>
    <w:p w14:paraId="1B94C4C3" w14:textId="1A929ED8" w:rsidR="00B60956" w:rsidRPr="00146532" w:rsidRDefault="002568A4" w:rsidP="00B60956">
      <w:pPr>
        <w:tabs>
          <w:tab w:val="left" w:pos="765"/>
          <w:tab w:val="left" w:pos="1395"/>
        </w:tabs>
        <w:rPr>
          <w:rFonts w:ascii="Arial" w:hAnsi="Arial" w:cs="Arial"/>
          <w:sz w:val="24"/>
          <w:szCs w:val="24"/>
        </w:rPr>
      </w:pPr>
      <w:r w:rsidRPr="00146532">
        <w:rPr>
          <w:rFonts w:ascii="Arial" w:hAnsi="Arial" w:cs="Arial"/>
          <w:b/>
          <w:bCs/>
          <w:sz w:val="24"/>
          <w:szCs w:val="24"/>
        </w:rPr>
        <w:lastRenderedPageBreak/>
        <w:t>Resolved</w:t>
      </w:r>
      <w:r w:rsidRPr="00146532">
        <w:rPr>
          <w:rFonts w:ascii="Arial" w:hAnsi="Arial" w:cs="Arial"/>
          <w:sz w:val="24"/>
          <w:szCs w:val="24"/>
        </w:rPr>
        <w:t>: That the payment of salaries and expenses, the payment of invoices for goods received and services rendered be approved</w:t>
      </w:r>
      <w:r w:rsidR="003E2225" w:rsidRPr="00146532">
        <w:rPr>
          <w:rFonts w:ascii="Arial" w:hAnsi="Arial" w:cs="Arial"/>
          <w:sz w:val="24"/>
          <w:szCs w:val="24"/>
        </w:rPr>
        <w:t>.</w:t>
      </w:r>
      <w:r w:rsidR="00BA591A" w:rsidRPr="00146532">
        <w:rPr>
          <w:rFonts w:ascii="Arial" w:hAnsi="Arial" w:cs="Arial"/>
          <w:sz w:val="24"/>
          <w:szCs w:val="24"/>
        </w:rPr>
        <w:t xml:space="preserve"> </w:t>
      </w:r>
      <w:r w:rsidR="003F6E46" w:rsidRPr="00146532">
        <w:rPr>
          <w:rFonts w:ascii="Arial" w:hAnsi="Arial" w:cs="Arial"/>
          <w:sz w:val="24"/>
          <w:szCs w:val="24"/>
        </w:rPr>
        <w:t xml:space="preserve"> Current balance </w:t>
      </w:r>
      <w:r w:rsidR="007D4E10" w:rsidRPr="00146532">
        <w:rPr>
          <w:rFonts w:ascii="Arial" w:hAnsi="Arial" w:cs="Arial"/>
          <w:sz w:val="24"/>
          <w:szCs w:val="24"/>
        </w:rPr>
        <w:t xml:space="preserve">at </w:t>
      </w:r>
      <w:r w:rsidR="00363171" w:rsidRPr="00146532">
        <w:rPr>
          <w:rFonts w:ascii="Arial" w:hAnsi="Arial" w:cs="Arial"/>
          <w:sz w:val="24"/>
          <w:szCs w:val="24"/>
        </w:rPr>
        <w:t>1</w:t>
      </w:r>
      <w:r w:rsidR="00726A4D" w:rsidRPr="00146532">
        <w:rPr>
          <w:rFonts w:ascii="Arial" w:hAnsi="Arial" w:cs="Arial"/>
          <w:sz w:val="24"/>
          <w:szCs w:val="24"/>
        </w:rPr>
        <w:t>0 March</w:t>
      </w:r>
      <w:r w:rsidR="00363171" w:rsidRPr="00146532">
        <w:rPr>
          <w:rFonts w:ascii="Arial" w:hAnsi="Arial" w:cs="Arial"/>
          <w:sz w:val="24"/>
          <w:szCs w:val="24"/>
        </w:rPr>
        <w:t xml:space="preserve"> 2026</w:t>
      </w:r>
      <w:r w:rsidR="003F6E46" w:rsidRPr="00146532">
        <w:rPr>
          <w:rFonts w:ascii="Arial" w:hAnsi="Arial" w:cs="Arial"/>
          <w:sz w:val="24"/>
          <w:szCs w:val="24"/>
        </w:rPr>
        <w:t xml:space="preserve"> was £</w:t>
      </w:r>
      <w:r w:rsidR="00726A4D" w:rsidRPr="00146532">
        <w:rPr>
          <w:rFonts w:ascii="Arial" w:hAnsi="Arial" w:cs="Arial"/>
          <w:sz w:val="24"/>
          <w:szCs w:val="24"/>
        </w:rPr>
        <w:t>5891.29</w:t>
      </w:r>
      <w:r w:rsidR="00435CB5" w:rsidRPr="00146532">
        <w:rPr>
          <w:rFonts w:ascii="Arial" w:hAnsi="Arial" w:cs="Arial"/>
          <w:sz w:val="24"/>
          <w:szCs w:val="24"/>
        </w:rPr>
        <w:t>.</w:t>
      </w:r>
      <w:r w:rsidR="00E21B6E" w:rsidRPr="00146532">
        <w:rPr>
          <w:rFonts w:ascii="Arial" w:hAnsi="Arial" w:cs="Arial"/>
          <w:sz w:val="24"/>
          <w:szCs w:val="24"/>
        </w:rPr>
        <w:t xml:space="preserve"> </w:t>
      </w:r>
    </w:p>
    <w:p w14:paraId="3B09AB15" w14:textId="525178C2" w:rsidR="00363171" w:rsidRPr="00146532" w:rsidRDefault="00363171" w:rsidP="00B60956">
      <w:pPr>
        <w:tabs>
          <w:tab w:val="left" w:pos="765"/>
          <w:tab w:val="left" w:pos="1395"/>
        </w:tabs>
        <w:rPr>
          <w:rFonts w:ascii="Arial" w:hAnsi="Arial" w:cs="Arial"/>
          <w:sz w:val="24"/>
          <w:szCs w:val="24"/>
        </w:rPr>
      </w:pPr>
      <w:r w:rsidRPr="00146532">
        <w:rPr>
          <w:rFonts w:ascii="Arial" w:hAnsi="Arial" w:cs="Arial"/>
          <w:b/>
          <w:bCs/>
          <w:sz w:val="24"/>
          <w:szCs w:val="24"/>
        </w:rPr>
        <w:t>Proposed</w:t>
      </w:r>
      <w:r w:rsidRPr="00146532">
        <w:rPr>
          <w:rFonts w:ascii="Arial" w:hAnsi="Arial" w:cs="Arial"/>
          <w:sz w:val="24"/>
          <w:szCs w:val="24"/>
        </w:rPr>
        <w:t xml:space="preserve"> Cllr </w:t>
      </w:r>
      <w:r w:rsidR="009C060D" w:rsidRPr="00146532">
        <w:rPr>
          <w:rFonts w:ascii="Arial" w:hAnsi="Arial" w:cs="Arial"/>
          <w:sz w:val="24"/>
          <w:szCs w:val="24"/>
        </w:rPr>
        <w:t>D Rudd</w:t>
      </w:r>
      <w:r w:rsidRPr="00146532">
        <w:rPr>
          <w:rFonts w:ascii="Arial" w:hAnsi="Arial" w:cs="Arial"/>
          <w:sz w:val="24"/>
          <w:szCs w:val="24"/>
        </w:rPr>
        <w:t xml:space="preserve">              </w:t>
      </w:r>
      <w:r w:rsidRPr="00146532">
        <w:rPr>
          <w:rFonts w:ascii="Arial" w:hAnsi="Arial" w:cs="Arial"/>
          <w:b/>
          <w:bCs/>
          <w:sz w:val="24"/>
          <w:szCs w:val="24"/>
        </w:rPr>
        <w:t>Seconded</w:t>
      </w:r>
      <w:r w:rsidRPr="00146532">
        <w:rPr>
          <w:rFonts w:ascii="Arial" w:hAnsi="Arial" w:cs="Arial"/>
          <w:sz w:val="24"/>
          <w:szCs w:val="24"/>
        </w:rPr>
        <w:t xml:space="preserve"> Cllr </w:t>
      </w:r>
      <w:r w:rsidR="009C060D" w:rsidRPr="00146532">
        <w:rPr>
          <w:rFonts w:ascii="Arial" w:hAnsi="Arial" w:cs="Arial"/>
          <w:sz w:val="24"/>
          <w:szCs w:val="24"/>
        </w:rPr>
        <w:t>P Thacker</w:t>
      </w:r>
      <w:r w:rsidRPr="00146532">
        <w:rPr>
          <w:rFonts w:ascii="Arial" w:hAnsi="Arial" w:cs="Arial"/>
          <w:sz w:val="24"/>
          <w:szCs w:val="24"/>
        </w:rPr>
        <w:t>.</w:t>
      </w:r>
    </w:p>
    <w:p w14:paraId="62198D66" w14:textId="584AF147" w:rsidR="001855E0" w:rsidRPr="00146532" w:rsidRDefault="00DE2EC4" w:rsidP="00C27D20">
      <w:pPr>
        <w:tabs>
          <w:tab w:val="left" w:pos="765"/>
          <w:tab w:val="left" w:pos="1395"/>
        </w:tabs>
        <w:rPr>
          <w:rFonts w:ascii="Arial" w:hAnsi="Arial" w:cs="Arial"/>
          <w:color w:val="000000"/>
          <w:sz w:val="24"/>
          <w:szCs w:val="24"/>
        </w:rPr>
      </w:pPr>
      <w:r w:rsidRPr="00146532">
        <w:rPr>
          <w:rFonts w:ascii="Arial" w:hAnsi="Arial" w:cs="Arial"/>
          <w:b/>
          <w:sz w:val="24"/>
          <w:szCs w:val="24"/>
        </w:rPr>
        <w:t>9</w:t>
      </w:r>
      <w:r w:rsidR="006F58EE" w:rsidRPr="00146532">
        <w:rPr>
          <w:rFonts w:ascii="Arial" w:hAnsi="Arial" w:cs="Arial"/>
          <w:b/>
          <w:sz w:val="24"/>
          <w:szCs w:val="24"/>
        </w:rPr>
        <w:t>.</w:t>
      </w:r>
      <w:r w:rsidR="00525C83" w:rsidRPr="00146532">
        <w:rPr>
          <w:rFonts w:ascii="Arial" w:hAnsi="Arial" w:cs="Arial"/>
          <w:b/>
          <w:sz w:val="24"/>
          <w:szCs w:val="24"/>
        </w:rPr>
        <w:t xml:space="preserve"> </w:t>
      </w:r>
      <w:r w:rsidR="00A3477D" w:rsidRPr="00146532">
        <w:rPr>
          <w:rFonts w:ascii="Arial" w:hAnsi="Arial" w:cs="Arial"/>
          <w:b/>
          <w:sz w:val="24"/>
          <w:szCs w:val="24"/>
        </w:rPr>
        <w:t xml:space="preserve">Planning Matters </w:t>
      </w:r>
      <w:r w:rsidR="001855E0" w:rsidRPr="00146532">
        <w:rPr>
          <w:rFonts w:ascii="Arial" w:hAnsi="Arial" w:cs="Arial"/>
          <w:color w:val="000000"/>
          <w:sz w:val="24"/>
          <w:szCs w:val="24"/>
        </w:rPr>
        <w:t>Planning applications/decisions received by the Parish Council since/outstanding from the last meeting:</w:t>
      </w:r>
    </w:p>
    <w:p w14:paraId="595048B5" w14:textId="77777777" w:rsidR="004A4E92" w:rsidRPr="00146532" w:rsidRDefault="004A4E92" w:rsidP="004A4E92">
      <w:pPr>
        <w:pStyle w:val="NormalWeb"/>
        <w:rPr>
          <w:rFonts w:ascii="Arial" w:hAnsi="Arial" w:cs="Arial"/>
          <w:b/>
          <w:bCs/>
          <w:color w:val="000000"/>
        </w:rPr>
      </w:pPr>
      <w:r w:rsidRPr="00146532">
        <w:rPr>
          <w:rFonts w:ascii="Arial" w:hAnsi="Arial" w:cs="Arial"/>
          <w:b/>
          <w:bCs/>
          <w:color w:val="000000"/>
        </w:rPr>
        <w:t>To note: Existing applications where decision still awaited:</w:t>
      </w:r>
    </w:p>
    <w:p w14:paraId="061D06E5" w14:textId="77777777" w:rsidR="004A4E92" w:rsidRPr="00146532" w:rsidRDefault="004A4E92" w:rsidP="004A4E92">
      <w:pPr>
        <w:pStyle w:val="NormalWeb"/>
        <w:rPr>
          <w:rFonts w:ascii="Arial" w:hAnsi="Arial" w:cs="Arial"/>
          <w:color w:val="000000"/>
        </w:rPr>
      </w:pPr>
      <w:r w:rsidRPr="00146532">
        <w:rPr>
          <w:rFonts w:ascii="Arial" w:hAnsi="Arial" w:cs="Arial"/>
          <w:b/>
          <w:bCs/>
          <w:color w:val="000000"/>
        </w:rPr>
        <w:t xml:space="preserve">24/03608/LBC </w:t>
      </w:r>
      <w:r w:rsidRPr="00146532">
        <w:rPr>
          <w:rFonts w:ascii="Arial" w:hAnsi="Arial" w:cs="Arial"/>
          <w:color w:val="000000"/>
        </w:rPr>
        <w:t xml:space="preserve">Churton Hall Farm Pump Lane Churton by Aldford Conversion of agricultural barns to 10 no. dwellings with associated work space (Use Class 3) and offices (Use Class E (g)) and erect </w:t>
      </w:r>
      <w:bookmarkStart w:id="1" w:name="_Hlk187013959"/>
      <w:r w:rsidRPr="00146532">
        <w:rPr>
          <w:rFonts w:ascii="Arial" w:hAnsi="Arial" w:cs="Arial"/>
          <w:color w:val="000000"/>
        </w:rPr>
        <w:t>Care Farm hub building (Sui Generis use), with demolition of agricultural buildings and structures, formation of hardstanding’s, pedestrian routes and parking areas, formation of new access and driveway from Chester Road and landscaping and ancillary works</w:t>
      </w:r>
      <w:bookmarkEnd w:id="1"/>
      <w:r w:rsidRPr="00146532">
        <w:rPr>
          <w:rFonts w:ascii="Arial" w:hAnsi="Arial" w:cs="Arial"/>
          <w:color w:val="000000"/>
        </w:rPr>
        <w:t>.</w:t>
      </w:r>
    </w:p>
    <w:p w14:paraId="229E20B0" w14:textId="77777777" w:rsidR="004A4E92" w:rsidRPr="00146532" w:rsidRDefault="004A4E92" w:rsidP="004A4E92">
      <w:pPr>
        <w:pStyle w:val="NormalWeb"/>
        <w:rPr>
          <w:rFonts w:ascii="Arial" w:hAnsi="Arial" w:cs="Arial"/>
          <w:b/>
          <w:bCs/>
          <w:color w:val="000000"/>
        </w:rPr>
      </w:pPr>
      <w:r w:rsidRPr="00146532">
        <w:rPr>
          <w:rFonts w:ascii="Arial" w:hAnsi="Arial" w:cs="Arial"/>
          <w:b/>
          <w:bCs/>
          <w:color w:val="000000"/>
        </w:rPr>
        <w:t xml:space="preserve">24/03276/FUL </w:t>
      </w:r>
      <w:r w:rsidRPr="00146532">
        <w:rPr>
          <w:rFonts w:ascii="Arial" w:hAnsi="Arial" w:cs="Arial"/>
          <w:color w:val="000000"/>
        </w:rPr>
        <w:t xml:space="preserve">Churton Hall Farm Pump Lane Churton by Aldford To convert 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 </w:t>
      </w:r>
    </w:p>
    <w:p w14:paraId="2CA75CB9" w14:textId="77777777" w:rsidR="006E742B" w:rsidRPr="00146532" w:rsidRDefault="006E742B" w:rsidP="006E742B">
      <w:pPr>
        <w:pStyle w:val="NormalWeb"/>
        <w:rPr>
          <w:rFonts w:ascii="Arial" w:hAnsi="Arial" w:cs="Arial"/>
          <w:b/>
          <w:bCs/>
          <w:color w:val="000000"/>
        </w:rPr>
      </w:pPr>
      <w:r w:rsidRPr="00146532">
        <w:rPr>
          <w:rFonts w:ascii="Arial" w:hAnsi="Arial" w:cs="Arial"/>
          <w:b/>
          <w:bCs/>
          <w:color w:val="000000"/>
        </w:rPr>
        <w:t xml:space="preserve">New applications:   </w:t>
      </w:r>
    </w:p>
    <w:p w14:paraId="2B9CFE60" w14:textId="77777777" w:rsidR="006E742B" w:rsidRPr="00146532" w:rsidRDefault="006E742B" w:rsidP="006E742B">
      <w:pPr>
        <w:pStyle w:val="NormalWeb"/>
        <w:rPr>
          <w:rFonts w:ascii="Arial" w:hAnsi="Arial" w:cs="Arial"/>
          <w:color w:val="000000"/>
        </w:rPr>
      </w:pPr>
      <w:r w:rsidRPr="00146532">
        <w:rPr>
          <w:rFonts w:ascii="Arial" w:hAnsi="Arial" w:cs="Arial"/>
          <w:b/>
          <w:bCs/>
          <w:color w:val="000000"/>
        </w:rPr>
        <w:t xml:space="preserve">25/03973/LBC </w:t>
      </w:r>
      <w:r w:rsidRPr="00146532">
        <w:rPr>
          <w:rFonts w:ascii="Arial" w:hAnsi="Arial" w:cs="Arial"/>
          <w:color w:val="000000"/>
        </w:rPr>
        <w:t>Church House Pump Lane Churton by Aldford Installation of solar panels to the east and west facing rear roof slopes.</w:t>
      </w:r>
    </w:p>
    <w:p w14:paraId="40D76232" w14:textId="77777777" w:rsidR="006E742B" w:rsidRPr="00146532" w:rsidRDefault="006E742B" w:rsidP="006E742B">
      <w:pPr>
        <w:pStyle w:val="NormalWeb"/>
        <w:rPr>
          <w:rFonts w:ascii="Arial" w:hAnsi="Arial" w:cs="Arial"/>
          <w:color w:val="000000"/>
        </w:rPr>
      </w:pPr>
      <w:r w:rsidRPr="00146532">
        <w:rPr>
          <w:rFonts w:ascii="Arial" w:hAnsi="Arial" w:cs="Arial"/>
          <w:b/>
          <w:bCs/>
          <w:color w:val="000000"/>
        </w:rPr>
        <w:t xml:space="preserve">26/00250/FUL </w:t>
      </w:r>
      <w:r w:rsidRPr="00146532">
        <w:rPr>
          <w:rFonts w:ascii="Arial" w:hAnsi="Arial" w:cs="Arial"/>
          <w:color w:val="000000"/>
        </w:rPr>
        <w:t>Churton Lodge Bungalow Chester Road Churton by Aldford Demolition of existing garden wall and pizza oven, erection of detached garage block and garden wall, and driveway to be widened.</w:t>
      </w:r>
    </w:p>
    <w:p w14:paraId="21DEF048" w14:textId="77777777" w:rsidR="006E742B" w:rsidRPr="00146532" w:rsidRDefault="006E742B" w:rsidP="006E742B">
      <w:pPr>
        <w:pStyle w:val="NormalWeb"/>
        <w:rPr>
          <w:rFonts w:ascii="Arial" w:hAnsi="Arial" w:cs="Arial"/>
          <w:b/>
          <w:bCs/>
          <w:color w:val="000000"/>
        </w:rPr>
      </w:pPr>
      <w:r w:rsidRPr="00146532">
        <w:rPr>
          <w:rFonts w:ascii="Arial" w:hAnsi="Arial" w:cs="Arial"/>
          <w:b/>
          <w:bCs/>
          <w:color w:val="000000"/>
        </w:rPr>
        <w:t xml:space="preserve">Decisions: </w:t>
      </w:r>
    </w:p>
    <w:p w14:paraId="00B4C504" w14:textId="77777777" w:rsidR="006E742B" w:rsidRPr="00146532" w:rsidRDefault="006E742B" w:rsidP="006E742B">
      <w:pPr>
        <w:pStyle w:val="NormalWeb"/>
        <w:rPr>
          <w:rFonts w:ascii="Arial" w:hAnsi="Arial" w:cs="Arial"/>
          <w:color w:val="000000"/>
          <w:sz w:val="28"/>
          <w:szCs w:val="28"/>
        </w:rPr>
      </w:pPr>
      <w:r w:rsidRPr="00146532">
        <w:rPr>
          <w:rFonts w:ascii="Arial" w:hAnsi="Arial" w:cs="Arial"/>
          <w:b/>
          <w:bCs/>
          <w:color w:val="000000"/>
          <w:sz w:val="28"/>
          <w:szCs w:val="28"/>
        </w:rPr>
        <w:t xml:space="preserve">Approved: 25/03683/FUL </w:t>
      </w:r>
      <w:r w:rsidRPr="00146532">
        <w:rPr>
          <w:rFonts w:ascii="Arial" w:hAnsi="Arial" w:cs="Arial"/>
          <w:color w:val="000000"/>
          <w:sz w:val="28"/>
          <w:szCs w:val="28"/>
        </w:rPr>
        <w:t>Churton Mount Hob Lane Churton by Aldford Replace existing timber frame windows with PVC-u white framed to all elevations.</w:t>
      </w:r>
    </w:p>
    <w:p w14:paraId="31F6C92D" w14:textId="77777777" w:rsidR="006E742B" w:rsidRPr="00146532" w:rsidRDefault="006E742B" w:rsidP="006E742B">
      <w:pPr>
        <w:pStyle w:val="NormalWeb"/>
        <w:rPr>
          <w:rFonts w:cs="Arial"/>
          <w:color w:val="000000"/>
          <w:sz w:val="28"/>
          <w:szCs w:val="28"/>
        </w:rPr>
      </w:pPr>
      <w:r w:rsidRPr="00146532">
        <w:rPr>
          <w:rFonts w:cs="Arial"/>
          <w:b/>
          <w:bCs/>
          <w:color w:val="000000" w:themeColor="text1"/>
          <w:sz w:val="28"/>
          <w:szCs w:val="28"/>
        </w:rPr>
        <w:t xml:space="preserve">Application in neighbouring Parish of Farndon of interest to Churton </w:t>
      </w:r>
      <w:r w:rsidRPr="00146532">
        <w:rPr>
          <w:rFonts w:cs="Arial"/>
          <w:b/>
          <w:bCs/>
          <w:color w:val="000000"/>
          <w:sz w:val="28"/>
          <w:szCs w:val="28"/>
        </w:rPr>
        <w:t xml:space="preserve">NOTIFICATION OF APPEAL:  26/00006/ENF: APP/A0665/C/25/3376531: 23/00038/ENTPLN Appeal start date 6 January 2026. Appeal to be determined on the basis of a hearing on 24 March 2026. </w:t>
      </w:r>
      <w:r w:rsidRPr="00146532">
        <w:rPr>
          <w:rFonts w:cs="Arial"/>
          <w:b/>
          <w:bCs/>
          <w:sz w:val="28"/>
          <w:szCs w:val="28"/>
        </w:rPr>
        <w:t>Enforcement:</w:t>
      </w:r>
      <w:r w:rsidRPr="00146532">
        <w:rPr>
          <w:rFonts w:cs="Arial"/>
          <w:b/>
          <w:bCs/>
          <w:color w:val="000000"/>
          <w:sz w:val="28"/>
          <w:szCs w:val="28"/>
        </w:rPr>
        <w:t xml:space="preserve"> 24/00954 </w:t>
      </w:r>
      <w:r w:rsidRPr="00146532">
        <w:rPr>
          <w:rFonts w:cs="Arial"/>
          <w:color w:val="000000"/>
          <w:sz w:val="28"/>
          <w:szCs w:val="28"/>
        </w:rPr>
        <w:t xml:space="preserve">The Barnyard Marsh Lane Kings Marsh Chester CH3 6NG Retrospective planning application for conversion of existing building to a dwelling and construction of stable and manege. Refusal decision issued 31 </w:t>
      </w:r>
      <w:r w:rsidRPr="00146532">
        <w:rPr>
          <w:rFonts w:cs="Arial"/>
          <w:color w:val="000000"/>
          <w:sz w:val="28"/>
          <w:szCs w:val="28"/>
        </w:rPr>
        <w:lastRenderedPageBreak/>
        <w:t xml:space="preserve">January 2025. PP- 12623460. Reinforcement notice served 4 November 2025 to take effect 4 December 2025. </w:t>
      </w:r>
    </w:p>
    <w:p w14:paraId="639088F5" w14:textId="0C4BBC37" w:rsidR="006E742B" w:rsidRPr="00146532" w:rsidRDefault="006E742B" w:rsidP="006E742B">
      <w:pPr>
        <w:pStyle w:val="NormalWeb"/>
        <w:rPr>
          <w:rFonts w:cs="Arial"/>
          <w:color w:val="000000"/>
          <w:sz w:val="28"/>
          <w:szCs w:val="28"/>
        </w:rPr>
      </w:pPr>
      <w:r w:rsidRPr="00146532">
        <w:rPr>
          <w:rFonts w:cs="Arial"/>
          <w:b/>
          <w:bCs/>
          <w:color w:val="000000"/>
          <w:sz w:val="28"/>
          <w:szCs w:val="28"/>
        </w:rPr>
        <w:t>25/03393/OUT</w:t>
      </w:r>
      <w:r w:rsidRPr="00146532">
        <w:rPr>
          <w:rFonts w:cs="Arial"/>
          <w:color w:val="000000"/>
          <w:sz w:val="28"/>
          <w:szCs w:val="28"/>
        </w:rPr>
        <w:t xml:space="preserve"> Land Off Barton Road</w:t>
      </w:r>
      <w:r w:rsidR="00233262" w:rsidRPr="00146532">
        <w:rPr>
          <w:rFonts w:cs="Arial"/>
          <w:color w:val="000000"/>
          <w:sz w:val="28"/>
          <w:szCs w:val="28"/>
        </w:rPr>
        <w:t xml:space="preserve"> Farndon</w:t>
      </w:r>
      <w:r w:rsidRPr="00146532">
        <w:rPr>
          <w:rFonts w:cs="Arial"/>
          <w:color w:val="000000"/>
          <w:sz w:val="28"/>
          <w:szCs w:val="28"/>
        </w:rPr>
        <w:t xml:space="preserve">: </w:t>
      </w:r>
      <w:r w:rsidR="00233262" w:rsidRPr="00146532">
        <w:rPr>
          <w:rFonts w:cs="Arial"/>
          <w:color w:val="000000"/>
          <w:sz w:val="28"/>
          <w:szCs w:val="28"/>
        </w:rPr>
        <w:t>CPC c</w:t>
      </w:r>
      <w:r w:rsidRPr="00146532">
        <w:rPr>
          <w:rFonts w:cs="Arial"/>
          <w:color w:val="000000"/>
          <w:sz w:val="28"/>
          <w:szCs w:val="28"/>
        </w:rPr>
        <w:t xml:space="preserve">omment </w:t>
      </w:r>
      <w:r w:rsidR="00233262" w:rsidRPr="00146532">
        <w:rPr>
          <w:rFonts w:cs="Arial"/>
          <w:color w:val="000000"/>
          <w:sz w:val="28"/>
          <w:szCs w:val="28"/>
        </w:rPr>
        <w:t xml:space="preserve">had been submitted </w:t>
      </w:r>
      <w:r w:rsidRPr="00146532">
        <w:rPr>
          <w:rFonts w:cs="Arial"/>
          <w:color w:val="000000"/>
          <w:sz w:val="28"/>
          <w:szCs w:val="28"/>
        </w:rPr>
        <w:t xml:space="preserve">on </w:t>
      </w:r>
      <w:r w:rsidR="00233262" w:rsidRPr="00146532">
        <w:rPr>
          <w:rFonts w:cs="Arial"/>
          <w:color w:val="000000"/>
          <w:sz w:val="28"/>
          <w:szCs w:val="28"/>
        </w:rPr>
        <w:t>this</w:t>
      </w:r>
      <w:r w:rsidRPr="00146532">
        <w:rPr>
          <w:rFonts w:cs="Arial"/>
          <w:color w:val="000000"/>
          <w:sz w:val="28"/>
          <w:szCs w:val="28"/>
        </w:rPr>
        <w:t xml:space="preserve"> </w:t>
      </w:r>
      <w:bookmarkStart w:id="2" w:name="_Hlk224125080"/>
      <w:r w:rsidR="00A728A9" w:rsidRPr="00146532">
        <w:rPr>
          <w:rFonts w:cs="Arial"/>
          <w:color w:val="000000"/>
          <w:sz w:val="28"/>
          <w:szCs w:val="28"/>
        </w:rPr>
        <w:t xml:space="preserve">outline </w:t>
      </w:r>
      <w:r w:rsidRPr="00146532">
        <w:rPr>
          <w:rFonts w:cs="Arial"/>
          <w:color w:val="000000"/>
          <w:sz w:val="28"/>
          <w:szCs w:val="28"/>
        </w:rPr>
        <w:t>application</w:t>
      </w:r>
      <w:r w:rsidR="00CA1C68" w:rsidRPr="00146532">
        <w:rPr>
          <w:rFonts w:cs="Arial"/>
          <w:color w:val="000000"/>
          <w:sz w:val="28"/>
          <w:szCs w:val="28"/>
        </w:rPr>
        <w:t xml:space="preserve"> for up to 90 houses</w:t>
      </w:r>
      <w:r w:rsidRPr="00146532">
        <w:rPr>
          <w:rFonts w:cs="Arial"/>
          <w:color w:val="000000"/>
          <w:sz w:val="28"/>
          <w:szCs w:val="28"/>
        </w:rPr>
        <w:t xml:space="preserve"> made in neighbouring Parish</w:t>
      </w:r>
      <w:r w:rsidR="00233262" w:rsidRPr="00146532">
        <w:rPr>
          <w:rFonts w:cs="Arial"/>
          <w:color w:val="000000"/>
          <w:sz w:val="28"/>
          <w:szCs w:val="28"/>
        </w:rPr>
        <w:t xml:space="preserve"> of Farndon</w:t>
      </w:r>
      <w:r w:rsidRPr="00146532">
        <w:rPr>
          <w:rFonts w:cs="Arial"/>
          <w:color w:val="000000"/>
          <w:sz w:val="28"/>
          <w:szCs w:val="28"/>
        </w:rPr>
        <w:t xml:space="preserve">. </w:t>
      </w:r>
    </w:p>
    <w:bookmarkEnd w:id="2"/>
    <w:p w14:paraId="18B8DCC8" w14:textId="2BBBFAA0" w:rsidR="00BA7993" w:rsidRPr="00146532" w:rsidRDefault="00B366AB" w:rsidP="00233262">
      <w:pPr>
        <w:pStyle w:val="NormalWeb"/>
        <w:rPr>
          <w:rFonts w:ascii="Arial" w:hAnsi="Arial" w:cs="Arial"/>
          <w:bCs/>
        </w:rPr>
      </w:pPr>
      <w:r w:rsidRPr="00146532">
        <w:rPr>
          <w:rFonts w:ascii="Arial" w:hAnsi="Arial" w:cs="Arial"/>
          <w:b/>
        </w:rPr>
        <w:t>26/00424/OUT</w:t>
      </w:r>
      <w:r w:rsidRPr="00146532">
        <w:rPr>
          <w:rFonts w:ascii="Arial" w:hAnsi="Arial" w:cs="Arial"/>
          <w:bCs/>
        </w:rPr>
        <w:t xml:space="preserve"> Land at Crewe Lane</w:t>
      </w:r>
      <w:r w:rsidR="00233262" w:rsidRPr="00146532">
        <w:rPr>
          <w:rFonts w:ascii="Arial" w:hAnsi="Arial" w:cs="Arial"/>
          <w:bCs/>
        </w:rPr>
        <w:t xml:space="preserve"> Farndon: A</w:t>
      </w:r>
      <w:r w:rsidR="00233262" w:rsidRPr="00146532">
        <w:rPr>
          <w:rFonts w:cs="Arial"/>
          <w:color w:val="000000"/>
        </w:rPr>
        <w:t xml:space="preserve">pplication made in neighbouring Parish: </w:t>
      </w:r>
      <w:r w:rsidR="00BA7993" w:rsidRPr="00146532">
        <w:rPr>
          <w:rFonts w:ascii="Arial" w:hAnsi="Arial" w:cs="Arial"/>
          <w:bCs/>
        </w:rPr>
        <w:t>A</w:t>
      </w:r>
      <w:r w:rsidR="00CA1C68" w:rsidRPr="00146532">
        <w:rPr>
          <w:rFonts w:ascii="Arial" w:hAnsi="Arial" w:cs="Arial"/>
          <w:bCs/>
        </w:rPr>
        <w:t>n</w:t>
      </w:r>
      <w:r w:rsidR="00BA7993" w:rsidRPr="00146532">
        <w:rPr>
          <w:rFonts w:ascii="Arial" w:hAnsi="Arial" w:cs="Arial"/>
          <w:bCs/>
        </w:rPr>
        <w:t xml:space="preserve"> outline planning application had been lodged with CWAC for a proposed development of up to 40 ho</w:t>
      </w:r>
      <w:r w:rsidR="00887758" w:rsidRPr="00146532">
        <w:rPr>
          <w:rFonts w:ascii="Arial" w:hAnsi="Arial" w:cs="Arial"/>
          <w:bCs/>
        </w:rPr>
        <w:t>uses</w:t>
      </w:r>
      <w:r w:rsidR="00BA7993" w:rsidRPr="00146532">
        <w:rPr>
          <w:rFonts w:ascii="Arial" w:hAnsi="Arial" w:cs="Arial"/>
          <w:bCs/>
        </w:rPr>
        <w:t xml:space="preserve"> off Crewe Lane in Farndon by Orchard House Planning Group with a consultation deadline of</w:t>
      </w:r>
      <w:r w:rsidRPr="00146532">
        <w:rPr>
          <w:rFonts w:ascii="Arial" w:hAnsi="Arial" w:cs="Arial"/>
          <w:bCs/>
        </w:rPr>
        <w:t xml:space="preserve"> 31 March</w:t>
      </w:r>
      <w:r w:rsidR="00BA7993" w:rsidRPr="00146532">
        <w:rPr>
          <w:rFonts w:ascii="Arial" w:hAnsi="Arial" w:cs="Arial"/>
          <w:bCs/>
        </w:rPr>
        <w:t xml:space="preserve">. There was to be a village meeting held </w:t>
      </w:r>
      <w:r w:rsidRPr="00146532">
        <w:rPr>
          <w:rFonts w:ascii="Arial" w:hAnsi="Arial" w:cs="Arial"/>
          <w:bCs/>
        </w:rPr>
        <w:t>(date tbc)</w:t>
      </w:r>
      <w:r w:rsidR="00BA7993" w:rsidRPr="00146532">
        <w:rPr>
          <w:rFonts w:ascii="Arial" w:hAnsi="Arial" w:cs="Arial"/>
          <w:bCs/>
        </w:rPr>
        <w:t xml:space="preserve">. </w:t>
      </w:r>
      <w:r w:rsidR="00BA7993" w:rsidRPr="00146532">
        <w:rPr>
          <w:rFonts w:ascii="Arial" w:hAnsi="Arial" w:cs="Arial"/>
          <w:b/>
        </w:rPr>
        <w:t>Resolved</w:t>
      </w:r>
      <w:r w:rsidR="00BA7993" w:rsidRPr="00146532">
        <w:rPr>
          <w:rFonts w:ascii="Arial" w:hAnsi="Arial" w:cs="Arial"/>
          <w:bCs/>
        </w:rPr>
        <w:t xml:space="preserve">: </w:t>
      </w:r>
      <w:r w:rsidRPr="00146532">
        <w:rPr>
          <w:rFonts w:ascii="Arial" w:hAnsi="Arial" w:cs="Arial"/>
          <w:bCs/>
        </w:rPr>
        <w:t>Noted.</w:t>
      </w:r>
    </w:p>
    <w:p w14:paraId="08432942" w14:textId="23DC50F2" w:rsidR="00DE2F83" w:rsidRPr="00146532" w:rsidRDefault="006E742B" w:rsidP="00DE2F83">
      <w:pPr>
        <w:pStyle w:val="NormalWeb"/>
        <w:rPr>
          <w:rFonts w:cs="Arial"/>
          <w:color w:val="000000" w:themeColor="text1"/>
          <w:sz w:val="28"/>
          <w:szCs w:val="28"/>
        </w:rPr>
      </w:pPr>
      <w:r w:rsidRPr="00146532">
        <w:rPr>
          <w:rFonts w:cs="Arial"/>
          <w:color w:val="000000" w:themeColor="text1"/>
          <w:sz w:val="28"/>
          <w:szCs w:val="28"/>
        </w:rPr>
        <w:t>C</w:t>
      </w:r>
      <w:r w:rsidR="003255BC" w:rsidRPr="00146532">
        <w:rPr>
          <w:rFonts w:cs="Arial"/>
          <w:color w:val="000000" w:themeColor="text1"/>
          <w:sz w:val="28"/>
          <w:szCs w:val="28"/>
        </w:rPr>
        <w:t xml:space="preserve">llrs Hadfield and Davies </w:t>
      </w:r>
      <w:r w:rsidRPr="00146532">
        <w:rPr>
          <w:rFonts w:cs="Arial"/>
          <w:color w:val="000000" w:themeColor="text1"/>
          <w:sz w:val="28"/>
          <w:szCs w:val="28"/>
        </w:rPr>
        <w:t xml:space="preserve">had </w:t>
      </w:r>
      <w:r w:rsidR="003255BC" w:rsidRPr="00146532">
        <w:rPr>
          <w:rFonts w:cs="Arial"/>
          <w:color w:val="000000" w:themeColor="text1"/>
          <w:sz w:val="28"/>
          <w:szCs w:val="28"/>
        </w:rPr>
        <w:t xml:space="preserve">raised </w:t>
      </w:r>
      <w:r w:rsidR="009C2DD5" w:rsidRPr="00146532">
        <w:rPr>
          <w:rFonts w:cs="Arial"/>
          <w:color w:val="000000" w:themeColor="text1"/>
          <w:sz w:val="28"/>
          <w:szCs w:val="28"/>
        </w:rPr>
        <w:t xml:space="preserve">two applications </w:t>
      </w:r>
      <w:r w:rsidRPr="00146532">
        <w:rPr>
          <w:rFonts w:cs="Arial"/>
          <w:color w:val="000000" w:themeColor="text1"/>
          <w:sz w:val="28"/>
          <w:szCs w:val="28"/>
        </w:rPr>
        <w:t xml:space="preserve">at the January meeting </w:t>
      </w:r>
      <w:r w:rsidR="009C2DD5" w:rsidRPr="00146532">
        <w:rPr>
          <w:rFonts w:cs="Arial"/>
          <w:color w:val="000000" w:themeColor="text1"/>
          <w:sz w:val="28"/>
          <w:szCs w:val="28"/>
        </w:rPr>
        <w:t xml:space="preserve">that were not on the list of applications published on the agenda. The Clerk </w:t>
      </w:r>
      <w:r w:rsidR="00DE2F83" w:rsidRPr="00146532">
        <w:rPr>
          <w:rFonts w:cs="Arial"/>
          <w:color w:val="000000" w:themeColor="text1"/>
          <w:sz w:val="28"/>
          <w:szCs w:val="28"/>
        </w:rPr>
        <w:t xml:space="preserve">had </w:t>
      </w:r>
      <w:r w:rsidR="009C2DD5" w:rsidRPr="00146532">
        <w:rPr>
          <w:rFonts w:cs="Arial"/>
          <w:color w:val="000000" w:themeColor="text1"/>
          <w:sz w:val="28"/>
          <w:szCs w:val="28"/>
        </w:rPr>
        <w:t>advised that there had not been any notification to the Parish Council</w:t>
      </w:r>
      <w:r w:rsidR="00FA01B7" w:rsidRPr="00146532">
        <w:rPr>
          <w:rFonts w:cs="Arial"/>
          <w:color w:val="000000" w:themeColor="text1"/>
          <w:sz w:val="28"/>
          <w:szCs w:val="28"/>
        </w:rPr>
        <w:t xml:space="preserve"> of either </w:t>
      </w:r>
      <w:r w:rsidR="003F092E" w:rsidRPr="00146532">
        <w:rPr>
          <w:rFonts w:cs="Arial"/>
          <w:color w:val="000000" w:themeColor="text1"/>
          <w:sz w:val="28"/>
          <w:szCs w:val="28"/>
        </w:rPr>
        <w:t>application</w:t>
      </w:r>
      <w:r w:rsidR="00FA01B7" w:rsidRPr="00146532">
        <w:rPr>
          <w:rFonts w:cs="Arial"/>
          <w:color w:val="000000" w:themeColor="text1"/>
          <w:sz w:val="28"/>
          <w:szCs w:val="28"/>
        </w:rPr>
        <w:t xml:space="preserve">. </w:t>
      </w:r>
      <w:r w:rsidR="00DE2F83" w:rsidRPr="00146532">
        <w:rPr>
          <w:rFonts w:cs="Arial"/>
          <w:color w:val="000000" w:themeColor="text1"/>
          <w:sz w:val="28"/>
          <w:szCs w:val="28"/>
        </w:rPr>
        <w:t xml:space="preserve">The </w:t>
      </w:r>
      <w:r w:rsidR="00FA01B7" w:rsidRPr="00146532">
        <w:rPr>
          <w:rFonts w:cs="Arial"/>
          <w:color w:val="000000" w:themeColor="text1"/>
          <w:sz w:val="28"/>
          <w:szCs w:val="28"/>
        </w:rPr>
        <w:t xml:space="preserve">Clerk </w:t>
      </w:r>
      <w:r w:rsidR="00DE2F83" w:rsidRPr="00146532">
        <w:rPr>
          <w:rFonts w:cs="Arial"/>
          <w:color w:val="000000" w:themeColor="text1"/>
          <w:sz w:val="28"/>
          <w:szCs w:val="28"/>
        </w:rPr>
        <w:t>had</w:t>
      </w:r>
      <w:r w:rsidR="00FA01B7" w:rsidRPr="00146532">
        <w:rPr>
          <w:rFonts w:cs="Arial"/>
          <w:color w:val="000000" w:themeColor="text1"/>
          <w:sz w:val="28"/>
          <w:szCs w:val="28"/>
        </w:rPr>
        <w:t xml:space="preserve"> </w:t>
      </w:r>
      <w:r w:rsidR="003F092E" w:rsidRPr="00146532">
        <w:rPr>
          <w:rFonts w:cs="Arial"/>
          <w:color w:val="000000" w:themeColor="text1"/>
          <w:sz w:val="28"/>
          <w:szCs w:val="28"/>
        </w:rPr>
        <w:t xml:space="preserve">subsequently </w:t>
      </w:r>
      <w:r w:rsidR="00DE2F83" w:rsidRPr="00146532">
        <w:rPr>
          <w:rFonts w:cs="Arial"/>
          <w:color w:val="000000" w:themeColor="text1"/>
          <w:sz w:val="28"/>
          <w:szCs w:val="28"/>
        </w:rPr>
        <w:t>enquired</w:t>
      </w:r>
      <w:r w:rsidR="00FA01B7" w:rsidRPr="00146532">
        <w:rPr>
          <w:rFonts w:cs="Arial"/>
          <w:color w:val="000000" w:themeColor="text1"/>
          <w:sz w:val="28"/>
          <w:szCs w:val="28"/>
        </w:rPr>
        <w:t xml:space="preserve"> via CWaC planning as to why no notifications had been received.</w:t>
      </w:r>
      <w:r w:rsidR="00DE2F83" w:rsidRPr="00146532">
        <w:rPr>
          <w:rFonts w:cs="Arial"/>
          <w:color w:val="000000" w:themeColor="text1"/>
          <w:sz w:val="28"/>
          <w:szCs w:val="28"/>
        </w:rPr>
        <w:t xml:space="preserve"> An apology had been forthcoming for issues sending notificatio</w:t>
      </w:r>
      <w:r w:rsidR="003F092E" w:rsidRPr="00146532">
        <w:rPr>
          <w:rFonts w:cs="Arial"/>
          <w:color w:val="000000" w:themeColor="text1"/>
          <w:sz w:val="28"/>
          <w:szCs w:val="28"/>
        </w:rPr>
        <w:t>n</w:t>
      </w:r>
      <w:r w:rsidR="00DE2F83" w:rsidRPr="00146532">
        <w:rPr>
          <w:rFonts w:cs="Arial"/>
          <w:color w:val="000000" w:themeColor="text1"/>
          <w:sz w:val="28"/>
          <w:szCs w:val="28"/>
        </w:rPr>
        <w:t xml:space="preserve">s out to Churton Parish </w:t>
      </w:r>
      <w:r w:rsidR="003F092E" w:rsidRPr="00146532">
        <w:rPr>
          <w:rFonts w:cs="Arial"/>
          <w:color w:val="000000" w:themeColor="text1"/>
          <w:sz w:val="28"/>
          <w:szCs w:val="28"/>
        </w:rPr>
        <w:t>C</w:t>
      </w:r>
      <w:r w:rsidR="00DE2F83" w:rsidRPr="00146532">
        <w:rPr>
          <w:rFonts w:cs="Arial"/>
          <w:color w:val="000000" w:themeColor="text1"/>
          <w:sz w:val="28"/>
          <w:szCs w:val="28"/>
        </w:rPr>
        <w:t xml:space="preserve">ouncil which had now been rectified. </w:t>
      </w:r>
      <w:r w:rsidR="00DE2F83" w:rsidRPr="00146532">
        <w:rPr>
          <w:rFonts w:cs="Arial"/>
          <w:b/>
          <w:bCs/>
          <w:color w:val="000000" w:themeColor="text1"/>
          <w:sz w:val="28"/>
          <w:szCs w:val="28"/>
        </w:rPr>
        <w:t>Resolved</w:t>
      </w:r>
      <w:r w:rsidR="00DE2F83" w:rsidRPr="00146532">
        <w:rPr>
          <w:rFonts w:cs="Arial"/>
          <w:color w:val="000000" w:themeColor="text1"/>
          <w:sz w:val="28"/>
          <w:szCs w:val="28"/>
        </w:rPr>
        <w:t>: Noted.</w:t>
      </w:r>
    </w:p>
    <w:p w14:paraId="0D7768C9" w14:textId="2F30FFAC" w:rsidR="006F58EE" w:rsidRPr="00146532" w:rsidRDefault="00930126" w:rsidP="00DE2F83">
      <w:pPr>
        <w:pStyle w:val="NormalWeb"/>
        <w:rPr>
          <w:rFonts w:ascii="Arial" w:hAnsi="Arial" w:cs="Arial"/>
          <w:b/>
        </w:rPr>
      </w:pPr>
      <w:r w:rsidRPr="00146532">
        <w:rPr>
          <w:rFonts w:ascii="Arial" w:hAnsi="Arial" w:cs="Arial"/>
          <w:b/>
        </w:rPr>
        <w:t>1</w:t>
      </w:r>
      <w:r w:rsidR="00992D37" w:rsidRPr="00146532">
        <w:rPr>
          <w:rFonts w:ascii="Arial" w:hAnsi="Arial" w:cs="Arial"/>
          <w:b/>
        </w:rPr>
        <w:t>0</w:t>
      </w:r>
      <w:r w:rsidRPr="00146532">
        <w:rPr>
          <w:rFonts w:ascii="Arial" w:hAnsi="Arial" w:cs="Arial"/>
          <w:b/>
        </w:rPr>
        <w:t>.</w:t>
      </w:r>
      <w:r w:rsidR="006F58EE" w:rsidRPr="00146532">
        <w:rPr>
          <w:rFonts w:ascii="Arial" w:hAnsi="Arial" w:cs="Arial"/>
          <w:b/>
        </w:rPr>
        <w:t xml:space="preserve"> Neighbourhood Development Plan</w:t>
      </w:r>
      <w:r w:rsidR="005226C7" w:rsidRPr="00146532">
        <w:rPr>
          <w:rFonts w:ascii="Arial" w:hAnsi="Arial" w:cs="Arial"/>
          <w:b/>
        </w:rPr>
        <w:t xml:space="preserve"> 2026/2041.</w:t>
      </w:r>
    </w:p>
    <w:p w14:paraId="27B34830" w14:textId="4A038C36" w:rsidR="006F58EE" w:rsidRPr="00146532" w:rsidRDefault="007C1EF0" w:rsidP="000746A0">
      <w:pPr>
        <w:tabs>
          <w:tab w:val="left" w:pos="765"/>
          <w:tab w:val="left" w:pos="1395"/>
        </w:tabs>
        <w:rPr>
          <w:rFonts w:ascii="Arial" w:hAnsi="Arial" w:cs="Arial"/>
          <w:bCs/>
          <w:sz w:val="24"/>
          <w:szCs w:val="24"/>
        </w:rPr>
      </w:pPr>
      <w:r w:rsidRPr="00146532">
        <w:rPr>
          <w:rFonts w:ascii="Arial" w:hAnsi="Arial" w:cs="Arial"/>
          <w:bCs/>
          <w:sz w:val="24"/>
          <w:szCs w:val="24"/>
        </w:rPr>
        <w:t xml:space="preserve">Cllr Hadfield </w:t>
      </w:r>
      <w:r w:rsidR="00992D37" w:rsidRPr="00146532">
        <w:rPr>
          <w:rFonts w:ascii="Arial" w:hAnsi="Arial" w:cs="Arial"/>
          <w:bCs/>
          <w:sz w:val="24"/>
          <w:szCs w:val="24"/>
        </w:rPr>
        <w:t>had circulated the</w:t>
      </w:r>
      <w:r w:rsidRPr="00146532">
        <w:rPr>
          <w:rFonts w:ascii="Arial" w:hAnsi="Arial" w:cs="Arial"/>
          <w:bCs/>
          <w:sz w:val="24"/>
          <w:szCs w:val="24"/>
        </w:rPr>
        <w:t xml:space="preserve"> </w:t>
      </w:r>
      <w:r w:rsidR="00326EC6" w:rsidRPr="00146532">
        <w:rPr>
          <w:rFonts w:ascii="Arial" w:hAnsi="Arial" w:cs="Arial"/>
          <w:bCs/>
          <w:sz w:val="24"/>
          <w:szCs w:val="24"/>
        </w:rPr>
        <w:t xml:space="preserve">first draft of the document ready for </w:t>
      </w:r>
      <w:r w:rsidR="00992D37" w:rsidRPr="00146532">
        <w:rPr>
          <w:rFonts w:ascii="Arial" w:hAnsi="Arial" w:cs="Arial"/>
          <w:bCs/>
          <w:sz w:val="24"/>
          <w:szCs w:val="24"/>
        </w:rPr>
        <w:t>discussion/further amendment/approval by CPC Members at the March meeting</w:t>
      </w:r>
      <w:r w:rsidR="00326EC6" w:rsidRPr="00146532">
        <w:rPr>
          <w:rFonts w:ascii="Arial" w:hAnsi="Arial" w:cs="Arial"/>
          <w:bCs/>
          <w:sz w:val="24"/>
          <w:szCs w:val="24"/>
        </w:rPr>
        <w:t xml:space="preserve"> with a view to </w:t>
      </w:r>
      <w:r w:rsidR="00992D37" w:rsidRPr="00146532">
        <w:rPr>
          <w:rFonts w:ascii="Arial" w:hAnsi="Arial" w:cs="Arial"/>
          <w:bCs/>
          <w:sz w:val="24"/>
          <w:szCs w:val="24"/>
        </w:rPr>
        <w:t xml:space="preserve">consulting with </w:t>
      </w:r>
      <w:r w:rsidR="00326EC6" w:rsidRPr="00146532">
        <w:rPr>
          <w:rFonts w:ascii="Arial" w:hAnsi="Arial" w:cs="Arial"/>
          <w:bCs/>
          <w:sz w:val="24"/>
          <w:szCs w:val="24"/>
        </w:rPr>
        <w:t>residents by the end of March/beginning of April.</w:t>
      </w:r>
      <w:r w:rsidR="00C66FE0" w:rsidRPr="00146532">
        <w:rPr>
          <w:rFonts w:ascii="Arial" w:hAnsi="Arial" w:cs="Arial"/>
          <w:bCs/>
          <w:sz w:val="24"/>
          <w:szCs w:val="24"/>
        </w:rPr>
        <w:t xml:space="preserve"> Potentially </w:t>
      </w:r>
      <w:r w:rsidR="00FF500C" w:rsidRPr="00146532">
        <w:rPr>
          <w:rFonts w:ascii="Arial" w:hAnsi="Arial" w:cs="Arial"/>
          <w:bCs/>
          <w:sz w:val="24"/>
          <w:szCs w:val="24"/>
        </w:rPr>
        <w:t xml:space="preserve">for approval 2026 and referendum 2027 to coincide with May 2027 elections. </w:t>
      </w:r>
      <w:r w:rsidR="005226C7" w:rsidRPr="00146532">
        <w:rPr>
          <w:rFonts w:ascii="Arial" w:hAnsi="Arial" w:cs="Arial"/>
          <w:b/>
          <w:sz w:val="24"/>
          <w:szCs w:val="24"/>
        </w:rPr>
        <w:t>Resolved</w:t>
      </w:r>
      <w:r w:rsidR="005226C7" w:rsidRPr="00146532">
        <w:rPr>
          <w:rFonts w:ascii="Arial" w:hAnsi="Arial" w:cs="Arial"/>
          <w:bCs/>
          <w:sz w:val="24"/>
          <w:szCs w:val="24"/>
        </w:rPr>
        <w:t>: CPC approve the document for consultation in its present format.</w:t>
      </w:r>
      <w:r w:rsidR="00C66FE0" w:rsidRPr="00146532">
        <w:rPr>
          <w:rFonts w:ascii="Arial" w:hAnsi="Arial" w:cs="Arial"/>
          <w:bCs/>
          <w:sz w:val="24"/>
          <w:szCs w:val="24"/>
        </w:rPr>
        <w:t xml:space="preserve"> </w:t>
      </w:r>
      <w:r w:rsidR="00C66FE0" w:rsidRPr="00146532">
        <w:rPr>
          <w:rFonts w:ascii="Arial" w:hAnsi="Arial" w:cs="Arial"/>
          <w:b/>
          <w:sz w:val="24"/>
          <w:szCs w:val="24"/>
        </w:rPr>
        <w:t xml:space="preserve">Proposed </w:t>
      </w:r>
      <w:r w:rsidR="00C66FE0" w:rsidRPr="00146532">
        <w:rPr>
          <w:rFonts w:ascii="Arial" w:hAnsi="Arial" w:cs="Arial"/>
          <w:bCs/>
          <w:sz w:val="24"/>
          <w:szCs w:val="24"/>
        </w:rPr>
        <w:t>Cllr P Thacker</w:t>
      </w:r>
      <w:r w:rsidR="005226C7" w:rsidRPr="00146532">
        <w:rPr>
          <w:rFonts w:ascii="Arial" w:hAnsi="Arial" w:cs="Arial"/>
          <w:bCs/>
          <w:sz w:val="24"/>
          <w:szCs w:val="24"/>
        </w:rPr>
        <w:t xml:space="preserve"> </w:t>
      </w:r>
      <w:r w:rsidR="00C66FE0" w:rsidRPr="00146532">
        <w:rPr>
          <w:rFonts w:ascii="Arial" w:hAnsi="Arial" w:cs="Arial"/>
          <w:bCs/>
          <w:sz w:val="24"/>
          <w:szCs w:val="24"/>
        </w:rPr>
        <w:t xml:space="preserve">  </w:t>
      </w:r>
      <w:r w:rsidR="00C66FE0" w:rsidRPr="00146532">
        <w:rPr>
          <w:rFonts w:ascii="Arial" w:hAnsi="Arial" w:cs="Arial"/>
          <w:b/>
          <w:sz w:val="24"/>
          <w:szCs w:val="24"/>
        </w:rPr>
        <w:t>Seconded</w:t>
      </w:r>
      <w:r w:rsidR="00C66FE0" w:rsidRPr="00146532">
        <w:rPr>
          <w:rFonts w:ascii="Arial" w:hAnsi="Arial" w:cs="Arial"/>
          <w:bCs/>
          <w:sz w:val="24"/>
          <w:szCs w:val="24"/>
        </w:rPr>
        <w:t xml:space="preserve"> Cllr N Holland.</w:t>
      </w:r>
    </w:p>
    <w:p w14:paraId="5B4AFA14" w14:textId="5B898F7A" w:rsidR="002C6AE6" w:rsidRPr="00146532" w:rsidRDefault="006F58EE" w:rsidP="00F52047">
      <w:pPr>
        <w:tabs>
          <w:tab w:val="left" w:pos="765"/>
          <w:tab w:val="left" w:pos="1395"/>
        </w:tabs>
        <w:rPr>
          <w:rFonts w:ascii="Arial" w:hAnsi="Arial" w:cs="Arial"/>
          <w:b/>
          <w:sz w:val="24"/>
          <w:szCs w:val="24"/>
        </w:rPr>
      </w:pPr>
      <w:r w:rsidRPr="00146532">
        <w:rPr>
          <w:rFonts w:ascii="Arial" w:hAnsi="Arial" w:cs="Arial"/>
          <w:b/>
          <w:sz w:val="24"/>
          <w:szCs w:val="24"/>
        </w:rPr>
        <w:t>1</w:t>
      </w:r>
      <w:r w:rsidR="00914FB3" w:rsidRPr="00146532">
        <w:rPr>
          <w:rFonts w:ascii="Arial" w:hAnsi="Arial" w:cs="Arial"/>
          <w:b/>
          <w:sz w:val="24"/>
          <w:szCs w:val="24"/>
        </w:rPr>
        <w:t>1</w:t>
      </w:r>
      <w:r w:rsidRPr="00146532">
        <w:rPr>
          <w:rFonts w:ascii="Arial" w:hAnsi="Arial" w:cs="Arial"/>
          <w:b/>
          <w:sz w:val="24"/>
          <w:szCs w:val="24"/>
        </w:rPr>
        <w:t xml:space="preserve">. </w:t>
      </w:r>
      <w:r w:rsidR="00930126" w:rsidRPr="00146532">
        <w:rPr>
          <w:rFonts w:ascii="Arial" w:hAnsi="Arial" w:cs="Arial"/>
          <w:b/>
          <w:sz w:val="24"/>
          <w:szCs w:val="24"/>
        </w:rPr>
        <w:t>Village Hall Update</w:t>
      </w:r>
      <w:r w:rsidRPr="00146532">
        <w:rPr>
          <w:rFonts w:ascii="Arial" w:hAnsi="Arial" w:cs="Arial"/>
          <w:b/>
          <w:sz w:val="24"/>
          <w:szCs w:val="24"/>
        </w:rPr>
        <w:t>.</w:t>
      </w:r>
    </w:p>
    <w:p w14:paraId="18F1C6A3" w14:textId="32952818" w:rsidR="00F52047" w:rsidRPr="00146532" w:rsidRDefault="00F52047" w:rsidP="00F52047">
      <w:pPr>
        <w:tabs>
          <w:tab w:val="left" w:pos="765"/>
          <w:tab w:val="left" w:pos="1395"/>
        </w:tabs>
        <w:rPr>
          <w:rFonts w:ascii="Arial" w:hAnsi="Arial" w:cs="Arial"/>
          <w:bCs/>
          <w:sz w:val="24"/>
          <w:szCs w:val="24"/>
        </w:rPr>
      </w:pPr>
      <w:r w:rsidRPr="00146532">
        <w:rPr>
          <w:rFonts w:ascii="Arial" w:hAnsi="Arial" w:cs="Arial"/>
          <w:bCs/>
          <w:sz w:val="24"/>
          <w:szCs w:val="24"/>
        </w:rPr>
        <w:t xml:space="preserve">i)Recycling: </w:t>
      </w:r>
      <w:r w:rsidR="001648ED" w:rsidRPr="00146532">
        <w:rPr>
          <w:rFonts w:ascii="Arial" w:hAnsi="Arial" w:cs="Arial"/>
          <w:b/>
          <w:sz w:val="24"/>
          <w:szCs w:val="24"/>
        </w:rPr>
        <w:t>Resolved:</w:t>
      </w:r>
      <w:r w:rsidR="001648ED" w:rsidRPr="00146532">
        <w:rPr>
          <w:rFonts w:ascii="Arial" w:hAnsi="Arial" w:cs="Arial"/>
          <w:bCs/>
          <w:sz w:val="24"/>
          <w:szCs w:val="24"/>
        </w:rPr>
        <w:t xml:space="preserve"> </w:t>
      </w:r>
      <w:r w:rsidR="00914FB3" w:rsidRPr="00146532">
        <w:rPr>
          <w:rFonts w:ascii="Arial" w:hAnsi="Arial" w:cs="Arial"/>
          <w:bCs/>
          <w:sz w:val="24"/>
          <w:szCs w:val="24"/>
        </w:rPr>
        <w:t xml:space="preserve">Cllr Cundill to speak to </w:t>
      </w:r>
      <w:r w:rsidR="002C6AE6" w:rsidRPr="00146532">
        <w:rPr>
          <w:rFonts w:ascii="Arial" w:hAnsi="Arial" w:cs="Arial"/>
          <w:bCs/>
          <w:sz w:val="24"/>
          <w:szCs w:val="24"/>
        </w:rPr>
        <w:t>Cllr</w:t>
      </w:r>
      <w:r w:rsidR="00914FB3" w:rsidRPr="00146532">
        <w:rPr>
          <w:rFonts w:ascii="Arial" w:hAnsi="Arial" w:cs="Arial"/>
          <w:bCs/>
          <w:sz w:val="24"/>
          <w:szCs w:val="24"/>
        </w:rPr>
        <w:t xml:space="preserve"> Shaw regarding coffee pods and printer cartridge recycling.</w:t>
      </w:r>
      <w:r w:rsidR="003B4D01" w:rsidRPr="00146532">
        <w:rPr>
          <w:rFonts w:ascii="Arial" w:hAnsi="Arial" w:cs="Arial"/>
          <w:bCs/>
          <w:sz w:val="24"/>
          <w:szCs w:val="24"/>
        </w:rPr>
        <w:t xml:space="preserve"> He would also look to label up the current bins outside the hall to better facilitate the segregation of recyclables generated from hall use.</w:t>
      </w:r>
    </w:p>
    <w:p w14:paraId="7A2F55AE" w14:textId="427F17DC" w:rsidR="002C6AE6" w:rsidRPr="00146532" w:rsidRDefault="002C6AE6" w:rsidP="00F52047">
      <w:pPr>
        <w:tabs>
          <w:tab w:val="left" w:pos="765"/>
          <w:tab w:val="left" w:pos="1395"/>
        </w:tabs>
        <w:rPr>
          <w:rFonts w:ascii="Arial" w:hAnsi="Arial" w:cs="Arial"/>
          <w:bCs/>
          <w:sz w:val="24"/>
          <w:szCs w:val="24"/>
        </w:rPr>
      </w:pPr>
      <w:r w:rsidRPr="00146532">
        <w:rPr>
          <w:rFonts w:ascii="Arial" w:hAnsi="Arial" w:cs="Arial"/>
          <w:bCs/>
          <w:sz w:val="24"/>
          <w:szCs w:val="24"/>
        </w:rPr>
        <w:t xml:space="preserve">ii)Summer fete: </w:t>
      </w:r>
      <w:r w:rsidR="001648ED" w:rsidRPr="00146532">
        <w:rPr>
          <w:rFonts w:ascii="Arial" w:hAnsi="Arial" w:cs="Arial"/>
          <w:b/>
          <w:sz w:val="24"/>
          <w:szCs w:val="24"/>
        </w:rPr>
        <w:t>Resolved:</w:t>
      </w:r>
      <w:r w:rsidR="001648ED" w:rsidRPr="00146532">
        <w:rPr>
          <w:rFonts w:ascii="Arial" w:hAnsi="Arial" w:cs="Arial"/>
          <w:bCs/>
          <w:sz w:val="24"/>
          <w:szCs w:val="24"/>
        </w:rPr>
        <w:t xml:space="preserve"> </w:t>
      </w:r>
      <w:r w:rsidR="002D05AE" w:rsidRPr="00146532">
        <w:rPr>
          <w:rFonts w:ascii="Arial" w:hAnsi="Arial" w:cs="Arial"/>
          <w:bCs/>
          <w:sz w:val="24"/>
          <w:szCs w:val="24"/>
        </w:rPr>
        <w:t>as an alternative, Cllr Rudd to speak to The White Horse to ascertain what their plans /dates were for Churton Fest this year.</w:t>
      </w:r>
    </w:p>
    <w:p w14:paraId="67563CFF" w14:textId="6652D154" w:rsidR="00CC3960" w:rsidRPr="00146532" w:rsidRDefault="006F11A3" w:rsidP="00CC3960">
      <w:pPr>
        <w:tabs>
          <w:tab w:val="left" w:pos="765"/>
          <w:tab w:val="left" w:pos="1395"/>
        </w:tabs>
        <w:rPr>
          <w:rFonts w:ascii="Arial" w:hAnsi="Arial" w:cs="Arial"/>
          <w:bCs/>
          <w:sz w:val="24"/>
          <w:szCs w:val="24"/>
        </w:rPr>
      </w:pPr>
      <w:r w:rsidRPr="00146532">
        <w:rPr>
          <w:rFonts w:ascii="Arial" w:hAnsi="Arial" w:cs="Arial"/>
          <w:b/>
          <w:sz w:val="24"/>
          <w:szCs w:val="24"/>
        </w:rPr>
        <w:t>1</w:t>
      </w:r>
      <w:r w:rsidR="003850B0" w:rsidRPr="00146532">
        <w:rPr>
          <w:rFonts w:ascii="Arial" w:hAnsi="Arial" w:cs="Arial"/>
          <w:b/>
          <w:sz w:val="24"/>
          <w:szCs w:val="24"/>
        </w:rPr>
        <w:t>2</w:t>
      </w:r>
      <w:r w:rsidR="004137D0" w:rsidRPr="00146532">
        <w:rPr>
          <w:rFonts w:ascii="Arial" w:hAnsi="Arial" w:cs="Arial"/>
          <w:b/>
          <w:sz w:val="24"/>
          <w:szCs w:val="24"/>
        </w:rPr>
        <w:t>.</w:t>
      </w:r>
      <w:r w:rsidR="00BE2108" w:rsidRPr="00146532">
        <w:rPr>
          <w:rFonts w:ascii="Arial" w:hAnsi="Arial" w:cs="Arial"/>
          <w:b/>
          <w:sz w:val="24"/>
          <w:szCs w:val="24"/>
        </w:rPr>
        <w:t xml:space="preserve"> </w:t>
      </w:r>
      <w:r w:rsidR="00502091" w:rsidRPr="00146532">
        <w:rPr>
          <w:rFonts w:ascii="Arial" w:hAnsi="Arial" w:cs="Arial"/>
          <w:b/>
          <w:sz w:val="24"/>
          <w:szCs w:val="24"/>
        </w:rPr>
        <w:t>Correspondence.</w:t>
      </w:r>
      <w:r w:rsidR="00251F8B" w:rsidRPr="00146532">
        <w:rPr>
          <w:rFonts w:ascii="Arial" w:hAnsi="Arial" w:cs="Arial"/>
          <w:b/>
          <w:sz w:val="24"/>
          <w:szCs w:val="24"/>
        </w:rPr>
        <w:t xml:space="preserve"> </w:t>
      </w:r>
      <w:r w:rsidR="009B5B0C" w:rsidRPr="00146532">
        <w:rPr>
          <w:rFonts w:ascii="Arial" w:hAnsi="Arial" w:cs="Arial"/>
          <w:bCs/>
          <w:sz w:val="24"/>
          <w:szCs w:val="24"/>
        </w:rPr>
        <w:t>Circulated on email by Clerk between meetings.</w:t>
      </w:r>
    </w:p>
    <w:p w14:paraId="684566EA" w14:textId="673397E1" w:rsidR="00A96186" w:rsidRPr="00146532" w:rsidRDefault="00A96186" w:rsidP="00A96186">
      <w:pPr>
        <w:pStyle w:val="NormalWeb"/>
        <w:rPr>
          <w:rFonts w:ascii="Arial" w:hAnsi="Arial" w:cs="Arial"/>
          <w:color w:val="000000"/>
        </w:rPr>
      </w:pPr>
      <w:r w:rsidRPr="00146532">
        <w:rPr>
          <w:rFonts w:ascii="Arial" w:hAnsi="Arial" w:cs="Arial"/>
          <w:color w:val="000000"/>
        </w:rPr>
        <w:t xml:space="preserve">i)The White Horse: </w:t>
      </w:r>
      <w:r w:rsidR="0046072A" w:rsidRPr="00146532">
        <w:rPr>
          <w:rFonts w:ascii="Arial" w:hAnsi="Arial" w:cs="Arial"/>
          <w:color w:val="000000"/>
        </w:rPr>
        <w:t xml:space="preserve">A </w:t>
      </w:r>
      <w:r w:rsidRPr="00146532">
        <w:rPr>
          <w:rFonts w:ascii="Arial" w:hAnsi="Arial" w:cs="Arial"/>
          <w:color w:val="000000"/>
        </w:rPr>
        <w:t>wooden structure</w:t>
      </w:r>
      <w:r w:rsidR="0046072A" w:rsidRPr="00146532">
        <w:rPr>
          <w:rFonts w:ascii="Arial" w:hAnsi="Arial" w:cs="Arial"/>
          <w:color w:val="000000"/>
        </w:rPr>
        <w:t xml:space="preserve"> had been erected</w:t>
      </w:r>
      <w:r w:rsidRPr="00146532">
        <w:rPr>
          <w:rFonts w:ascii="Arial" w:hAnsi="Arial" w:cs="Arial"/>
          <w:color w:val="000000"/>
        </w:rPr>
        <w:t xml:space="preserve"> to cover </w:t>
      </w:r>
      <w:r w:rsidR="00C82B0D" w:rsidRPr="00146532">
        <w:rPr>
          <w:rFonts w:ascii="Arial" w:hAnsi="Arial" w:cs="Arial"/>
          <w:color w:val="000000"/>
        </w:rPr>
        <w:t xml:space="preserve">the </w:t>
      </w:r>
      <w:r w:rsidRPr="00146532">
        <w:rPr>
          <w:rFonts w:ascii="Arial" w:hAnsi="Arial" w:cs="Arial"/>
          <w:color w:val="000000"/>
        </w:rPr>
        <w:t>outdoor seating area</w:t>
      </w:r>
      <w:r w:rsidR="00C82B0D" w:rsidRPr="00146532">
        <w:rPr>
          <w:rFonts w:ascii="Arial" w:hAnsi="Arial" w:cs="Arial"/>
          <w:color w:val="000000"/>
        </w:rPr>
        <w:t xml:space="preserve">, </w:t>
      </w:r>
      <w:r w:rsidR="00B668B1" w:rsidRPr="00146532">
        <w:rPr>
          <w:rFonts w:ascii="Arial" w:hAnsi="Arial" w:cs="Arial"/>
          <w:color w:val="000000"/>
        </w:rPr>
        <w:t>several people had</w:t>
      </w:r>
      <w:r w:rsidR="00EA1904" w:rsidRPr="00146532">
        <w:rPr>
          <w:rFonts w:ascii="Arial" w:hAnsi="Arial" w:cs="Arial"/>
          <w:color w:val="000000"/>
        </w:rPr>
        <w:t xml:space="preserve"> asked</w:t>
      </w:r>
      <w:r w:rsidR="00C82B0D" w:rsidRPr="00146532">
        <w:rPr>
          <w:rFonts w:ascii="Arial" w:hAnsi="Arial" w:cs="Arial"/>
          <w:color w:val="000000"/>
        </w:rPr>
        <w:t xml:space="preserve"> </w:t>
      </w:r>
      <w:r w:rsidR="006865A8" w:rsidRPr="00146532">
        <w:rPr>
          <w:rFonts w:ascii="Arial" w:hAnsi="Arial" w:cs="Arial"/>
          <w:color w:val="000000"/>
        </w:rPr>
        <w:t>if any</w:t>
      </w:r>
      <w:r w:rsidR="00C82B0D" w:rsidRPr="00146532">
        <w:rPr>
          <w:rFonts w:ascii="Arial" w:hAnsi="Arial" w:cs="Arial"/>
          <w:color w:val="000000"/>
        </w:rPr>
        <w:t xml:space="preserve"> permissions were required</w:t>
      </w:r>
      <w:r w:rsidR="00EA1904" w:rsidRPr="00146532">
        <w:rPr>
          <w:rFonts w:ascii="Arial" w:hAnsi="Arial" w:cs="Arial"/>
          <w:color w:val="000000"/>
        </w:rPr>
        <w:t xml:space="preserve"> </w:t>
      </w:r>
      <w:r w:rsidR="00FA00B4" w:rsidRPr="00146532">
        <w:rPr>
          <w:rFonts w:ascii="Arial" w:hAnsi="Arial" w:cs="Arial"/>
          <w:color w:val="000000"/>
        </w:rPr>
        <w:t xml:space="preserve">as it was in a Conservation Area. </w:t>
      </w:r>
      <w:r w:rsidR="00A93E2D" w:rsidRPr="00146532">
        <w:rPr>
          <w:rFonts w:ascii="Arial" w:hAnsi="Arial" w:cs="Arial"/>
          <w:color w:val="000000"/>
        </w:rPr>
        <w:t xml:space="preserve">The Parish Council could only confirm that they had not received any notification from CWaC Planning. </w:t>
      </w:r>
      <w:r w:rsidR="00FA00B4" w:rsidRPr="00146532">
        <w:rPr>
          <w:rFonts w:ascii="Arial" w:hAnsi="Arial" w:cs="Arial"/>
          <w:b/>
          <w:bCs/>
          <w:color w:val="000000"/>
        </w:rPr>
        <w:t>Resolved</w:t>
      </w:r>
      <w:r w:rsidR="00FA00B4" w:rsidRPr="00146532">
        <w:rPr>
          <w:rFonts w:ascii="Arial" w:hAnsi="Arial" w:cs="Arial"/>
          <w:color w:val="000000"/>
        </w:rPr>
        <w:t>: Clerk to write to Elite Bistros</w:t>
      </w:r>
      <w:r w:rsidR="006865A8" w:rsidRPr="00146532">
        <w:rPr>
          <w:rFonts w:ascii="Arial" w:hAnsi="Arial" w:cs="Arial"/>
          <w:color w:val="000000"/>
        </w:rPr>
        <w:t xml:space="preserve"> to ask </w:t>
      </w:r>
      <w:r w:rsidR="00B668B1" w:rsidRPr="00146532">
        <w:rPr>
          <w:rFonts w:ascii="Arial" w:hAnsi="Arial" w:cs="Arial"/>
          <w:color w:val="000000"/>
        </w:rPr>
        <w:t>if they had looked into this.</w:t>
      </w:r>
    </w:p>
    <w:p w14:paraId="4989FF5E" w14:textId="0BB4D471" w:rsidR="00A96186" w:rsidRPr="00146532" w:rsidRDefault="00A96186" w:rsidP="00A96186">
      <w:pPr>
        <w:pStyle w:val="NormalWeb"/>
        <w:rPr>
          <w:rFonts w:ascii="Arial" w:hAnsi="Arial" w:cs="Arial"/>
          <w:color w:val="000000"/>
        </w:rPr>
      </w:pPr>
      <w:r w:rsidRPr="00146532">
        <w:rPr>
          <w:rFonts w:ascii="Arial" w:hAnsi="Arial" w:cs="Arial"/>
          <w:color w:val="000000"/>
        </w:rPr>
        <w:lastRenderedPageBreak/>
        <w:t>ii)Suggested car share</w:t>
      </w:r>
      <w:r w:rsidR="00B518D0" w:rsidRPr="00146532">
        <w:rPr>
          <w:rFonts w:ascii="Arial" w:hAnsi="Arial" w:cs="Arial"/>
          <w:color w:val="000000"/>
        </w:rPr>
        <w:t>/lift</w:t>
      </w:r>
      <w:r w:rsidRPr="00146532">
        <w:rPr>
          <w:rFonts w:ascii="Arial" w:hAnsi="Arial" w:cs="Arial"/>
          <w:color w:val="000000"/>
        </w:rPr>
        <w:t xml:space="preserve"> scheme</w:t>
      </w:r>
      <w:r w:rsidR="00B518D0" w:rsidRPr="00146532">
        <w:rPr>
          <w:rFonts w:ascii="Arial" w:hAnsi="Arial" w:cs="Arial"/>
          <w:color w:val="000000"/>
        </w:rPr>
        <w:t xml:space="preserve">: </w:t>
      </w:r>
      <w:r w:rsidR="00B518D0" w:rsidRPr="00146532">
        <w:rPr>
          <w:rFonts w:ascii="Arial" w:hAnsi="Arial" w:cs="Arial"/>
          <w:b/>
          <w:bCs/>
          <w:color w:val="000000"/>
        </w:rPr>
        <w:t>Resolved</w:t>
      </w:r>
      <w:r w:rsidR="00B518D0" w:rsidRPr="00146532">
        <w:rPr>
          <w:rFonts w:ascii="Arial" w:hAnsi="Arial" w:cs="Arial"/>
          <w:color w:val="000000"/>
        </w:rPr>
        <w:t>: As it was felt this would be hard to organise Cllrs would offer any available transport informally via village social media platforms such as WhatsApp groups.</w:t>
      </w:r>
    </w:p>
    <w:p w14:paraId="4E168341" w14:textId="54D292A2" w:rsidR="00A96186" w:rsidRPr="00146532" w:rsidRDefault="00A96186" w:rsidP="00A96186">
      <w:pPr>
        <w:pStyle w:val="NormalWeb"/>
        <w:rPr>
          <w:rFonts w:ascii="Arial" w:hAnsi="Arial" w:cs="Arial"/>
          <w:color w:val="000000"/>
        </w:rPr>
      </w:pPr>
      <w:r w:rsidRPr="00146532">
        <w:rPr>
          <w:rFonts w:ascii="Arial" w:hAnsi="Arial" w:cs="Arial"/>
          <w:color w:val="000000"/>
        </w:rPr>
        <w:t>iii) River Dee – Tree Planting by Barnston Estate.</w:t>
      </w:r>
      <w:r w:rsidR="0054592A" w:rsidRPr="00146532">
        <w:rPr>
          <w:rFonts w:ascii="Arial" w:hAnsi="Arial" w:cs="Arial"/>
          <w:color w:val="000000"/>
        </w:rPr>
        <w:t xml:space="preserve"> </w:t>
      </w:r>
      <w:r w:rsidR="0054592A" w:rsidRPr="00146532">
        <w:rPr>
          <w:rFonts w:ascii="Arial" w:hAnsi="Arial" w:cs="Arial"/>
          <w:b/>
          <w:bCs/>
          <w:color w:val="000000"/>
        </w:rPr>
        <w:t>Resolved</w:t>
      </w:r>
      <w:r w:rsidR="0054592A" w:rsidRPr="00146532">
        <w:rPr>
          <w:rFonts w:ascii="Arial" w:hAnsi="Arial" w:cs="Arial"/>
          <w:color w:val="000000"/>
        </w:rPr>
        <w:t xml:space="preserve"> as noted and approved of.</w:t>
      </w:r>
    </w:p>
    <w:p w14:paraId="218450C1" w14:textId="226575CE" w:rsidR="00A96186" w:rsidRPr="00146532" w:rsidRDefault="00A96186" w:rsidP="00A96186">
      <w:pPr>
        <w:pStyle w:val="NormalWeb"/>
        <w:rPr>
          <w:rFonts w:ascii="Arial" w:hAnsi="Arial" w:cs="Arial"/>
          <w:color w:val="000000"/>
        </w:rPr>
      </w:pPr>
      <w:r w:rsidRPr="00146532">
        <w:rPr>
          <w:rFonts w:ascii="Arial" w:hAnsi="Arial" w:cs="Arial"/>
          <w:color w:val="000000"/>
        </w:rPr>
        <w:t xml:space="preserve">iv)Community Governance Review: </w:t>
      </w:r>
      <w:r w:rsidR="00251F8B" w:rsidRPr="00146532">
        <w:rPr>
          <w:rFonts w:ascii="Arial" w:hAnsi="Arial" w:cs="Arial"/>
          <w:color w:val="000000"/>
        </w:rPr>
        <w:t>(</w:t>
      </w:r>
      <w:r w:rsidRPr="00146532">
        <w:rPr>
          <w:rFonts w:ascii="Arial" w:hAnsi="Arial" w:cs="Arial"/>
          <w:color w:val="000000"/>
        </w:rPr>
        <w:t>Churton</w:t>
      </w:r>
      <w:r w:rsidR="00251F8B" w:rsidRPr="00146532">
        <w:rPr>
          <w:rFonts w:ascii="Arial" w:hAnsi="Arial" w:cs="Arial"/>
          <w:color w:val="000000"/>
        </w:rPr>
        <w:t xml:space="preserve"> Boundary Review)</w:t>
      </w:r>
      <w:r w:rsidRPr="00146532">
        <w:rPr>
          <w:rFonts w:ascii="Arial" w:hAnsi="Arial" w:cs="Arial"/>
          <w:color w:val="000000"/>
        </w:rPr>
        <w:t xml:space="preserve">: </w:t>
      </w:r>
      <w:r w:rsidR="009E233A" w:rsidRPr="00146532">
        <w:rPr>
          <w:rFonts w:ascii="Arial" w:hAnsi="Arial" w:cs="Arial"/>
          <w:color w:val="000000"/>
        </w:rPr>
        <w:t xml:space="preserve">An </w:t>
      </w:r>
      <w:r w:rsidRPr="00146532">
        <w:rPr>
          <w:rFonts w:ascii="Arial" w:hAnsi="Arial" w:cs="Arial"/>
          <w:color w:val="000000"/>
        </w:rPr>
        <w:t>Initial Consultation</w:t>
      </w:r>
      <w:r w:rsidR="009E233A" w:rsidRPr="00146532">
        <w:rPr>
          <w:rFonts w:ascii="Arial" w:hAnsi="Arial" w:cs="Arial"/>
          <w:color w:val="000000"/>
        </w:rPr>
        <w:t xml:space="preserve"> had taken place 3 February 2026</w:t>
      </w:r>
      <w:r w:rsidR="002B5857" w:rsidRPr="00146532">
        <w:rPr>
          <w:rFonts w:ascii="Arial" w:hAnsi="Arial" w:cs="Arial"/>
          <w:color w:val="000000"/>
        </w:rPr>
        <w:t xml:space="preserve"> and the draft recommendations would be used in stage 2 of the consultation. </w:t>
      </w:r>
      <w:r w:rsidR="00042526" w:rsidRPr="00146532">
        <w:rPr>
          <w:rFonts w:ascii="Arial" w:hAnsi="Arial" w:cs="Arial"/>
          <w:b/>
          <w:bCs/>
          <w:color w:val="000000"/>
        </w:rPr>
        <w:t>Resolved</w:t>
      </w:r>
      <w:r w:rsidR="00042526" w:rsidRPr="00146532">
        <w:rPr>
          <w:rFonts w:ascii="Arial" w:hAnsi="Arial" w:cs="Arial"/>
          <w:color w:val="000000"/>
        </w:rPr>
        <w:t xml:space="preserve">: Noted. Clerk to </w:t>
      </w:r>
      <w:r w:rsidR="00C50890" w:rsidRPr="00146532">
        <w:rPr>
          <w:rFonts w:ascii="Arial" w:hAnsi="Arial" w:cs="Arial"/>
          <w:color w:val="000000"/>
        </w:rPr>
        <w:t xml:space="preserve">keep Members </w:t>
      </w:r>
      <w:r w:rsidR="00042526" w:rsidRPr="00146532">
        <w:rPr>
          <w:rFonts w:ascii="Arial" w:hAnsi="Arial" w:cs="Arial"/>
          <w:color w:val="000000"/>
        </w:rPr>
        <w:t>update</w:t>
      </w:r>
      <w:r w:rsidR="00C50890" w:rsidRPr="00146532">
        <w:rPr>
          <w:rFonts w:ascii="Arial" w:hAnsi="Arial" w:cs="Arial"/>
          <w:color w:val="000000"/>
        </w:rPr>
        <w:t>d.</w:t>
      </w:r>
      <w:r w:rsidR="00042526" w:rsidRPr="00146532">
        <w:rPr>
          <w:rFonts w:ascii="Arial" w:hAnsi="Arial" w:cs="Arial"/>
          <w:color w:val="000000"/>
        </w:rPr>
        <w:t xml:space="preserve"> </w:t>
      </w:r>
    </w:p>
    <w:p w14:paraId="2632C079" w14:textId="543176FD" w:rsidR="00A96186" w:rsidRPr="00146532" w:rsidRDefault="00F27AE5" w:rsidP="00465B1B">
      <w:pPr>
        <w:tabs>
          <w:tab w:val="left" w:pos="765"/>
          <w:tab w:val="left" w:pos="1395"/>
        </w:tabs>
        <w:rPr>
          <w:rFonts w:ascii="Arial" w:hAnsi="Arial" w:cs="Arial"/>
          <w:color w:val="000000"/>
          <w:sz w:val="24"/>
          <w:szCs w:val="24"/>
        </w:rPr>
      </w:pPr>
      <w:r w:rsidRPr="00146532">
        <w:rPr>
          <w:rFonts w:ascii="Arial" w:hAnsi="Arial" w:cs="Arial"/>
          <w:b/>
          <w:sz w:val="24"/>
          <w:szCs w:val="24"/>
        </w:rPr>
        <w:t>1</w:t>
      </w:r>
      <w:r w:rsidR="003850B0" w:rsidRPr="00146532">
        <w:rPr>
          <w:rFonts w:ascii="Arial" w:hAnsi="Arial" w:cs="Arial"/>
          <w:b/>
          <w:sz w:val="24"/>
          <w:szCs w:val="24"/>
        </w:rPr>
        <w:t>3</w:t>
      </w:r>
      <w:r w:rsidR="00A3477D" w:rsidRPr="00146532">
        <w:rPr>
          <w:rFonts w:ascii="Arial" w:hAnsi="Arial" w:cs="Arial"/>
          <w:b/>
          <w:sz w:val="24"/>
          <w:szCs w:val="24"/>
        </w:rPr>
        <w:t>. Standing Consideration of Highway Matters</w:t>
      </w:r>
      <w:r w:rsidR="00815E86" w:rsidRPr="00146532">
        <w:rPr>
          <w:rFonts w:ascii="Arial" w:hAnsi="Arial" w:cs="Arial"/>
          <w:b/>
          <w:sz w:val="24"/>
          <w:szCs w:val="24"/>
        </w:rPr>
        <w:t>.</w:t>
      </w:r>
      <w:r w:rsidR="00A3477D" w:rsidRPr="00146532">
        <w:rPr>
          <w:rFonts w:ascii="Arial" w:hAnsi="Arial" w:cs="Arial"/>
          <w:b/>
          <w:sz w:val="24"/>
          <w:szCs w:val="24"/>
        </w:rPr>
        <w:t xml:space="preserve"> </w:t>
      </w:r>
      <w:r w:rsidR="00A96186" w:rsidRPr="00146532">
        <w:rPr>
          <w:rFonts w:ascii="Arial" w:hAnsi="Arial" w:cs="Arial"/>
          <w:color w:val="000000"/>
          <w:sz w:val="24"/>
          <w:szCs w:val="24"/>
        </w:rPr>
        <w:t>Members may raise any issues.</w:t>
      </w:r>
    </w:p>
    <w:p w14:paraId="040EB4FB" w14:textId="00B5A96D" w:rsidR="00A96186" w:rsidRPr="00146532" w:rsidRDefault="00A96186" w:rsidP="00A96186">
      <w:pPr>
        <w:pStyle w:val="NormalWeb"/>
        <w:rPr>
          <w:rFonts w:ascii="Arial" w:hAnsi="Arial" w:cs="Arial"/>
          <w:color w:val="000000"/>
        </w:rPr>
      </w:pPr>
      <w:r w:rsidRPr="00146532">
        <w:rPr>
          <w:rFonts w:ascii="Arial" w:hAnsi="Arial" w:cs="Arial"/>
          <w:color w:val="000000"/>
        </w:rPr>
        <w:t>i)</w:t>
      </w:r>
      <w:proofErr w:type="gramStart"/>
      <w:r w:rsidRPr="00146532">
        <w:rPr>
          <w:rFonts w:ascii="Arial" w:hAnsi="Arial" w:cs="Arial"/>
          <w:color w:val="000000"/>
        </w:rPr>
        <w:t>Highways road</w:t>
      </w:r>
      <w:proofErr w:type="gramEnd"/>
      <w:r w:rsidRPr="00146532">
        <w:rPr>
          <w:rFonts w:ascii="Arial" w:hAnsi="Arial" w:cs="Arial"/>
          <w:color w:val="000000"/>
        </w:rPr>
        <w:t xml:space="preserve"> closure signage and communications.</w:t>
      </w:r>
      <w:r w:rsidR="00465B1B" w:rsidRPr="00146532">
        <w:rPr>
          <w:rFonts w:ascii="Arial" w:hAnsi="Arial" w:cs="Arial"/>
          <w:color w:val="000000"/>
        </w:rPr>
        <w:t xml:space="preserve"> Dealt with at Agenda item 5(ii).</w:t>
      </w:r>
    </w:p>
    <w:p w14:paraId="013D1F87" w14:textId="07D1A62D" w:rsidR="00C42748" w:rsidRPr="00146532" w:rsidRDefault="00A96186" w:rsidP="00C42748">
      <w:pPr>
        <w:pStyle w:val="NormalWeb"/>
        <w:rPr>
          <w:rFonts w:ascii="Arial" w:hAnsi="Arial" w:cs="Arial"/>
          <w:color w:val="000000"/>
        </w:rPr>
      </w:pPr>
      <w:r w:rsidRPr="00146532">
        <w:rPr>
          <w:rFonts w:ascii="Arial" w:hAnsi="Arial" w:cs="Arial"/>
          <w:color w:val="000000"/>
        </w:rPr>
        <w:t>ii)Current pothole repair policy.</w:t>
      </w:r>
      <w:r w:rsidR="00C42748" w:rsidRPr="00146532">
        <w:rPr>
          <w:rFonts w:ascii="Arial" w:hAnsi="Arial" w:cs="Arial"/>
          <w:color w:val="000000"/>
        </w:rPr>
        <w:t xml:space="preserve"> Dealt with at Agenda item 5(iv).</w:t>
      </w:r>
    </w:p>
    <w:p w14:paraId="4C37F7FF" w14:textId="1CFCAB95" w:rsidR="00A96186" w:rsidRPr="00146532" w:rsidRDefault="00A96186" w:rsidP="00A96186">
      <w:pPr>
        <w:pStyle w:val="NormalWeb"/>
        <w:rPr>
          <w:rFonts w:ascii="Arial" w:hAnsi="Arial" w:cs="Arial"/>
          <w:color w:val="000000"/>
        </w:rPr>
      </w:pPr>
      <w:r w:rsidRPr="00146532">
        <w:rPr>
          <w:rFonts w:ascii="Arial" w:hAnsi="Arial" w:cs="Arial"/>
          <w:color w:val="000000"/>
        </w:rPr>
        <w:t>iii)Worn or missing road markings.</w:t>
      </w:r>
      <w:r w:rsidR="00BA4005" w:rsidRPr="00146532">
        <w:rPr>
          <w:rFonts w:ascii="Arial" w:hAnsi="Arial" w:cs="Arial"/>
          <w:color w:val="000000"/>
        </w:rPr>
        <w:t xml:space="preserve"> </w:t>
      </w:r>
      <w:r w:rsidR="00BA4005" w:rsidRPr="00146532">
        <w:rPr>
          <w:rFonts w:ascii="Arial" w:hAnsi="Arial" w:cs="Arial"/>
          <w:b/>
          <w:bCs/>
          <w:color w:val="000000"/>
        </w:rPr>
        <w:t>Resolved</w:t>
      </w:r>
      <w:r w:rsidR="00BA4005" w:rsidRPr="00146532">
        <w:rPr>
          <w:rFonts w:ascii="Arial" w:hAnsi="Arial" w:cs="Arial"/>
          <w:color w:val="000000"/>
        </w:rPr>
        <w:t>: Cllr Thacker to let Cllr Waddelove have locations and he would report.</w:t>
      </w:r>
    </w:p>
    <w:p w14:paraId="3A092B95" w14:textId="15AE4753" w:rsidR="0082504E" w:rsidRPr="00146532" w:rsidRDefault="00A96186" w:rsidP="00A96186">
      <w:pPr>
        <w:pStyle w:val="NormalWeb"/>
        <w:rPr>
          <w:rFonts w:ascii="Arial" w:hAnsi="Arial" w:cs="Arial"/>
          <w:color w:val="000000"/>
        </w:rPr>
      </w:pPr>
      <w:r w:rsidRPr="00146532">
        <w:rPr>
          <w:rFonts w:ascii="Arial" w:hAnsi="Arial" w:cs="Arial"/>
          <w:color w:val="000000"/>
        </w:rPr>
        <w:t>iv)Flowers for village.</w:t>
      </w:r>
      <w:r w:rsidR="00CB409C" w:rsidRPr="00146532">
        <w:rPr>
          <w:rFonts w:ascii="Arial" w:hAnsi="Arial" w:cs="Arial"/>
          <w:color w:val="000000"/>
        </w:rPr>
        <w:t xml:space="preserve"> Members discussed suggestion of baskets/troughs. </w:t>
      </w:r>
      <w:r w:rsidR="00CB409C" w:rsidRPr="00146532">
        <w:rPr>
          <w:rFonts w:ascii="Arial" w:hAnsi="Arial" w:cs="Arial"/>
          <w:b/>
          <w:bCs/>
          <w:color w:val="000000"/>
        </w:rPr>
        <w:t xml:space="preserve">Resolved: </w:t>
      </w:r>
      <w:r w:rsidR="00CB409C" w:rsidRPr="00146532">
        <w:rPr>
          <w:rFonts w:ascii="Arial" w:hAnsi="Arial" w:cs="Arial"/>
          <w:color w:val="000000"/>
        </w:rPr>
        <w:t>Verges were too narrow</w:t>
      </w:r>
      <w:r w:rsidR="00B43044" w:rsidRPr="00146532">
        <w:rPr>
          <w:rFonts w:ascii="Arial" w:hAnsi="Arial" w:cs="Arial"/>
          <w:color w:val="000000"/>
        </w:rPr>
        <w:t xml:space="preserve"> for baskets or troughs </w:t>
      </w:r>
      <w:r w:rsidR="0082504E" w:rsidRPr="00146532">
        <w:rPr>
          <w:rFonts w:ascii="Arial" w:hAnsi="Arial" w:cs="Arial"/>
          <w:color w:val="000000"/>
        </w:rPr>
        <w:t>with</w:t>
      </w:r>
      <w:r w:rsidR="00B43044" w:rsidRPr="00146532">
        <w:rPr>
          <w:rFonts w:ascii="Arial" w:hAnsi="Arial" w:cs="Arial"/>
          <w:color w:val="000000"/>
        </w:rPr>
        <w:t xml:space="preserve"> </w:t>
      </w:r>
      <w:r w:rsidR="0082504E" w:rsidRPr="00146532">
        <w:rPr>
          <w:rFonts w:ascii="Arial" w:hAnsi="Arial" w:cs="Arial"/>
          <w:color w:val="000000"/>
        </w:rPr>
        <w:t>planting of bulbs/wild flowers preferable.</w:t>
      </w:r>
    </w:p>
    <w:p w14:paraId="023E25AC" w14:textId="082CF9B3" w:rsidR="00A96186" w:rsidRPr="00146532" w:rsidRDefault="00A96186" w:rsidP="00A96186">
      <w:pPr>
        <w:pStyle w:val="NormalWeb"/>
        <w:rPr>
          <w:rFonts w:ascii="Arial" w:hAnsi="Arial" w:cs="Arial"/>
          <w:color w:val="000000"/>
        </w:rPr>
      </w:pPr>
      <w:r w:rsidRPr="00146532">
        <w:rPr>
          <w:rFonts w:ascii="Arial" w:hAnsi="Arial" w:cs="Arial"/>
          <w:color w:val="000000"/>
        </w:rPr>
        <w:t>v)Traffic flow on Hob Lane.</w:t>
      </w:r>
      <w:r w:rsidR="00864642" w:rsidRPr="00146532">
        <w:rPr>
          <w:rFonts w:ascii="Arial" w:hAnsi="Arial" w:cs="Arial"/>
          <w:color w:val="000000"/>
        </w:rPr>
        <w:t xml:space="preserve"> </w:t>
      </w:r>
      <w:r w:rsidR="0006461A" w:rsidRPr="00146532">
        <w:rPr>
          <w:rFonts w:ascii="Arial" w:hAnsi="Arial" w:cs="Arial"/>
          <w:color w:val="000000"/>
        </w:rPr>
        <w:t xml:space="preserve">Highways had pledged a feasibility assessment with any identified actions </w:t>
      </w:r>
      <w:r w:rsidR="00FE6883" w:rsidRPr="00146532">
        <w:rPr>
          <w:rFonts w:ascii="Arial" w:hAnsi="Arial" w:cs="Arial"/>
          <w:color w:val="000000"/>
        </w:rPr>
        <w:t xml:space="preserve">in the next financial year. </w:t>
      </w:r>
      <w:r w:rsidR="00864642" w:rsidRPr="00146532">
        <w:rPr>
          <w:rFonts w:ascii="Arial" w:hAnsi="Arial" w:cs="Arial"/>
          <w:b/>
          <w:bCs/>
          <w:color w:val="000000"/>
        </w:rPr>
        <w:t>Resolved</w:t>
      </w:r>
      <w:r w:rsidR="00864642" w:rsidRPr="00146532">
        <w:rPr>
          <w:rFonts w:ascii="Arial" w:hAnsi="Arial" w:cs="Arial"/>
          <w:color w:val="000000"/>
        </w:rPr>
        <w:t xml:space="preserve">: Clerk to discuss further at scheduled meeting with Highways. </w:t>
      </w:r>
    </w:p>
    <w:p w14:paraId="22FF77FA" w14:textId="007BC389" w:rsidR="00864642" w:rsidRPr="00146532" w:rsidRDefault="00A96186" w:rsidP="00864642">
      <w:pPr>
        <w:pStyle w:val="NormalWeb"/>
        <w:rPr>
          <w:rFonts w:ascii="Arial" w:hAnsi="Arial" w:cs="Arial"/>
          <w:color w:val="000000"/>
        </w:rPr>
      </w:pPr>
      <w:r w:rsidRPr="00146532">
        <w:rPr>
          <w:rFonts w:ascii="Arial" w:hAnsi="Arial" w:cs="Arial"/>
          <w:color w:val="000000"/>
        </w:rPr>
        <w:t xml:space="preserve">vi) No entry signs </w:t>
      </w:r>
      <w:r w:rsidR="002574DD" w:rsidRPr="00146532">
        <w:rPr>
          <w:rFonts w:ascii="Arial" w:hAnsi="Arial" w:cs="Arial"/>
          <w:color w:val="000000"/>
        </w:rPr>
        <w:t xml:space="preserve">New Lane: Noted that there was ‘no entry’ signage by the stud farm but turning left out of Walnut Croft there was nothing on the junction saying ‘no exit’. </w:t>
      </w:r>
      <w:r w:rsidR="00864642" w:rsidRPr="00146532">
        <w:rPr>
          <w:rFonts w:ascii="Arial" w:hAnsi="Arial" w:cs="Arial"/>
          <w:color w:val="000000"/>
        </w:rPr>
        <w:t xml:space="preserve"> </w:t>
      </w:r>
      <w:r w:rsidR="00864642" w:rsidRPr="00146532">
        <w:rPr>
          <w:rFonts w:ascii="Arial" w:hAnsi="Arial" w:cs="Arial"/>
          <w:b/>
          <w:bCs/>
          <w:color w:val="000000"/>
        </w:rPr>
        <w:t>Resolved</w:t>
      </w:r>
      <w:r w:rsidR="00864642" w:rsidRPr="00146532">
        <w:rPr>
          <w:rFonts w:ascii="Arial" w:hAnsi="Arial" w:cs="Arial"/>
          <w:color w:val="000000"/>
        </w:rPr>
        <w:t xml:space="preserve">: </w:t>
      </w:r>
      <w:r w:rsidR="002C3F98" w:rsidRPr="00146532">
        <w:rPr>
          <w:rFonts w:ascii="Arial" w:hAnsi="Arial" w:cs="Arial"/>
          <w:color w:val="000000"/>
        </w:rPr>
        <w:t>Road markings require assessing.</w:t>
      </w:r>
      <w:r w:rsidR="008117FB" w:rsidRPr="00146532">
        <w:rPr>
          <w:rFonts w:ascii="Arial" w:hAnsi="Arial" w:cs="Arial"/>
          <w:color w:val="000000"/>
        </w:rPr>
        <w:t xml:space="preserve"> </w:t>
      </w:r>
      <w:r w:rsidR="00864642" w:rsidRPr="00146532">
        <w:rPr>
          <w:rFonts w:ascii="Arial" w:hAnsi="Arial" w:cs="Arial"/>
          <w:color w:val="000000"/>
        </w:rPr>
        <w:t xml:space="preserve">Clerk to discuss further at scheduled meeting with Highways. </w:t>
      </w:r>
    </w:p>
    <w:p w14:paraId="6A74D11D" w14:textId="36D6340E" w:rsidR="00A96186" w:rsidRPr="00146532" w:rsidRDefault="002C3F98" w:rsidP="00A96186">
      <w:pPr>
        <w:pStyle w:val="NormalWeb"/>
        <w:rPr>
          <w:rFonts w:ascii="Arial" w:hAnsi="Arial" w:cs="Arial"/>
          <w:color w:val="000000"/>
        </w:rPr>
      </w:pPr>
      <w:r w:rsidRPr="00146532">
        <w:rPr>
          <w:rFonts w:ascii="Arial" w:hAnsi="Arial" w:cs="Arial"/>
          <w:color w:val="000000"/>
        </w:rPr>
        <w:t>v</w:t>
      </w:r>
      <w:r w:rsidR="00A96186" w:rsidRPr="00146532">
        <w:rPr>
          <w:rFonts w:ascii="Arial" w:hAnsi="Arial" w:cs="Arial"/>
          <w:color w:val="000000"/>
        </w:rPr>
        <w:t>ii)Entry signs into Churton.</w:t>
      </w:r>
      <w:r w:rsidRPr="00146532">
        <w:rPr>
          <w:rFonts w:ascii="Arial" w:hAnsi="Arial" w:cs="Arial"/>
          <w:color w:val="000000"/>
        </w:rPr>
        <w:t xml:space="preserve"> Reported as in need of cleaning.</w:t>
      </w:r>
      <w:r w:rsidR="003251B0" w:rsidRPr="00146532">
        <w:rPr>
          <w:rFonts w:ascii="Arial" w:hAnsi="Arial" w:cs="Arial"/>
          <w:color w:val="000000"/>
        </w:rPr>
        <w:t xml:space="preserve"> </w:t>
      </w:r>
      <w:r w:rsidR="003251B0" w:rsidRPr="00146532">
        <w:rPr>
          <w:rFonts w:ascii="Arial" w:hAnsi="Arial" w:cs="Arial"/>
          <w:b/>
          <w:bCs/>
          <w:color w:val="000000"/>
        </w:rPr>
        <w:t>Resolved</w:t>
      </w:r>
      <w:r w:rsidR="003251B0" w:rsidRPr="00146532">
        <w:rPr>
          <w:rFonts w:ascii="Arial" w:hAnsi="Arial" w:cs="Arial"/>
          <w:color w:val="000000"/>
        </w:rPr>
        <w:t>: Cllrs Green and Holland offered to clean them.</w:t>
      </w:r>
    </w:p>
    <w:p w14:paraId="40FA833C" w14:textId="4405FA29" w:rsidR="00673374" w:rsidRPr="00146532" w:rsidRDefault="00673374" w:rsidP="00A96186">
      <w:pPr>
        <w:pStyle w:val="NormalWeb"/>
        <w:rPr>
          <w:rFonts w:ascii="Arial" w:hAnsi="Arial" w:cs="Arial"/>
          <w:color w:val="000000"/>
        </w:rPr>
      </w:pPr>
      <w:r w:rsidRPr="00146532">
        <w:rPr>
          <w:rFonts w:ascii="Arial" w:hAnsi="Arial" w:cs="Arial"/>
          <w:color w:val="000000"/>
        </w:rPr>
        <w:t xml:space="preserve">viii)Concern was raised regarding </w:t>
      </w:r>
      <w:r w:rsidR="001221F1" w:rsidRPr="00146532">
        <w:rPr>
          <w:rFonts w:ascii="Arial" w:hAnsi="Arial" w:cs="Arial"/>
          <w:color w:val="000000"/>
        </w:rPr>
        <w:t xml:space="preserve">the </w:t>
      </w:r>
      <w:r w:rsidRPr="00146532">
        <w:rPr>
          <w:rFonts w:ascii="Arial" w:hAnsi="Arial" w:cs="Arial"/>
          <w:color w:val="000000"/>
        </w:rPr>
        <w:t>footpath through the fields by the Stud farm</w:t>
      </w:r>
      <w:r w:rsidR="001221F1" w:rsidRPr="00146532">
        <w:rPr>
          <w:rFonts w:ascii="Arial" w:hAnsi="Arial" w:cs="Arial"/>
          <w:color w:val="000000"/>
        </w:rPr>
        <w:t xml:space="preserve"> having been over sprayed when the field was sprayed by Grosvenor Farms. </w:t>
      </w:r>
      <w:r w:rsidR="00CF753E" w:rsidRPr="00146532">
        <w:rPr>
          <w:rFonts w:ascii="Arial" w:hAnsi="Arial" w:cs="Arial"/>
          <w:b/>
          <w:bCs/>
          <w:color w:val="000000"/>
        </w:rPr>
        <w:t>R</w:t>
      </w:r>
      <w:r w:rsidR="001221F1" w:rsidRPr="00146532">
        <w:rPr>
          <w:rFonts w:ascii="Arial" w:hAnsi="Arial" w:cs="Arial"/>
          <w:b/>
          <w:bCs/>
          <w:color w:val="000000"/>
        </w:rPr>
        <w:t>esolved</w:t>
      </w:r>
      <w:r w:rsidR="001221F1" w:rsidRPr="00146532">
        <w:rPr>
          <w:rFonts w:ascii="Arial" w:hAnsi="Arial" w:cs="Arial"/>
          <w:color w:val="000000"/>
        </w:rPr>
        <w:t xml:space="preserve">: Sarah Dawson, Grosvenor Estate, </w:t>
      </w:r>
      <w:r w:rsidR="000436CB" w:rsidRPr="00146532">
        <w:rPr>
          <w:rFonts w:ascii="Arial" w:hAnsi="Arial" w:cs="Arial"/>
          <w:color w:val="000000"/>
        </w:rPr>
        <w:t xml:space="preserve">gave some assurances that </w:t>
      </w:r>
      <w:r w:rsidR="00455A8D" w:rsidRPr="00146532">
        <w:rPr>
          <w:rFonts w:ascii="Arial" w:hAnsi="Arial" w:cs="Arial"/>
          <w:color w:val="000000"/>
        </w:rPr>
        <w:t xml:space="preserve">whatever had been sprayed would be compliant/not harmful but </w:t>
      </w:r>
      <w:r w:rsidR="001221F1" w:rsidRPr="00146532">
        <w:rPr>
          <w:rFonts w:ascii="Arial" w:hAnsi="Arial" w:cs="Arial"/>
          <w:color w:val="000000"/>
        </w:rPr>
        <w:t>would make enquiries of</w:t>
      </w:r>
      <w:r w:rsidR="004979C2" w:rsidRPr="00146532">
        <w:rPr>
          <w:rFonts w:ascii="Arial" w:hAnsi="Arial" w:cs="Arial"/>
          <w:color w:val="000000"/>
        </w:rPr>
        <w:t xml:space="preserve"> </w:t>
      </w:r>
      <w:r w:rsidR="008B27A8" w:rsidRPr="00146532">
        <w:rPr>
          <w:rFonts w:ascii="Arial" w:hAnsi="Arial" w:cs="Arial"/>
          <w:color w:val="000000"/>
        </w:rPr>
        <w:t>Grosvenor Farms Manager</w:t>
      </w:r>
      <w:r w:rsidR="00455A8D" w:rsidRPr="00146532">
        <w:rPr>
          <w:rFonts w:ascii="Arial" w:hAnsi="Arial" w:cs="Arial"/>
          <w:color w:val="000000"/>
        </w:rPr>
        <w:t>.</w:t>
      </w:r>
    </w:p>
    <w:p w14:paraId="6F93D156" w14:textId="427241C0" w:rsidR="000F00DC" w:rsidRPr="00146532" w:rsidRDefault="004B02F8" w:rsidP="005B29FF">
      <w:pPr>
        <w:pStyle w:val="NormalWeb"/>
        <w:rPr>
          <w:rFonts w:ascii="Arial" w:hAnsi="Arial" w:cs="Arial"/>
          <w:bCs/>
        </w:rPr>
      </w:pPr>
      <w:r w:rsidRPr="00146532">
        <w:rPr>
          <w:rFonts w:ascii="Arial" w:hAnsi="Arial" w:cs="Arial"/>
          <w:b/>
        </w:rPr>
        <w:t>1</w:t>
      </w:r>
      <w:r w:rsidR="003850B0" w:rsidRPr="00146532">
        <w:rPr>
          <w:rFonts w:ascii="Arial" w:hAnsi="Arial" w:cs="Arial"/>
          <w:b/>
        </w:rPr>
        <w:t>4</w:t>
      </w:r>
      <w:r w:rsidR="000F00DC" w:rsidRPr="00146532">
        <w:rPr>
          <w:rFonts w:ascii="Arial" w:hAnsi="Arial" w:cs="Arial"/>
          <w:b/>
        </w:rPr>
        <w:t xml:space="preserve">. Date of next meeting: </w:t>
      </w:r>
      <w:r w:rsidR="00BE2108" w:rsidRPr="00146532">
        <w:rPr>
          <w:rFonts w:ascii="Arial" w:hAnsi="Arial" w:cs="Arial"/>
          <w:bCs/>
        </w:rPr>
        <w:t>T</w:t>
      </w:r>
      <w:r w:rsidR="001C6B24" w:rsidRPr="00146532">
        <w:rPr>
          <w:rFonts w:ascii="Arial" w:hAnsi="Arial" w:cs="Arial"/>
          <w:bCs/>
        </w:rPr>
        <w:t>uesd</w:t>
      </w:r>
      <w:r w:rsidR="00BE2108" w:rsidRPr="00146532">
        <w:rPr>
          <w:rFonts w:ascii="Arial" w:hAnsi="Arial" w:cs="Arial"/>
          <w:bCs/>
        </w:rPr>
        <w:t xml:space="preserve">ay </w:t>
      </w:r>
      <w:r w:rsidRPr="00146532">
        <w:rPr>
          <w:rFonts w:ascii="Arial" w:hAnsi="Arial" w:cs="Arial"/>
          <w:bCs/>
        </w:rPr>
        <w:t>1</w:t>
      </w:r>
      <w:r w:rsidR="003850B0" w:rsidRPr="00146532">
        <w:rPr>
          <w:rFonts w:ascii="Arial" w:hAnsi="Arial" w:cs="Arial"/>
          <w:bCs/>
        </w:rPr>
        <w:t>2</w:t>
      </w:r>
      <w:r w:rsidR="00815E86" w:rsidRPr="00146532">
        <w:rPr>
          <w:rFonts w:ascii="Arial" w:hAnsi="Arial" w:cs="Arial"/>
          <w:bCs/>
        </w:rPr>
        <w:t xml:space="preserve"> Ma</w:t>
      </w:r>
      <w:r w:rsidR="003850B0" w:rsidRPr="00146532">
        <w:rPr>
          <w:rFonts w:ascii="Arial" w:hAnsi="Arial" w:cs="Arial"/>
          <w:bCs/>
        </w:rPr>
        <w:t>y</w:t>
      </w:r>
      <w:r w:rsidR="00796859" w:rsidRPr="00146532">
        <w:rPr>
          <w:rFonts w:ascii="Arial" w:hAnsi="Arial" w:cs="Arial"/>
          <w:bCs/>
        </w:rPr>
        <w:t xml:space="preserve"> 2026</w:t>
      </w:r>
      <w:r w:rsidR="00AD5F7B" w:rsidRPr="00146532">
        <w:rPr>
          <w:rFonts w:ascii="Arial" w:hAnsi="Arial" w:cs="Arial"/>
          <w:bCs/>
        </w:rPr>
        <w:t xml:space="preserve"> at 7.30pm at Churton Village Hall.</w:t>
      </w:r>
      <w:r w:rsidR="003850B0" w:rsidRPr="00146532">
        <w:rPr>
          <w:rFonts w:ascii="Arial" w:hAnsi="Arial" w:cs="Arial"/>
          <w:bCs/>
        </w:rPr>
        <w:t xml:space="preserve"> This will be the Annual General Meeting.</w:t>
      </w:r>
    </w:p>
    <w:p w14:paraId="5D6C6402" w14:textId="77777777" w:rsidR="006E2388" w:rsidRPr="001A1997" w:rsidRDefault="006E2388" w:rsidP="006E2388">
      <w:pPr>
        <w:tabs>
          <w:tab w:val="left" w:pos="765"/>
          <w:tab w:val="left" w:pos="1395"/>
        </w:tabs>
        <w:rPr>
          <w:rFonts w:ascii="Arial" w:hAnsi="Arial" w:cs="Arial"/>
          <w:b/>
          <w:sz w:val="24"/>
          <w:szCs w:val="24"/>
        </w:rPr>
      </w:pPr>
    </w:p>
    <w:p w14:paraId="22458AD4" w14:textId="77777777" w:rsidR="006E2388" w:rsidRPr="001A1997" w:rsidRDefault="006E2388" w:rsidP="006E2388">
      <w:pPr>
        <w:tabs>
          <w:tab w:val="left" w:pos="765"/>
          <w:tab w:val="left" w:pos="1395"/>
        </w:tabs>
        <w:rPr>
          <w:rFonts w:ascii="Arial" w:hAnsi="Arial" w:cs="Arial"/>
          <w:b/>
          <w:sz w:val="24"/>
          <w:szCs w:val="24"/>
        </w:rPr>
      </w:pPr>
    </w:p>
    <w:sectPr w:rsidR="006E2388" w:rsidRPr="001A199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24A04" w14:textId="77777777" w:rsidR="001C488C" w:rsidRDefault="001C488C" w:rsidP="00CD4DF4">
      <w:pPr>
        <w:spacing w:after="0" w:line="240" w:lineRule="auto"/>
      </w:pPr>
      <w:r>
        <w:separator/>
      </w:r>
    </w:p>
  </w:endnote>
  <w:endnote w:type="continuationSeparator" w:id="0">
    <w:p w14:paraId="31FA20D9" w14:textId="77777777" w:rsidR="001C488C" w:rsidRDefault="001C488C" w:rsidP="00CD4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401C" w14:textId="77777777" w:rsidR="00CD4DF4" w:rsidRDefault="00CD4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131B8" w14:textId="77777777" w:rsidR="00CD4DF4" w:rsidRDefault="00CD4D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D322" w14:textId="77777777" w:rsidR="00CD4DF4" w:rsidRDefault="00CD4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4D7ED" w14:textId="77777777" w:rsidR="001C488C" w:rsidRDefault="001C488C" w:rsidP="00CD4DF4">
      <w:pPr>
        <w:spacing w:after="0" w:line="240" w:lineRule="auto"/>
      </w:pPr>
      <w:r>
        <w:separator/>
      </w:r>
    </w:p>
  </w:footnote>
  <w:footnote w:type="continuationSeparator" w:id="0">
    <w:p w14:paraId="30886B43" w14:textId="77777777" w:rsidR="001C488C" w:rsidRDefault="001C488C" w:rsidP="00CD4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F4F2" w14:textId="77777777" w:rsidR="00CD4DF4" w:rsidRDefault="00CD4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F5A2" w14:textId="2811AC86" w:rsidR="00CD4DF4" w:rsidRDefault="00CD4D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927E" w14:textId="77777777" w:rsidR="00CD4DF4" w:rsidRDefault="00CD4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0B6"/>
    <w:multiLevelType w:val="hybridMultilevel"/>
    <w:tmpl w:val="4BB61D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C0392"/>
    <w:multiLevelType w:val="hybridMultilevel"/>
    <w:tmpl w:val="54281934"/>
    <w:lvl w:ilvl="0" w:tplc="42B8DC26">
      <w:start w:val="1"/>
      <w:numFmt w:val="lowerRoman"/>
      <w:lvlText w:val="%1)"/>
      <w:lvlJc w:val="left"/>
      <w:pPr>
        <w:ind w:left="1004" w:hanging="72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EAE6E7A"/>
    <w:multiLevelType w:val="hybridMultilevel"/>
    <w:tmpl w:val="21169B3C"/>
    <w:lvl w:ilvl="0" w:tplc="BD14494C">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06481C"/>
    <w:multiLevelType w:val="hybridMultilevel"/>
    <w:tmpl w:val="ACC2293E"/>
    <w:lvl w:ilvl="0" w:tplc="CE44AE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D83DD7"/>
    <w:multiLevelType w:val="hybridMultilevel"/>
    <w:tmpl w:val="995CF94A"/>
    <w:lvl w:ilvl="0" w:tplc="86A262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E2335B"/>
    <w:multiLevelType w:val="hybridMultilevel"/>
    <w:tmpl w:val="14C08F68"/>
    <w:lvl w:ilvl="0" w:tplc="55FACE0A">
      <w:start w:val="1"/>
      <w:numFmt w:val="lowerRoman"/>
      <w:lvlText w:val="%1)"/>
      <w:lvlJc w:val="left"/>
      <w:pPr>
        <w:ind w:left="1530" w:hanging="1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A4022E"/>
    <w:multiLevelType w:val="hybridMultilevel"/>
    <w:tmpl w:val="DC6A8018"/>
    <w:lvl w:ilvl="0" w:tplc="861AF1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3D7599"/>
    <w:multiLevelType w:val="hybridMultilevel"/>
    <w:tmpl w:val="5784D58A"/>
    <w:lvl w:ilvl="0" w:tplc="080E68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143A26"/>
    <w:multiLevelType w:val="hybridMultilevel"/>
    <w:tmpl w:val="B9AC73FE"/>
    <w:lvl w:ilvl="0" w:tplc="F264794C">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84511B"/>
    <w:multiLevelType w:val="hybridMultilevel"/>
    <w:tmpl w:val="4008FBE6"/>
    <w:lvl w:ilvl="0" w:tplc="9F2E36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120F88"/>
    <w:multiLevelType w:val="hybridMultilevel"/>
    <w:tmpl w:val="81C02EE6"/>
    <w:lvl w:ilvl="0" w:tplc="AA8C34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D2492C"/>
    <w:multiLevelType w:val="hybridMultilevel"/>
    <w:tmpl w:val="CB449B68"/>
    <w:lvl w:ilvl="0" w:tplc="3BA827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4D0F3A"/>
    <w:multiLevelType w:val="hybridMultilevel"/>
    <w:tmpl w:val="FB800D4E"/>
    <w:lvl w:ilvl="0" w:tplc="CA00E4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E54A77"/>
    <w:multiLevelType w:val="hybridMultilevel"/>
    <w:tmpl w:val="F4667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986F35"/>
    <w:multiLevelType w:val="hybridMultilevel"/>
    <w:tmpl w:val="7234C93C"/>
    <w:lvl w:ilvl="0" w:tplc="E1D2F5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CD546D"/>
    <w:multiLevelType w:val="hybridMultilevel"/>
    <w:tmpl w:val="E5660B90"/>
    <w:lvl w:ilvl="0" w:tplc="D5300C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841367"/>
    <w:multiLevelType w:val="hybridMultilevel"/>
    <w:tmpl w:val="6EC629AE"/>
    <w:lvl w:ilvl="0" w:tplc="0D96AA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F43945"/>
    <w:multiLevelType w:val="hybridMultilevel"/>
    <w:tmpl w:val="1EEA52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B21E37"/>
    <w:multiLevelType w:val="hybridMultilevel"/>
    <w:tmpl w:val="38B24E9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CF654C"/>
    <w:multiLevelType w:val="hybridMultilevel"/>
    <w:tmpl w:val="E83E1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FA42BB"/>
    <w:multiLevelType w:val="hybridMultilevel"/>
    <w:tmpl w:val="A1F0E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2B12B7"/>
    <w:multiLevelType w:val="hybridMultilevel"/>
    <w:tmpl w:val="6AB89AC4"/>
    <w:lvl w:ilvl="0" w:tplc="F7C28C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067DDE"/>
    <w:multiLevelType w:val="hybridMultilevel"/>
    <w:tmpl w:val="6DC47E9A"/>
    <w:lvl w:ilvl="0" w:tplc="E6DC1D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5C58EB"/>
    <w:multiLevelType w:val="hybridMultilevel"/>
    <w:tmpl w:val="5956ACA2"/>
    <w:lvl w:ilvl="0" w:tplc="1D2A2CD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5F33D80"/>
    <w:multiLevelType w:val="hybridMultilevel"/>
    <w:tmpl w:val="E11EF372"/>
    <w:lvl w:ilvl="0" w:tplc="34A4F0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39237F"/>
    <w:multiLevelType w:val="hybridMultilevel"/>
    <w:tmpl w:val="37761DD4"/>
    <w:lvl w:ilvl="0" w:tplc="F760A9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4050600">
    <w:abstractNumId w:val="2"/>
  </w:num>
  <w:num w:numId="2" w16cid:durableId="498931006">
    <w:abstractNumId w:val="13"/>
  </w:num>
  <w:num w:numId="3" w16cid:durableId="1437100313">
    <w:abstractNumId w:val="0"/>
  </w:num>
  <w:num w:numId="4" w16cid:durableId="341469026">
    <w:abstractNumId w:val="8"/>
  </w:num>
  <w:num w:numId="5" w16cid:durableId="472333767">
    <w:abstractNumId w:val="18"/>
  </w:num>
  <w:num w:numId="6" w16cid:durableId="785272147">
    <w:abstractNumId w:val="19"/>
  </w:num>
  <w:num w:numId="7" w16cid:durableId="104157739">
    <w:abstractNumId w:val="20"/>
  </w:num>
  <w:num w:numId="8" w16cid:durableId="723678861">
    <w:abstractNumId w:val="17"/>
  </w:num>
  <w:num w:numId="9" w16cid:durableId="194391498">
    <w:abstractNumId w:val="1"/>
  </w:num>
  <w:num w:numId="10" w16cid:durableId="1686247799">
    <w:abstractNumId w:val="15"/>
  </w:num>
  <w:num w:numId="11" w16cid:durableId="1873181248">
    <w:abstractNumId w:val="21"/>
  </w:num>
  <w:num w:numId="12" w16cid:durableId="1506355980">
    <w:abstractNumId w:val="10"/>
  </w:num>
  <w:num w:numId="13" w16cid:durableId="2044091716">
    <w:abstractNumId w:val="6"/>
  </w:num>
  <w:num w:numId="14" w16cid:durableId="873227589">
    <w:abstractNumId w:val="14"/>
  </w:num>
  <w:num w:numId="15" w16cid:durableId="2035812977">
    <w:abstractNumId w:val="22"/>
  </w:num>
  <w:num w:numId="16" w16cid:durableId="1852455384">
    <w:abstractNumId w:val="11"/>
  </w:num>
  <w:num w:numId="17" w16cid:durableId="1827670046">
    <w:abstractNumId w:val="23"/>
  </w:num>
  <w:num w:numId="18" w16cid:durableId="458033304">
    <w:abstractNumId w:val="9"/>
  </w:num>
  <w:num w:numId="19" w16cid:durableId="254097917">
    <w:abstractNumId w:val="12"/>
  </w:num>
  <w:num w:numId="20" w16cid:durableId="1491020979">
    <w:abstractNumId w:val="16"/>
  </w:num>
  <w:num w:numId="21" w16cid:durableId="1084297799">
    <w:abstractNumId w:val="3"/>
  </w:num>
  <w:num w:numId="22" w16cid:durableId="552425818">
    <w:abstractNumId w:val="5"/>
  </w:num>
  <w:num w:numId="23" w16cid:durableId="1763525492">
    <w:abstractNumId w:val="7"/>
  </w:num>
  <w:num w:numId="24" w16cid:durableId="1722706238">
    <w:abstractNumId w:val="4"/>
  </w:num>
  <w:num w:numId="25" w16cid:durableId="898327311">
    <w:abstractNumId w:val="25"/>
  </w:num>
  <w:num w:numId="26" w16cid:durableId="19922478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6A2"/>
    <w:rsid w:val="00001DE5"/>
    <w:rsid w:val="00002659"/>
    <w:rsid w:val="00003619"/>
    <w:rsid w:val="0000691F"/>
    <w:rsid w:val="000100D9"/>
    <w:rsid w:val="00010243"/>
    <w:rsid w:val="00016491"/>
    <w:rsid w:val="00023AC5"/>
    <w:rsid w:val="0002545F"/>
    <w:rsid w:val="000256F3"/>
    <w:rsid w:val="00027813"/>
    <w:rsid w:val="00034A5D"/>
    <w:rsid w:val="000362AC"/>
    <w:rsid w:val="000420B8"/>
    <w:rsid w:val="00042526"/>
    <w:rsid w:val="000436CB"/>
    <w:rsid w:val="00045509"/>
    <w:rsid w:val="00046B2F"/>
    <w:rsid w:val="00046E4D"/>
    <w:rsid w:val="00051A9B"/>
    <w:rsid w:val="00054AB1"/>
    <w:rsid w:val="000574C9"/>
    <w:rsid w:val="00061A9E"/>
    <w:rsid w:val="0006461A"/>
    <w:rsid w:val="000701DF"/>
    <w:rsid w:val="0007029F"/>
    <w:rsid w:val="000727D1"/>
    <w:rsid w:val="00072DEC"/>
    <w:rsid w:val="00072E34"/>
    <w:rsid w:val="0007349E"/>
    <w:rsid w:val="00073C52"/>
    <w:rsid w:val="000746A0"/>
    <w:rsid w:val="00076C3E"/>
    <w:rsid w:val="00076D95"/>
    <w:rsid w:val="00081028"/>
    <w:rsid w:val="000830E1"/>
    <w:rsid w:val="00084AD3"/>
    <w:rsid w:val="00086607"/>
    <w:rsid w:val="00086E6F"/>
    <w:rsid w:val="0009018D"/>
    <w:rsid w:val="0009057D"/>
    <w:rsid w:val="000921AF"/>
    <w:rsid w:val="0009326D"/>
    <w:rsid w:val="00093C36"/>
    <w:rsid w:val="00095512"/>
    <w:rsid w:val="000A1FAD"/>
    <w:rsid w:val="000A26A1"/>
    <w:rsid w:val="000A3CDF"/>
    <w:rsid w:val="000A59F2"/>
    <w:rsid w:val="000A7080"/>
    <w:rsid w:val="000A709F"/>
    <w:rsid w:val="000A7A4F"/>
    <w:rsid w:val="000B1BB4"/>
    <w:rsid w:val="000B4288"/>
    <w:rsid w:val="000C4EBC"/>
    <w:rsid w:val="000C5294"/>
    <w:rsid w:val="000C624B"/>
    <w:rsid w:val="000C749D"/>
    <w:rsid w:val="000C7565"/>
    <w:rsid w:val="000D0E87"/>
    <w:rsid w:val="000D3B53"/>
    <w:rsid w:val="000E08DC"/>
    <w:rsid w:val="000E2579"/>
    <w:rsid w:val="000E3BC6"/>
    <w:rsid w:val="000E4260"/>
    <w:rsid w:val="000E6C5C"/>
    <w:rsid w:val="000E709A"/>
    <w:rsid w:val="000E7A51"/>
    <w:rsid w:val="000F00DC"/>
    <w:rsid w:val="000F0641"/>
    <w:rsid w:val="000F4EBD"/>
    <w:rsid w:val="000F5C01"/>
    <w:rsid w:val="000F713E"/>
    <w:rsid w:val="00105E32"/>
    <w:rsid w:val="0010676A"/>
    <w:rsid w:val="00106B58"/>
    <w:rsid w:val="00107EF5"/>
    <w:rsid w:val="00111018"/>
    <w:rsid w:val="0011228D"/>
    <w:rsid w:val="00113A6C"/>
    <w:rsid w:val="00114929"/>
    <w:rsid w:val="00114F61"/>
    <w:rsid w:val="001155A3"/>
    <w:rsid w:val="00115DE9"/>
    <w:rsid w:val="00116AE3"/>
    <w:rsid w:val="00116B2D"/>
    <w:rsid w:val="0012102C"/>
    <w:rsid w:val="00121B0D"/>
    <w:rsid w:val="001221F1"/>
    <w:rsid w:val="001243E4"/>
    <w:rsid w:val="00125684"/>
    <w:rsid w:val="00125E59"/>
    <w:rsid w:val="00127CF5"/>
    <w:rsid w:val="00131905"/>
    <w:rsid w:val="00131CFA"/>
    <w:rsid w:val="00132D11"/>
    <w:rsid w:val="00134C04"/>
    <w:rsid w:val="00137D73"/>
    <w:rsid w:val="00140EEE"/>
    <w:rsid w:val="00146532"/>
    <w:rsid w:val="00147CA7"/>
    <w:rsid w:val="00147F0A"/>
    <w:rsid w:val="00150089"/>
    <w:rsid w:val="001519AE"/>
    <w:rsid w:val="00152B9F"/>
    <w:rsid w:val="00156550"/>
    <w:rsid w:val="00161868"/>
    <w:rsid w:val="001648ED"/>
    <w:rsid w:val="00166020"/>
    <w:rsid w:val="00177F26"/>
    <w:rsid w:val="00182B43"/>
    <w:rsid w:val="001834DA"/>
    <w:rsid w:val="0018350E"/>
    <w:rsid w:val="00183731"/>
    <w:rsid w:val="00183D77"/>
    <w:rsid w:val="00184147"/>
    <w:rsid w:val="001855E0"/>
    <w:rsid w:val="00185F92"/>
    <w:rsid w:val="0018652C"/>
    <w:rsid w:val="00186663"/>
    <w:rsid w:val="001866A0"/>
    <w:rsid w:val="0018683C"/>
    <w:rsid w:val="00186D27"/>
    <w:rsid w:val="001900AE"/>
    <w:rsid w:val="0019147D"/>
    <w:rsid w:val="00191988"/>
    <w:rsid w:val="00191E09"/>
    <w:rsid w:val="00195624"/>
    <w:rsid w:val="001975CF"/>
    <w:rsid w:val="001A0CCD"/>
    <w:rsid w:val="001A1997"/>
    <w:rsid w:val="001A2074"/>
    <w:rsid w:val="001A3756"/>
    <w:rsid w:val="001A3842"/>
    <w:rsid w:val="001A598E"/>
    <w:rsid w:val="001A5BD7"/>
    <w:rsid w:val="001B0002"/>
    <w:rsid w:val="001B1A5C"/>
    <w:rsid w:val="001B1D73"/>
    <w:rsid w:val="001B2CE4"/>
    <w:rsid w:val="001B4177"/>
    <w:rsid w:val="001B4DC6"/>
    <w:rsid w:val="001B5A92"/>
    <w:rsid w:val="001C2238"/>
    <w:rsid w:val="001C3F4F"/>
    <w:rsid w:val="001C488C"/>
    <w:rsid w:val="001C5CFE"/>
    <w:rsid w:val="001C6B24"/>
    <w:rsid w:val="001D1207"/>
    <w:rsid w:val="001D3141"/>
    <w:rsid w:val="001D4226"/>
    <w:rsid w:val="001D548F"/>
    <w:rsid w:val="001D5841"/>
    <w:rsid w:val="001D63EE"/>
    <w:rsid w:val="001D73D2"/>
    <w:rsid w:val="001D7FF9"/>
    <w:rsid w:val="001E3E24"/>
    <w:rsid w:val="001F21D4"/>
    <w:rsid w:val="001F2AE4"/>
    <w:rsid w:val="001F7CFB"/>
    <w:rsid w:val="0020024A"/>
    <w:rsid w:val="00203623"/>
    <w:rsid w:val="002036D8"/>
    <w:rsid w:val="00204924"/>
    <w:rsid w:val="00207557"/>
    <w:rsid w:val="002106EE"/>
    <w:rsid w:val="00211C8D"/>
    <w:rsid w:val="00212E2B"/>
    <w:rsid w:val="00216735"/>
    <w:rsid w:val="00221581"/>
    <w:rsid w:val="00221A83"/>
    <w:rsid w:val="002241B7"/>
    <w:rsid w:val="002263BE"/>
    <w:rsid w:val="002266D4"/>
    <w:rsid w:val="00226B72"/>
    <w:rsid w:val="00227EE9"/>
    <w:rsid w:val="002300FC"/>
    <w:rsid w:val="00230BB1"/>
    <w:rsid w:val="00231014"/>
    <w:rsid w:val="00233262"/>
    <w:rsid w:val="0023370C"/>
    <w:rsid w:val="00233BC6"/>
    <w:rsid w:val="002348FB"/>
    <w:rsid w:val="00234EBB"/>
    <w:rsid w:val="00235493"/>
    <w:rsid w:val="00243D61"/>
    <w:rsid w:val="00251C58"/>
    <w:rsid w:val="00251F8B"/>
    <w:rsid w:val="0025402B"/>
    <w:rsid w:val="002553E8"/>
    <w:rsid w:val="002568A4"/>
    <w:rsid w:val="002574DD"/>
    <w:rsid w:val="0026097A"/>
    <w:rsid w:val="0026260F"/>
    <w:rsid w:val="0026337E"/>
    <w:rsid w:val="00271034"/>
    <w:rsid w:val="0027274D"/>
    <w:rsid w:val="002830E6"/>
    <w:rsid w:val="00291913"/>
    <w:rsid w:val="00294762"/>
    <w:rsid w:val="00294DEA"/>
    <w:rsid w:val="00295BAE"/>
    <w:rsid w:val="00296068"/>
    <w:rsid w:val="00296264"/>
    <w:rsid w:val="00296BE4"/>
    <w:rsid w:val="002A40DD"/>
    <w:rsid w:val="002A5BD7"/>
    <w:rsid w:val="002B159E"/>
    <w:rsid w:val="002B2D79"/>
    <w:rsid w:val="002B5857"/>
    <w:rsid w:val="002B6264"/>
    <w:rsid w:val="002C0C36"/>
    <w:rsid w:val="002C2626"/>
    <w:rsid w:val="002C313A"/>
    <w:rsid w:val="002C3F98"/>
    <w:rsid w:val="002C49C9"/>
    <w:rsid w:val="002C4F8F"/>
    <w:rsid w:val="002C5F2B"/>
    <w:rsid w:val="002C6AE6"/>
    <w:rsid w:val="002D05AE"/>
    <w:rsid w:val="002D3BB1"/>
    <w:rsid w:val="002D521F"/>
    <w:rsid w:val="002D5E70"/>
    <w:rsid w:val="002D6741"/>
    <w:rsid w:val="002D69C1"/>
    <w:rsid w:val="002D716A"/>
    <w:rsid w:val="002F2747"/>
    <w:rsid w:val="002F2789"/>
    <w:rsid w:val="002F6FC5"/>
    <w:rsid w:val="002F7A3C"/>
    <w:rsid w:val="0030159D"/>
    <w:rsid w:val="00302CAD"/>
    <w:rsid w:val="00304E2E"/>
    <w:rsid w:val="00306747"/>
    <w:rsid w:val="00306B9D"/>
    <w:rsid w:val="0031124D"/>
    <w:rsid w:val="00311EEB"/>
    <w:rsid w:val="00312E68"/>
    <w:rsid w:val="00313B61"/>
    <w:rsid w:val="00316D72"/>
    <w:rsid w:val="003202CF"/>
    <w:rsid w:val="00322415"/>
    <w:rsid w:val="00323992"/>
    <w:rsid w:val="00324D16"/>
    <w:rsid w:val="003251B0"/>
    <w:rsid w:val="003255BC"/>
    <w:rsid w:val="00326EC6"/>
    <w:rsid w:val="003321CB"/>
    <w:rsid w:val="00335746"/>
    <w:rsid w:val="00336BEE"/>
    <w:rsid w:val="003375CA"/>
    <w:rsid w:val="0034107F"/>
    <w:rsid w:val="00343057"/>
    <w:rsid w:val="003430B2"/>
    <w:rsid w:val="0034715B"/>
    <w:rsid w:val="00351A54"/>
    <w:rsid w:val="00351DF8"/>
    <w:rsid w:val="003601A7"/>
    <w:rsid w:val="00360281"/>
    <w:rsid w:val="00361AF4"/>
    <w:rsid w:val="00363171"/>
    <w:rsid w:val="00363A67"/>
    <w:rsid w:val="00364013"/>
    <w:rsid w:val="00366AC5"/>
    <w:rsid w:val="003670C8"/>
    <w:rsid w:val="0036781C"/>
    <w:rsid w:val="00372D47"/>
    <w:rsid w:val="00374088"/>
    <w:rsid w:val="00377E14"/>
    <w:rsid w:val="003800D5"/>
    <w:rsid w:val="0038041C"/>
    <w:rsid w:val="00383C10"/>
    <w:rsid w:val="00384406"/>
    <w:rsid w:val="003850B0"/>
    <w:rsid w:val="00390DFD"/>
    <w:rsid w:val="003944E3"/>
    <w:rsid w:val="00394C66"/>
    <w:rsid w:val="003955D3"/>
    <w:rsid w:val="0039563E"/>
    <w:rsid w:val="00395E83"/>
    <w:rsid w:val="00395F67"/>
    <w:rsid w:val="0039648C"/>
    <w:rsid w:val="003A0F79"/>
    <w:rsid w:val="003A2751"/>
    <w:rsid w:val="003A2DDC"/>
    <w:rsid w:val="003A4BCD"/>
    <w:rsid w:val="003B05FB"/>
    <w:rsid w:val="003B14B4"/>
    <w:rsid w:val="003B160F"/>
    <w:rsid w:val="003B4D01"/>
    <w:rsid w:val="003B5BFE"/>
    <w:rsid w:val="003B677C"/>
    <w:rsid w:val="003B74E6"/>
    <w:rsid w:val="003C16FE"/>
    <w:rsid w:val="003C326C"/>
    <w:rsid w:val="003D0368"/>
    <w:rsid w:val="003D4740"/>
    <w:rsid w:val="003D4DBE"/>
    <w:rsid w:val="003D7966"/>
    <w:rsid w:val="003E2225"/>
    <w:rsid w:val="003E2844"/>
    <w:rsid w:val="003E46C0"/>
    <w:rsid w:val="003F092E"/>
    <w:rsid w:val="003F0E90"/>
    <w:rsid w:val="003F1F74"/>
    <w:rsid w:val="003F3548"/>
    <w:rsid w:val="003F6DE0"/>
    <w:rsid w:val="003F6E46"/>
    <w:rsid w:val="004002AF"/>
    <w:rsid w:val="00402F3B"/>
    <w:rsid w:val="00403E07"/>
    <w:rsid w:val="00404F63"/>
    <w:rsid w:val="004137D0"/>
    <w:rsid w:val="00415114"/>
    <w:rsid w:val="00420020"/>
    <w:rsid w:val="00422091"/>
    <w:rsid w:val="004220CD"/>
    <w:rsid w:val="00423C04"/>
    <w:rsid w:val="004248BD"/>
    <w:rsid w:val="00425681"/>
    <w:rsid w:val="00425A2C"/>
    <w:rsid w:val="0042624A"/>
    <w:rsid w:val="004279C5"/>
    <w:rsid w:val="00432E87"/>
    <w:rsid w:val="00434AF5"/>
    <w:rsid w:val="00435487"/>
    <w:rsid w:val="00435CB5"/>
    <w:rsid w:val="00437039"/>
    <w:rsid w:val="00442401"/>
    <w:rsid w:val="004427B2"/>
    <w:rsid w:val="00442D84"/>
    <w:rsid w:val="004452AA"/>
    <w:rsid w:val="0044719B"/>
    <w:rsid w:val="00450179"/>
    <w:rsid w:val="0045114B"/>
    <w:rsid w:val="004537B2"/>
    <w:rsid w:val="00454EB9"/>
    <w:rsid w:val="00455A8D"/>
    <w:rsid w:val="004563F0"/>
    <w:rsid w:val="0046072A"/>
    <w:rsid w:val="00461B77"/>
    <w:rsid w:val="00463513"/>
    <w:rsid w:val="00463660"/>
    <w:rsid w:val="00463C6A"/>
    <w:rsid w:val="00465B1B"/>
    <w:rsid w:val="00465DDC"/>
    <w:rsid w:val="00465F56"/>
    <w:rsid w:val="0046607B"/>
    <w:rsid w:val="004663F8"/>
    <w:rsid w:val="00472B7D"/>
    <w:rsid w:val="004759CB"/>
    <w:rsid w:val="00477A1B"/>
    <w:rsid w:val="004801DA"/>
    <w:rsid w:val="00481C6C"/>
    <w:rsid w:val="0048639B"/>
    <w:rsid w:val="004864F9"/>
    <w:rsid w:val="00487588"/>
    <w:rsid w:val="00491092"/>
    <w:rsid w:val="00495C2D"/>
    <w:rsid w:val="00496A0C"/>
    <w:rsid w:val="004979C2"/>
    <w:rsid w:val="00497B3F"/>
    <w:rsid w:val="004A057A"/>
    <w:rsid w:val="004A1BAA"/>
    <w:rsid w:val="004A2CD8"/>
    <w:rsid w:val="004A471D"/>
    <w:rsid w:val="004A4E92"/>
    <w:rsid w:val="004A7C2F"/>
    <w:rsid w:val="004B0226"/>
    <w:rsid w:val="004B02F8"/>
    <w:rsid w:val="004B0BCF"/>
    <w:rsid w:val="004B0F60"/>
    <w:rsid w:val="004B1089"/>
    <w:rsid w:val="004B148E"/>
    <w:rsid w:val="004B22F7"/>
    <w:rsid w:val="004B28A1"/>
    <w:rsid w:val="004B6C88"/>
    <w:rsid w:val="004B788A"/>
    <w:rsid w:val="004C07D1"/>
    <w:rsid w:val="004C1430"/>
    <w:rsid w:val="004C1D71"/>
    <w:rsid w:val="004C219A"/>
    <w:rsid w:val="004C412C"/>
    <w:rsid w:val="004C6055"/>
    <w:rsid w:val="004D06B1"/>
    <w:rsid w:val="004D2579"/>
    <w:rsid w:val="004D549D"/>
    <w:rsid w:val="004D589D"/>
    <w:rsid w:val="004D5CA8"/>
    <w:rsid w:val="004E0FC4"/>
    <w:rsid w:val="004E1BAF"/>
    <w:rsid w:val="004E225A"/>
    <w:rsid w:val="004E3715"/>
    <w:rsid w:val="004E4F92"/>
    <w:rsid w:val="004E53CB"/>
    <w:rsid w:val="004E5E2F"/>
    <w:rsid w:val="004E7444"/>
    <w:rsid w:val="004F2B68"/>
    <w:rsid w:val="004F52C1"/>
    <w:rsid w:val="004F69DB"/>
    <w:rsid w:val="00502091"/>
    <w:rsid w:val="0050479B"/>
    <w:rsid w:val="005131CD"/>
    <w:rsid w:val="00513756"/>
    <w:rsid w:val="00515419"/>
    <w:rsid w:val="005163BE"/>
    <w:rsid w:val="005164BF"/>
    <w:rsid w:val="00517119"/>
    <w:rsid w:val="005200E6"/>
    <w:rsid w:val="005220B3"/>
    <w:rsid w:val="005226C7"/>
    <w:rsid w:val="00522D67"/>
    <w:rsid w:val="00525C83"/>
    <w:rsid w:val="005263E3"/>
    <w:rsid w:val="005269A7"/>
    <w:rsid w:val="00527000"/>
    <w:rsid w:val="00527751"/>
    <w:rsid w:val="00527CBE"/>
    <w:rsid w:val="00540397"/>
    <w:rsid w:val="0054056B"/>
    <w:rsid w:val="00541798"/>
    <w:rsid w:val="0054310E"/>
    <w:rsid w:val="00543577"/>
    <w:rsid w:val="0054592A"/>
    <w:rsid w:val="005472BE"/>
    <w:rsid w:val="00550F90"/>
    <w:rsid w:val="005528C8"/>
    <w:rsid w:val="00552EAD"/>
    <w:rsid w:val="00555008"/>
    <w:rsid w:val="00566450"/>
    <w:rsid w:val="0056657E"/>
    <w:rsid w:val="005666D2"/>
    <w:rsid w:val="00574AA3"/>
    <w:rsid w:val="00574E19"/>
    <w:rsid w:val="0057734C"/>
    <w:rsid w:val="005800D6"/>
    <w:rsid w:val="005806AC"/>
    <w:rsid w:val="00580A0B"/>
    <w:rsid w:val="00581D84"/>
    <w:rsid w:val="00583348"/>
    <w:rsid w:val="005873CF"/>
    <w:rsid w:val="005A6730"/>
    <w:rsid w:val="005A6CED"/>
    <w:rsid w:val="005A7CCF"/>
    <w:rsid w:val="005B03B9"/>
    <w:rsid w:val="005B235A"/>
    <w:rsid w:val="005B25EA"/>
    <w:rsid w:val="005B29FF"/>
    <w:rsid w:val="005B2A67"/>
    <w:rsid w:val="005B7BDA"/>
    <w:rsid w:val="005C2177"/>
    <w:rsid w:val="005C3509"/>
    <w:rsid w:val="005C65A7"/>
    <w:rsid w:val="005D010A"/>
    <w:rsid w:val="005D0B61"/>
    <w:rsid w:val="005D3521"/>
    <w:rsid w:val="005D3F66"/>
    <w:rsid w:val="005D48CD"/>
    <w:rsid w:val="005D5438"/>
    <w:rsid w:val="005D72AA"/>
    <w:rsid w:val="005E2376"/>
    <w:rsid w:val="005E53E5"/>
    <w:rsid w:val="005F0C71"/>
    <w:rsid w:val="005F2A6D"/>
    <w:rsid w:val="005F308F"/>
    <w:rsid w:val="005F57D3"/>
    <w:rsid w:val="005F5C99"/>
    <w:rsid w:val="005F5D62"/>
    <w:rsid w:val="005F79DC"/>
    <w:rsid w:val="00601A5E"/>
    <w:rsid w:val="00601E74"/>
    <w:rsid w:val="0060264C"/>
    <w:rsid w:val="00602C04"/>
    <w:rsid w:val="00604AF1"/>
    <w:rsid w:val="00606080"/>
    <w:rsid w:val="006069E6"/>
    <w:rsid w:val="00612A39"/>
    <w:rsid w:val="00612B80"/>
    <w:rsid w:val="00616F85"/>
    <w:rsid w:val="006232AC"/>
    <w:rsid w:val="006232E1"/>
    <w:rsid w:val="00625689"/>
    <w:rsid w:val="00626552"/>
    <w:rsid w:val="00626D5E"/>
    <w:rsid w:val="006277E4"/>
    <w:rsid w:val="0063014E"/>
    <w:rsid w:val="00630706"/>
    <w:rsid w:val="00630C8C"/>
    <w:rsid w:val="00631142"/>
    <w:rsid w:val="00633720"/>
    <w:rsid w:val="00635F26"/>
    <w:rsid w:val="00640889"/>
    <w:rsid w:val="00640D53"/>
    <w:rsid w:val="006469FC"/>
    <w:rsid w:val="00646FBE"/>
    <w:rsid w:val="006541F9"/>
    <w:rsid w:val="00654A11"/>
    <w:rsid w:val="00656952"/>
    <w:rsid w:val="00656C5B"/>
    <w:rsid w:val="0066076E"/>
    <w:rsid w:val="00663DCC"/>
    <w:rsid w:val="00664955"/>
    <w:rsid w:val="00664CA3"/>
    <w:rsid w:val="00665508"/>
    <w:rsid w:val="00665839"/>
    <w:rsid w:val="00667DB2"/>
    <w:rsid w:val="00671213"/>
    <w:rsid w:val="00672434"/>
    <w:rsid w:val="00673374"/>
    <w:rsid w:val="0067687B"/>
    <w:rsid w:val="00677BB7"/>
    <w:rsid w:val="00677ED6"/>
    <w:rsid w:val="00680202"/>
    <w:rsid w:val="0068073F"/>
    <w:rsid w:val="00681754"/>
    <w:rsid w:val="00684608"/>
    <w:rsid w:val="006865A8"/>
    <w:rsid w:val="006871A6"/>
    <w:rsid w:val="006879EC"/>
    <w:rsid w:val="00687D37"/>
    <w:rsid w:val="00691440"/>
    <w:rsid w:val="00693209"/>
    <w:rsid w:val="00696294"/>
    <w:rsid w:val="00697288"/>
    <w:rsid w:val="006A0F82"/>
    <w:rsid w:val="006A50FD"/>
    <w:rsid w:val="006A5195"/>
    <w:rsid w:val="006A52BD"/>
    <w:rsid w:val="006A5C9F"/>
    <w:rsid w:val="006A6EFC"/>
    <w:rsid w:val="006A7FED"/>
    <w:rsid w:val="006B2293"/>
    <w:rsid w:val="006B46A2"/>
    <w:rsid w:val="006B4DE3"/>
    <w:rsid w:val="006B7B32"/>
    <w:rsid w:val="006C0AB4"/>
    <w:rsid w:val="006C0D90"/>
    <w:rsid w:val="006C3DA0"/>
    <w:rsid w:val="006C4753"/>
    <w:rsid w:val="006D02FA"/>
    <w:rsid w:val="006D2499"/>
    <w:rsid w:val="006D2655"/>
    <w:rsid w:val="006D344F"/>
    <w:rsid w:val="006D3FFB"/>
    <w:rsid w:val="006D43FA"/>
    <w:rsid w:val="006D5D21"/>
    <w:rsid w:val="006D649C"/>
    <w:rsid w:val="006E0463"/>
    <w:rsid w:val="006E0EED"/>
    <w:rsid w:val="006E16BE"/>
    <w:rsid w:val="006E1D48"/>
    <w:rsid w:val="006E2388"/>
    <w:rsid w:val="006E4832"/>
    <w:rsid w:val="006E53B7"/>
    <w:rsid w:val="006E6C96"/>
    <w:rsid w:val="006E742B"/>
    <w:rsid w:val="006F05B9"/>
    <w:rsid w:val="006F116D"/>
    <w:rsid w:val="006F11A3"/>
    <w:rsid w:val="006F1646"/>
    <w:rsid w:val="006F324B"/>
    <w:rsid w:val="006F4481"/>
    <w:rsid w:val="006F4E23"/>
    <w:rsid w:val="006F58EE"/>
    <w:rsid w:val="006F78CD"/>
    <w:rsid w:val="00700707"/>
    <w:rsid w:val="007020BF"/>
    <w:rsid w:val="007031BE"/>
    <w:rsid w:val="007066A1"/>
    <w:rsid w:val="007073AB"/>
    <w:rsid w:val="0070768C"/>
    <w:rsid w:val="007132F3"/>
    <w:rsid w:val="007154B5"/>
    <w:rsid w:val="007166C2"/>
    <w:rsid w:val="0071721B"/>
    <w:rsid w:val="00717A18"/>
    <w:rsid w:val="007240D0"/>
    <w:rsid w:val="00726A4D"/>
    <w:rsid w:val="00733915"/>
    <w:rsid w:val="00746032"/>
    <w:rsid w:val="00747EC4"/>
    <w:rsid w:val="00750F44"/>
    <w:rsid w:val="00751C7D"/>
    <w:rsid w:val="007523AF"/>
    <w:rsid w:val="00756B24"/>
    <w:rsid w:val="00766A8D"/>
    <w:rsid w:val="00767823"/>
    <w:rsid w:val="00767FF9"/>
    <w:rsid w:val="0077254F"/>
    <w:rsid w:val="00776052"/>
    <w:rsid w:val="00776721"/>
    <w:rsid w:val="00777BB1"/>
    <w:rsid w:val="00782665"/>
    <w:rsid w:val="0078280C"/>
    <w:rsid w:val="00783E03"/>
    <w:rsid w:val="00784B86"/>
    <w:rsid w:val="00785F64"/>
    <w:rsid w:val="007864E6"/>
    <w:rsid w:val="00787B66"/>
    <w:rsid w:val="00796859"/>
    <w:rsid w:val="007A040B"/>
    <w:rsid w:val="007A0E7B"/>
    <w:rsid w:val="007A4171"/>
    <w:rsid w:val="007A4A17"/>
    <w:rsid w:val="007A5E21"/>
    <w:rsid w:val="007A605D"/>
    <w:rsid w:val="007A6EFD"/>
    <w:rsid w:val="007B0748"/>
    <w:rsid w:val="007B0C29"/>
    <w:rsid w:val="007B4AF1"/>
    <w:rsid w:val="007B4D5A"/>
    <w:rsid w:val="007B6800"/>
    <w:rsid w:val="007C163F"/>
    <w:rsid w:val="007C1EF0"/>
    <w:rsid w:val="007C200D"/>
    <w:rsid w:val="007C2275"/>
    <w:rsid w:val="007C53BA"/>
    <w:rsid w:val="007C5980"/>
    <w:rsid w:val="007C5A32"/>
    <w:rsid w:val="007D0D9E"/>
    <w:rsid w:val="007D19F6"/>
    <w:rsid w:val="007D3156"/>
    <w:rsid w:val="007D41D1"/>
    <w:rsid w:val="007D4E10"/>
    <w:rsid w:val="007D6CA7"/>
    <w:rsid w:val="007E0598"/>
    <w:rsid w:val="007E3F3A"/>
    <w:rsid w:val="007E58D3"/>
    <w:rsid w:val="007F17E3"/>
    <w:rsid w:val="007F3167"/>
    <w:rsid w:val="007F3B90"/>
    <w:rsid w:val="007F499B"/>
    <w:rsid w:val="007F5D48"/>
    <w:rsid w:val="007F6D14"/>
    <w:rsid w:val="008006D3"/>
    <w:rsid w:val="00800F72"/>
    <w:rsid w:val="00806DE5"/>
    <w:rsid w:val="0081003A"/>
    <w:rsid w:val="00810093"/>
    <w:rsid w:val="008100A1"/>
    <w:rsid w:val="008117FB"/>
    <w:rsid w:val="00811920"/>
    <w:rsid w:val="00814EA3"/>
    <w:rsid w:val="00815E86"/>
    <w:rsid w:val="00816969"/>
    <w:rsid w:val="00821F62"/>
    <w:rsid w:val="00822B20"/>
    <w:rsid w:val="008233E3"/>
    <w:rsid w:val="00823F80"/>
    <w:rsid w:val="008242E1"/>
    <w:rsid w:val="008246D1"/>
    <w:rsid w:val="00824A8C"/>
    <w:rsid w:val="0082503D"/>
    <w:rsid w:val="0082504E"/>
    <w:rsid w:val="00826556"/>
    <w:rsid w:val="0083116F"/>
    <w:rsid w:val="00832A1B"/>
    <w:rsid w:val="00833828"/>
    <w:rsid w:val="00833DD2"/>
    <w:rsid w:val="008365D9"/>
    <w:rsid w:val="0083782F"/>
    <w:rsid w:val="008400D6"/>
    <w:rsid w:val="0084250F"/>
    <w:rsid w:val="008434B3"/>
    <w:rsid w:val="008473D1"/>
    <w:rsid w:val="00850259"/>
    <w:rsid w:val="00850EAC"/>
    <w:rsid w:val="008535CD"/>
    <w:rsid w:val="008540D6"/>
    <w:rsid w:val="008552E5"/>
    <w:rsid w:val="0085745A"/>
    <w:rsid w:val="0085749B"/>
    <w:rsid w:val="00857C3A"/>
    <w:rsid w:val="008609C1"/>
    <w:rsid w:val="00862DCD"/>
    <w:rsid w:val="008638B7"/>
    <w:rsid w:val="00864642"/>
    <w:rsid w:val="00864B2D"/>
    <w:rsid w:val="00864C56"/>
    <w:rsid w:val="00873ECB"/>
    <w:rsid w:val="00876730"/>
    <w:rsid w:val="0088049E"/>
    <w:rsid w:val="00886F32"/>
    <w:rsid w:val="00887758"/>
    <w:rsid w:val="008908FF"/>
    <w:rsid w:val="00891587"/>
    <w:rsid w:val="008976DA"/>
    <w:rsid w:val="00897FA8"/>
    <w:rsid w:val="008A46F6"/>
    <w:rsid w:val="008B0066"/>
    <w:rsid w:val="008B1F47"/>
    <w:rsid w:val="008B23C6"/>
    <w:rsid w:val="008B27A8"/>
    <w:rsid w:val="008B4D42"/>
    <w:rsid w:val="008B6C25"/>
    <w:rsid w:val="008B78AE"/>
    <w:rsid w:val="008C06A4"/>
    <w:rsid w:val="008C0F89"/>
    <w:rsid w:val="008C7880"/>
    <w:rsid w:val="008D0967"/>
    <w:rsid w:val="008D0A47"/>
    <w:rsid w:val="008D2913"/>
    <w:rsid w:val="008D3053"/>
    <w:rsid w:val="008D30D5"/>
    <w:rsid w:val="008D35CC"/>
    <w:rsid w:val="008D41DC"/>
    <w:rsid w:val="008D49D3"/>
    <w:rsid w:val="008D54F4"/>
    <w:rsid w:val="008D718D"/>
    <w:rsid w:val="008E04DA"/>
    <w:rsid w:val="008E0A48"/>
    <w:rsid w:val="008E43E3"/>
    <w:rsid w:val="008E49EF"/>
    <w:rsid w:val="008E5596"/>
    <w:rsid w:val="008E5AC1"/>
    <w:rsid w:val="008F0D47"/>
    <w:rsid w:val="008F18A4"/>
    <w:rsid w:val="008F1E8C"/>
    <w:rsid w:val="008F2E2E"/>
    <w:rsid w:val="008F2EF5"/>
    <w:rsid w:val="008F6B48"/>
    <w:rsid w:val="008F776F"/>
    <w:rsid w:val="00900101"/>
    <w:rsid w:val="00900831"/>
    <w:rsid w:val="00900F72"/>
    <w:rsid w:val="0090211F"/>
    <w:rsid w:val="00902980"/>
    <w:rsid w:val="00905EC3"/>
    <w:rsid w:val="00907F81"/>
    <w:rsid w:val="00910D0F"/>
    <w:rsid w:val="00912EEA"/>
    <w:rsid w:val="00914154"/>
    <w:rsid w:val="00914FB3"/>
    <w:rsid w:val="0091672F"/>
    <w:rsid w:val="0092067B"/>
    <w:rsid w:val="00921356"/>
    <w:rsid w:val="00923E27"/>
    <w:rsid w:val="00930126"/>
    <w:rsid w:val="00930651"/>
    <w:rsid w:val="00931DA0"/>
    <w:rsid w:val="009325CE"/>
    <w:rsid w:val="00937BAA"/>
    <w:rsid w:val="00940685"/>
    <w:rsid w:val="009408CC"/>
    <w:rsid w:val="0094348B"/>
    <w:rsid w:val="00943840"/>
    <w:rsid w:val="0094709C"/>
    <w:rsid w:val="00947B8B"/>
    <w:rsid w:val="00950B6A"/>
    <w:rsid w:val="009525A1"/>
    <w:rsid w:val="00952751"/>
    <w:rsid w:val="009536B0"/>
    <w:rsid w:val="00953E8E"/>
    <w:rsid w:val="0095528B"/>
    <w:rsid w:val="00957B70"/>
    <w:rsid w:val="009624F9"/>
    <w:rsid w:val="0096463D"/>
    <w:rsid w:val="009660B4"/>
    <w:rsid w:val="00970F9D"/>
    <w:rsid w:val="0098011A"/>
    <w:rsid w:val="009831A6"/>
    <w:rsid w:val="00983F37"/>
    <w:rsid w:val="00984CE5"/>
    <w:rsid w:val="0099088C"/>
    <w:rsid w:val="009913CC"/>
    <w:rsid w:val="00992D37"/>
    <w:rsid w:val="009939C5"/>
    <w:rsid w:val="0099429C"/>
    <w:rsid w:val="00996BF8"/>
    <w:rsid w:val="00996D6F"/>
    <w:rsid w:val="00997194"/>
    <w:rsid w:val="009A36A1"/>
    <w:rsid w:val="009A4708"/>
    <w:rsid w:val="009A5F74"/>
    <w:rsid w:val="009A78E6"/>
    <w:rsid w:val="009B156B"/>
    <w:rsid w:val="009B20BF"/>
    <w:rsid w:val="009B2C0C"/>
    <w:rsid w:val="009B58DC"/>
    <w:rsid w:val="009B5B0C"/>
    <w:rsid w:val="009B5C52"/>
    <w:rsid w:val="009B61C3"/>
    <w:rsid w:val="009B67F9"/>
    <w:rsid w:val="009B74FC"/>
    <w:rsid w:val="009B7B7A"/>
    <w:rsid w:val="009B7CC9"/>
    <w:rsid w:val="009B7EF0"/>
    <w:rsid w:val="009C060D"/>
    <w:rsid w:val="009C1572"/>
    <w:rsid w:val="009C15A8"/>
    <w:rsid w:val="009C24E3"/>
    <w:rsid w:val="009C2DD5"/>
    <w:rsid w:val="009C3F26"/>
    <w:rsid w:val="009C557D"/>
    <w:rsid w:val="009C77E4"/>
    <w:rsid w:val="009C7E40"/>
    <w:rsid w:val="009C7F59"/>
    <w:rsid w:val="009D1858"/>
    <w:rsid w:val="009D4563"/>
    <w:rsid w:val="009D5090"/>
    <w:rsid w:val="009D5549"/>
    <w:rsid w:val="009D5714"/>
    <w:rsid w:val="009E0C3B"/>
    <w:rsid w:val="009E233A"/>
    <w:rsid w:val="009E47A2"/>
    <w:rsid w:val="009E51D8"/>
    <w:rsid w:val="009E5248"/>
    <w:rsid w:val="009F10C9"/>
    <w:rsid w:val="009F1FFA"/>
    <w:rsid w:val="009F2324"/>
    <w:rsid w:val="009F2D13"/>
    <w:rsid w:val="009F6F77"/>
    <w:rsid w:val="00A00116"/>
    <w:rsid w:val="00A027A3"/>
    <w:rsid w:val="00A04FB4"/>
    <w:rsid w:val="00A10C42"/>
    <w:rsid w:val="00A123C6"/>
    <w:rsid w:val="00A1458B"/>
    <w:rsid w:val="00A16267"/>
    <w:rsid w:val="00A2100E"/>
    <w:rsid w:val="00A2102D"/>
    <w:rsid w:val="00A23F49"/>
    <w:rsid w:val="00A2594D"/>
    <w:rsid w:val="00A27387"/>
    <w:rsid w:val="00A32991"/>
    <w:rsid w:val="00A32F69"/>
    <w:rsid w:val="00A3477D"/>
    <w:rsid w:val="00A355E8"/>
    <w:rsid w:val="00A35960"/>
    <w:rsid w:val="00A35F6C"/>
    <w:rsid w:val="00A377EB"/>
    <w:rsid w:val="00A41A3E"/>
    <w:rsid w:val="00A425AD"/>
    <w:rsid w:val="00A42787"/>
    <w:rsid w:val="00A43BC6"/>
    <w:rsid w:val="00A45F82"/>
    <w:rsid w:val="00A463C7"/>
    <w:rsid w:val="00A50B17"/>
    <w:rsid w:val="00A5248F"/>
    <w:rsid w:val="00A527AA"/>
    <w:rsid w:val="00A52A93"/>
    <w:rsid w:val="00A53E65"/>
    <w:rsid w:val="00A56596"/>
    <w:rsid w:val="00A6001D"/>
    <w:rsid w:val="00A60063"/>
    <w:rsid w:val="00A6016B"/>
    <w:rsid w:val="00A6380D"/>
    <w:rsid w:val="00A641E6"/>
    <w:rsid w:val="00A64452"/>
    <w:rsid w:val="00A64570"/>
    <w:rsid w:val="00A653C0"/>
    <w:rsid w:val="00A6547E"/>
    <w:rsid w:val="00A65DC5"/>
    <w:rsid w:val="00A67AB4"/>
    <w:rsid w:val="00A70055"/>
    <w:rsid w:val="00A728A9"/>
    <w:rsid w:val="00A75D0D"/>
    <w:rsid w:val="00A775A7"/>
    <w:rsid w:val="00A816A0"/>
    <w:rsid w:val="00A87C0D"/>
    <w:rsid w:val="00A90BCB"/>
    <w:rsid w:val="00A90C17"/>
    <w:rsid w:val="00A92E85"/>
    <w:rsid w:val="00A93E2D"/>
    <w:rsid w:val="00A952E8"/>
    <w:rsid w:val="00A96186"/>
    <w:rsid w:val="00A969B4"/>
    <w:rsid w:val="00A97A69"/>
    <w:rsid w:val="00AA0A20"/>
    <w:rsid w:val="00AB02DE"/>
    <w:rsid w:val="00AB1D01"/>
    <w:rsid w:val="00AB5105"/>
    <w:rsid w:val="00AB550E"/>
    <w:rsid w:val="00AB74F8"/>
    <w:rsid w:val="00AB78CB"/>
    <w:rsid w:val="00AC1C7C"/>
    <w:rsid w:val="00AC2828"/>
    <w:rsid w:val="00AC2CBB"/>
    <w:rsid w:val="00AC3E9D"/>
    <w:rsid w:val="00AC4453"/>
    <w:rsid w:val="00AC798D"/>
    <w:rsid w:val="00AD0CAD"/>
    <w:rsid w:val="00AD4030"/>
    <w:rsid w:val="00AD47B6"/>
    <w:rsid w:val="00AD5544"/>
    <w:rsid w:val="00AD5EF3"/>
    <w:rsid w:val="00AD5F7B"/>
    <w:rsid w:val="00AD6950"/>
    <w:rsid w:val="00AE066A"/>
    <w:rsid w:val="00AE0AF0"/>
    <w:rsid w:val="00AE1CAF"/>
    <w:rsid w:val="00AE1EBB"/>
    <w:rsid w:val="00AE27FF"/>
    <w:rsid w:val="00AE4CDA"/>
    <w:rsid w:val="00AE5A3B"/>
    <w:rsid w:val="00AE5AB8"/>
    <w:rsid w:val="00AE691A"/>
    <w:rsid w:val="00AF0932"/>
    <w:rsid w:val="00AF0980"/>
    <w:rsid w:val="00AF174C"/>
    <w:rsid w:val="00AF2D44"/>
    <w:rsid w:val="00AF3C8F"/>
    <w:rsid w:val="00AF3D92"/>
    <w:rsid w:val="00AF5BB8"/>
    <w:rsid w:val="00AF6A04"/>
    <w:rsid w:val="00AF797A"/>
    <w:rsid w:val="00B006FD"/>
    <w:rsid w:val="00B00C67"/>
    <w:rsid w:val="00B04F3C"/>
    <w:rsid w:val="00B05A8F"/>
    <w:rsid w:val="00B067CE"/>
    <w:rsid w:val="00B06997"/>
    <w:rsid w:val="00B0759F"/>
    <w:rsid w:val="00B07B45"/>
    <w:rsid w:val="00B12873"/>
    <w:rsid w:val="00B1418F"/>
    <w:rsid w:val="00B227BF"/>
    <w:rsid w:val="00B22F9F"/>
    <w:rsid w:val="00B2354A"/>
    <w:rsid w:val="00B273B9"/>
    <w:rsid w:val="00B31BC0"/>
    <w:rsid w:val="00B359DD"/>
    <w:rsid w:val="00B36315"/>
    <w:rsid w:val="00B36398"/>
    <w:rsid w:val="00B366AB"/>
    <w:rsid w:val="00B429CE"/>
    <w:rsid w:val="00B43044"/>
    <w:rsid w:val="00B43459"/>
    <w:rsid w:val="00B4593A"/>
    <w:rsid w:val="00B45C2C"/>
    <w:rsid w:val="00B47E2C"/>
    <w:rsid w:val="00B518D0"/>
    <w:rsid w:val="00B51F11"/>
    <w:rsid w:val="00B52365"/>
    <w:rsid w:val="00B5488A"/>
    <w:rsid w:val="00B56861"/>
    <w:rsid w:val="00B56EA9"/>
    <w:rsid w:val="00B5713C"/>
    <w:rsid w:val="00B60956"/>
    <w:rsid w:val="00B60F00"/>
    <w:rsid w:val="00B61DE6"/>
    <w:rsid w:val="00B621BB"/>
    <w:rsid w:val="00B62760"/>
    <w:rsid w:val="00B64D8C"/>
    <w:rsid w:val="00B668B1"/>
    <w:rsid w:val="00B673BA"/>
    <w:rsid w:val="00B676F0"/>
    <w:rsid w:val="00B70ED1"/>
    <w:rsid w:val="00B736B9"/>
    <w:rsid w:val="00B739DD"/>
    <w:rsid w:val="00B77FF5"/>
    <w:rsid w:val="00B80445"/>
    <w:rsid w:val="00B82810"/>
    <w:rsid w:val="00B845D9"/>
    <w:rsid w:val="00B863C3"/>
    <w:rsid w:val="00B87A2C"/>
    <w:rsid w:val="00B93C1C"/>
    <w:rsid w:val="00B940F8"/>
    <w:rsid w:val="00B9498E"/>
    <w:rsid w:val="00BA4005"/>
    <w:rsid w:val="00BA42F5"/>
    <w:rsid w:val="00BA5074"/>
    <w:rsid w:val="00BA591A"/>
    <w:rsid w:val="00BA706A"/>
    <w:rsid w:val="00BA7993"/>
    <w:rsid w:val="00BA7F3C"/>
    <w:rsid w:val="00BB0B6F"/>
    <w:rsid w:val="00BB5E98"/>
    <w:rsid w:val="00BB6A8B"/>
    <w:rsid w:val="00BB7EEE"/>
    <w:rsid w:val="00BC1187"/>
    <w:rsid w:val="00BC1A6B"/>
    <w:rsid w:val="00BC536D"/>
    <w:rsid w:val="00BD2419"/>
    <w:rsid w:val="00BD60FB"/>
    <w:rsid w:val="00BD764A"/>
    <w:rsid w:val="00BE0103"/>
    <w:rsid w:val="00BE110C"/>
    <w:rsid w:val="00BE20AC"/>
    <w:rsid w:val="00BE2108"/>
    <w:rsid w:val="00BE236D"/>
    <w:rsid w:val="00BE3DBD"/>
    <w:rsid w:val="00BE4953"/>
    <w:rsid w:val="00BE71F0"/>
    <w:rsid w:val="00BF1A39"/>
    <w:rsid w:val="00BF30F1"/>
    <w:rsid w:val="00BF3ABD"/>
    <w:rsid w:val="00C010D3"/>
    <w:rsid w:val="00C02497"/>
    <w:rsid w:val="00C02597"/>
    <w:rsid w:val="00C0325A"/>
    <w:rsid w:val="00C10783"/>
    <w:rsid w:val="00C14CD1"/>
    <w:rsid w:val="00C150A9"/>
    <w:rsid w:val="00C16C91"/>
    <w:rsid w:val="00C201E1"/>
    <w:rsid w:val="00C2229D"/>
    <w:rsid w:val="00C264B8"/>
    <w:rsid w:val="00C27D20"/>
    <w:rsid w:val="00C303B0"/>
    <w:rsid w:val="00C30B3F"/>
    <w:rsid w:val="00C314F4"/>
    <w:rsid w:val="00C3461C"/>
    <w:rsid w:val="00C42003"/>
    <w:rsid w:val="00C4216D"/>
    <w:rsid w:val="00C42748"/>
    <w:rsid w:val="00C431C6"/>
    <w:rsid w:val="00C43E8C"/>
    <w:rsid w:val="00C4518A"/>
    <w:rsid w:val="00C45FA3"/>
    <w:rsid w:val="00C46BC6"/>
    <w:rsid w:val="00C501C2"/>
    <w:rsid w:val="00C50890"/>
    <w:rsid w:val="00C50EF0"/>
    <w:rsid w:val="00C5327E"/>
    <w:rsid w:val="00C56182"/>
    <w:rsid w:val="00C564B6"/>
    <w:rsid w:val="00C603E5"/>
    <w:rsid w:val="00C6370D"/>
    <w:rsid w:val="00C66923"/>
    <w:rsid w:val="00C66FE0"/>
    <w:rsid w:val="00C671E3"/>
    <w:rsid w:val="00C7054D"/>
    <w:rsid w:val="00C71BCB"/>
    <w:rsid w:val="00C759B2"/>
    <w:rsid w:val="00C7614E"/>
    <w:rsid w:val="00C7629D"/>
    <w:rsid w:val="00C767CE"/>
    <w:rsid w:val="00C77847"/>
    <w:rsid w:val="00C816D2"/>
    <w:rsid w:val="00C82040"/>
    <w:rsid w:val="00C82B0D"/>
    <w:rsid w:val="00C8332B"/>
    <w:rsid w:val="00C85A39"/>
    <w:rsid w:val="00C869BC"/>
    <w:rsid w:val="00C90E6F"/>
    <w:rsid w:val="00C972E2"/>
    <w:rsid w:val="00C97A84"/>
    <w:rsid w:val="00CA1C68"/>
    <w:rsid w:val="00CA1DBF"/>
    <w:rsid w:val="00CA3B5D"/>
    <w:rsid w:val="00CA3B75"/>
    <w:rsid w:val="00CA4443"/>
    <w:rsid w:val="00CA7638"/>
    <w:rsid w:val="00CB0D71"/>
    <w:rsid w:val="00CB1A17"/>
    <w:rsid w:val="00CB2394"/>
    <w:rsid w:val="00CB409C"/>
    <w:rsid w:val="00CB63D3"/>
    <w:rsid w:val="00CC1F72"/>
    <w:rsid w:val="00CC21D0"/>
    <w:rsid w:val="00CC3729"/>
    <w:rsid w:val="00CC37D3"/>
    <w:rsid w:val="00CC3960"/>
    <w:rsid w:val="00CC491D"/>
    <w:rsid w:val="00CC4DB2"/>
    <w:rsid w:val="00CC7E8B"/>
    <w:rsid w:val="00CD0350"/>
    <w:rsid w:val="00CD3A15"/>
    <w:rsid w:val="00CD4DF4"/>
    <w:rsid w:val="00CD5BD4"/>
    <w:rsid w:val="00CE067B"/>
    <w:rsid w:val="00CE1410"/>
    <w:rsid w:val="00CE28F5"/>
    <w:rsid w:val="00CE2F2F"/>
    <w:rsid w:val="00CE2FED"/>
    <w:rsid w:val="00CE3D9F"/>
    <w:rsid w:val="00CE415B"/>
    <w:rsid w:val="00CE6E61"/>
    <w:rsid w:val="00CE6FEB"/>
    <w:rsid w:val="00CF2186"/>
    <w:rsid w:val="00CF3307"/>
    <w:rsid w:val="00CF36C1"/>
    <w:rsid w:val="00CF55DB"/>
    <w:rsid w:val="00CF58D4"/>
    <w:rsid w:val="00CF753E"/>
    <w:rsid w:val="00D03F04"/>
    <w:rsid w:val="00D05ABA"/>
    <w:rsid w:val="00D06F42"/>
    <w:rsid w:val="00D1065D"/>
    <w:rsid w:val="00D1188A"/>
    <w:rsid w:val="00D12DD5"/>
    <w:rsid w:val="00D13342"/>
    <w:rsid w:val="00D2139A"/>
    <w:rsid w:val="00D21DD7"/>
    <w:rsid w:val="00D24DE8"/>
    <w:rsid w:val="00D25370"/>
    <w:rsid w:val="00D26E5D"/>
    <w:rsid w:val="00D309AB"/>
    <w:rsid w:val="00D32D94"/>
    <w:rsid w:val="00D34E2C"/>
    <w:rsid w:val="00D34FF7"/>
    <w:rsid w:val="00D35463"/>
    <w:rsid w:val="00D41BDD"/>
    <w:rsid w:val="00D44340"/>
    <w:rsid w:val="00D44B59"/>
    <w:rsid w:val="00D4731F"/>
    <w:rsid w:val="00D5330E"/>
    <w:rsid w:val="00D54657"/>
    <w:rsid w:val="00D54F87"/>
    <w:rsid w:val="00D57881"/>
    <w:rsid w:val="00D62F78"/>
    <w:rsid w:val="00D6468B"/>
    <w:rsid w:val="00D67040"/>
    <w:rsid w:val="00D724D5"/>
    <w:rsid w:val="00D7550E"/>
    <w:rsid w:val="00D76BE9"/>
    <w:rsid w:val="00D77A09"/>
    <w:rsid w:val="00D8022B"/>
    <w:rsid w:val="00D819EB"/>
    <w:rsid w:val="00D81B87"/>
    <w:rsid w:val="00D84554"/>
    <w:rsid w:val="00D85AD7"/>
    <w:rsid w:val="00D86FDD"/>
    <w:rsid w:val="00D87D1E"/>
    <w:rsid w:val="00D919CD"/>
    <w:rsid w:val="00D922CB"/>
    <w:rsid w:val="00D924D4"/>
    <w:rsid w:val="00D930CA"/>
    <w:rsid w:val="00D95B8C"/>
    <w:rsid w:val="00D96DA2"/>
    <w:rsid w:val="00D97799"/>
    <w:rsid w:val="00D97ACB"/>
    <w:rsid w:val="00D97B64"/>
    <w:rsid w:val="00DA0016"/>
    <w:rsid w:val="00DA2FD0"/>
    <w:rsid w:val="00DA3FCA"/>
    <w:rsid w:val="00DA7B28"/>
    <w:rsid w:val="00DB1FAC"/>
    <w:rsid w:val="00DB236D"/>
    <w:rsid w:val="00DB299A"/>
    <w:rsid w:val="00DB7C63"/>
    <w:rsid w:val="00DC0408"/>
    <w:rsid w:val="00DC1543"/>
    <w:rsid w:val="00DC239A"/>
    <w:rsid w:val="00DC2D1A"/>
    <w:rsid w:val="00DC6DD1"/>
    <w:rsid w:val="00DC7F3A"/>
    <w:rsid w:val="00DD2B36"/>
    <w:rsid w:val="00DD4EFD"/>
    <w:rsid w:val="00DD761F"/>
    <w:rsid w:val="00DE1FEE"/>
    <w:rsid w:val="00DE24B0"/>
    <w:rsid w:val="00DE2EC4"/>
    <w:rsid w:val="00DE2F83"/>
    <w:rsid w:val="00DE352B"/>
    <w:rsid w:val="00DE40D3"/>
    <w:rsid w:val="00DE4D73"/>
    <w:rsid w:val="00DE67B5"/>
    <w:rsid w:val="00DE7CF1"/>
    <w:rsid w:val="00DF00E0"/>
    <w:rsid w:val="00DF02ED"/>
    <w:rsid w:val="00DF05CD"/>
    <w:rsid w:val="00DF1A70"/>
    <w:rsid w:val="00DF265D"/>
    <w:rsid w:val="00DF34E7"/>
    <w:rsid w:val="00DF3837"/>
    <w:rsid w:val="00DF39FF"/>
    <w:rsid w:val="00DF495F"/>
    <w:rsid w:val="00E02E10"/>
    <w:rsid w:val="00E034ED"/>
    <w:rsid w:val="00E04850"/>
    <w:rsid w:val="00E07C1F"/>
    <w:rsid w:val="00E10063"/>
    <w:rsid w:val="00E11BC4"/>
    <w:rsid w:val="00E122EE"/>
    <w:rsid w:val="00E158D1"/>
    <w:rsid w:val="00E15A26"/>
    <w:rsid w:val="00E20EA9"/>
    <w:rsid w:val="00E21B6E"/>
    <w:rsid w:val="00E21F2D"/>
    <w:rsid w:val="00E22368"/>
    <w:rsid w:val="00E225B0"/>
    <w:rsid w:val="00E229B9"/>
    <w:rsid w:val="00E24547"/>
    <w:rsid w:val="00E252FD"/>
    <w:rsid w:val="00E25D39"/>
    <w:rsid w:val="00E25EF5"/>
    <w:rsid w:val="00E30A1B"/>
    <w:rsid w:val="00E32146"/>
    <w:rsid w:val="00E323FF"/>
    <w:rsid w:val="00E33636"/>
    <w:rsid w:val="00E34382"/>
    <w:rsid w:val="00E379F4"/>
    <w:rsid w:val="00E43EBF"/>
    <w:rsid w:val="00E47274"/>
    <w:rsid w:val="00E525D3"/>
    <w:rsid w:val="00E52C20"/>
    <w:rsid w:val="00E53E12"/>
    <w:rsid w:val="00E55EDA"/>
    <w:rsid w:val="00E56964"/>
    <w:rsid w:val="00E6105E"/>
    <w:rsid w:val="00E62BE7"/>
    <w:rsid w:val="00E64369"/>
    <w:rsid w:val="00E65A7A"/>
    <w:rsid w:val="00E67367"/>
    <w:rsid w:val="00E67525"/>
    <w:rsid w:val="00E707E6"/>
    <w:rsid w:val="00E72653"/>
    <w:rsid w:val="00E74D34"/>
    <w:rsid w:val="00E76858"/>
    <w:rsid w:val="00E839BA"/>
    <w:rsid w:val="00E853C5"/>
    <w:rsid w:val="00E911B8"/>
    <w:rsid w:val="00E92D30"/>
    <w:rsid w:val="00E952FD"/>
    <w:rsid w:val="00EA1904"/>
    <w:rsid w:val="00EA23B7"/>
    <w:rsid w:val="00EA2811"/>
    <w:rsid w:val="00EA2833"/>
    <w:rsid w:val="00EA5628"/>
    <w:rsid w:val="00EB018C"/>
    <w:rsid w:val="00EB0441"/>
    <w:rsid w:val="00EB32C7"/>
    <w:rsid w:val="00EB358F"/>
    <w:rsid w:val="00EB3BEC"/>
    <w:rsid w:val="00EB5B38"/>
    <w:rsid w:val="00EC067E"/>
    <w:rsid w:val="00EC06DD"/>
    <w:rsid w:val="00EC0D55"/>
    <w:rsid w:val="00EC1AF0"/>
    <w:rsid w:val="00EC1D4F"/>
    <w:rsid w:val="00EC3B36"/>
    <w:rsid w:val="00EC73FF"/>
    <w:rsid w:val="00EC7520"/>
    <w:rsid w:val="00ED20C3"/>
    <w:rsid w:val="00ED23B5"/>
    <w:rsid w:val="00ED314E"/>
    <w:rsid w:val="00ED5FD8"/>
    <w:rsid w:val="00ED745C"/>
    <w:rsid w:val="00ED74FF"/>
    <w:rsid w:val="00EE1229"/>
    <w:rsid w:val="00EE27C3"/>
    <w:rsid w:val="00EE7473"/>
    <w:rsid w:val="00EF1963"/>
    <w:rsid w:val="00EF3029"/>
    <w:rsid w:val="00EF306A"/>
    <w:rsid w:val="00EF3EA7"/>
    <w:rsid w:val="00EF41C0"/>
    <w:rsid w:val="00EF66C7"/>
    <w:rsid w:val="00EF705D"/>
    <w:rsid w:val="00EF76A8"/>
    <w:rsid w:val="00EF7991"/>
    <w:rsid w:val="00F0095B"/>
    <w:rsid w:val="00F058D2"/>
    <w:rsid w:val="00F10CC3"/>
    <w:rsid w:val="00F11F5D"/>
    <w:rsid w:val="00F12D38"/>
    <w:rsid w:val="00F12EEC"/>
    <w:rsid w:val="00F161B1"/>
    <w:rsid w:val="00F17674"/>
    <w:rsid w:val="00F20D37"/>
    <w:rsid w:val="00F221CA"/>
    <w:rsid w:val="00F25665"/>
    <w:rsid w:val="00F26527"/>
    <w:rsid w:val="00F279E7"/>
    <w:rsid w:val="00F27AE5"/>
    <w:rsid w:val="00F33BCA"/>
    <w:rsid w:val="00F409FE"/>
    <w:rsid w:val="00F41455"/>
    <w:rsid w:val="00F43C26"/>
    <w:rsid w:val="00F44643"/>
    <w:rsid w:val="00F45777"/>
    <w:rsid w:val="00F52047"/>
    <w:rsid w:val="00F559BF"/>
    <w:rsid w:val="00F55DFF"/>
    <w:rsid w:val="00F60732"/>
    <w:rsid w:val="00F62AB7"/>
    <w:rsid w:val="00F7008C"/>
    <w:rsid w:val="00F70A83"/>
    <w:rsid w:val="00F71708"/>
    <w:rsid w:val="00F74D4D"/>
    <w:rsid w:val="00F77429"/>
    <w:rsid w:val="00F807E3"/>
    <w:rsid w:val="00F80900"/>
    <w:rsid w:val="00F82824"/>
    <w:rsid w:val="00F82D6D"/>
    <w:rsid w:val="00F86323"/>
    <w:rsid w:val="00F904AF"/>
    <w:rsid w:val="00F906D6"/>
    <w:rsid w:val="00F91F35"/>
    <w:rsid w:val="00F921EA"/>
    <w:rsid w:val="00F92E2F"/>
    <w:rsid w:val="00F96CDC"/>
    <w:rsid w:val="00F97D4D"/>
    <w:rsid w:val="00FA00B4"/>
    <w:rsid w:val="00FA01B7"/>
    <w:rsid w:val="00FA1A15"/>
    <w:rsid w:val="00FA33AB"/>
    <w:rsid w:val="00FA3F16"/>
    <w:rsid w:val="00FA6F57"/>
    <w:rsid w:val="00FA799E"/>
    <w:rsid w:val="00FA7B07"/>
    <w:rsid w:val="00FB1A46"/>
    <w:rsid w:val="00FB39F2"/>
    <w:rsid w:val="00FB3C61"/>
    <w:rsid w:val="00FB4247"/>
    <w:rsid w:val="00FC23A7"/>
    <w:rsid w:val="00FC2DC0"/>
    <w:rsid w:val="00FC381B"/>
    <w:rsid w:val="00FC4A24"/>
    <w:rsid w:val="00FC6749"/>
    <w:rsid w:val="00FC6FAA"/>
    <w:rsid w:val="00FD0E1E"/>
    <w:rsid w:val="00FD2335"/>
    <w:rsid w:val="00FD3B00"/>
    <w:rsid w:val="00FD5D12"/>
    <w:rsid w:val="00FD662A"/>
    <w:rsid w:val="00FD6D3A"/>
    <w:rsid w:val="00FE0A79"/>
    <w:rsid w:val="00FE0E54"/>
    <w:rsid w:val="00FE1108"/>
    <w:rsid w:val="00FE1EC6"/>
    <w:rsid w:val="00FE2154"/>
    <w:rsid w:val="00FE2D5A"/>
    <w:rsid w:val="00FE3237"/>
    <w:rsid w:val="00FE3375"/>
    <w:rsid w:val="00FE3CB6"/>
    <w:rsid w:val="00FE4F1E"/>
    <w:rsid w:val="00FE52DE"/>
    <w:rsid w:val="00FE6883"/>
    <w:rsid w:val="00FF1E8A"/>
    <w:rsid w:val="00FF460D"/>
    <w:rsid w:val="00FF500C"/>
    <w:rsid w:val="00FF7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44526"/>
  <w15:chartTrackingRefBased/>
  <w15:docId w15:val="{0B894A8F-AA23-4E1D-A980-137B34EC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50E"/>
    <w:pPr>
      <w:ind w:left="720"/>
      <w:contextualSpacing/>
    </w:pPr>
  </w:style>
  <w:style w:type="character" w:styleId="Hyperlink">
    <w:name w:val="Hyperlink"/>
    <w:basedOn w:val="DefaultParagraphFont"/>
    <w:uiPriority w:val="99"/>
    <w:unhideWhenUsed/>
    <w:rsid w:val="00FB4247"/>
    <w:rPr>
      <w:color w:val="0563C1" w:themeColor="hyperlink"/>
      <w:u w:val="single"/>
    </w:rPr>
  </w:style>
  <w:style w:type="paragraph" w:styleId="BalloonText">
    <w:name w:val="Balloon Text"/>
    <w:basedOn w:val="Normal"/>
    <w:link w:val="BalloonTextChar"/>
    <w:uiPriority w:val="99"/>
    <w:semiHidden/>
    <w:unhideWhenUsed/>
    <w:rsid w:val="007073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3AB"/>
    <w:rPr>
      <w:rFonts w:ascii="Segoe UI" w:hAnsi="Segoe UI" w:cs="Segoe UI"/>
      <w:sz w:val="18"/>
      <w:szCs w:val="18"/>
    </w:rPr>
  </w:style>
  <w:style w:type="paragraph" w:customStyle="1" w:styleId="Body">
    <w:name w:val="Body"/>
    <w:rsid w:val="00EC1D4F"/>
    <w:pPr>
      <w:spacing w:after="0" w:line="240" w:lineRule="auto"/>
    </w:pPr>
    <w:rPr>
      <w:rFonts w:ascii="Helvetica" w:eastAsia="ヒラギノ角ゴ Pro W3" w:hAnsi="Helvetica" w:cs="Times New Roman"/>
      <w:color w:val="000000"/>
      <w:sz w:val="24"/>
      <w:szCs w:val="20"/>
      <w:lang w:val="en-US" w:eastAsia="en-GB"/>
    </w:rPr>
  </w:style>
  <w:style w:type="character" w:customStyle="1" w:styleId="casenumber">
    <w:name w:val="casenumber"/>
    <w:basedOn w:val="DefaultParagraphFont"/>
    <w:rsid w:val="00CC1F72"/>
  </w:style>
  <w:style w:type="character" w:customStyle="1" w:styleId="divider1">
    <w:name w:val="divider1"/>
    <w:basedOn w:val="DefaultParagraphFont"/>
    <w:rsid w:val="00CC1F72"/>
  </w:style>
  <w:style w:type="character" w:customStyle="1" w:styleId="description">
    <w:name w:val="description"/>
    <w:basedOn w:val="DefaultParagraphFont"/>
    <w:rsid w:val="00CC1F72"/>
  </w:style>
  <w:style w:type="character" w:customStyle="1" w:styleId="divider2">
    <w:name w:val="divider2"/>
    <w:basedOn w:val="DefaultParagraphFont"/>
    <w:rsid w:val="00CC1F72"/>
  </w:style>
  <w:style w:type="character" w:customStyle="1" w:styleId="address">
    <w:name w:val="address"/>
    <w:basedOn w:val="DefaultParagraphFont"/>
    <w:rsid w:val="00CC1F72"/>
  </w:style>
  <w:style w:type="paragraph" w:styleId="NormalWeb">
    <w:name w:val="Normal (Web)"/>
    <w:basedOn w:val="Normal"/>
    <w:uiPriority w:val="99"/>
    <w:unhideWhenUsed/>
    <w:rsid w:val="00D77A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D4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DF4"/>
  </w:style>
  <w:style w:type="paragraph" w:styleId="Footer">
    <w:name w:val="footer"/>
    <w:basedOn w:val="Normal"/>
    <w:link w:val="FooterChar"/>
    <w:uiPriority w:val="99"/>
    <w:unhideWhenUsed/>
    <w:rsid w:val="00CD4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DF4"/>
  </w:style>
  <w:style w:type="paragraph" w:styleId="BodyText2">
    <w:name w:val="Body Text 2"/>
    <w:basedOn w:val="Normal"/>
    <w:link w:val="BodyText2Char"/>
    <w:rsid w:val="00C97A84"/>
    <w:pPr>
      <w:autoSpaceDE w:val="0"/>
      <w:autoSpaceDN w:val="0"/>
      <w:adjustRightInd w:val="0"/>
      <w:spacing w:after="0" w:line="240" w:lineRule="auto"/>
      <w:jc w:val="both"/>
    </w:pPr>
    <w:rPr>
      <w:rFonts w:ascii="Arial" w:eastAsia="Times New Roman" w:hAnsi="Arial" w:cs="Arial"/>
      <w:sz w:val="20"/>
      <w:szCs w:val="20"/>
      <w:lang w:val="x-none" w:eastAsia="x-none"/>
    </w:rPr>
  </w:style>
  <w:style w:type="character" w:customStyle="1" w:styleId="BodyText2Char">
    <w:name w:val="Body Text 2 Char"/>
    <w:basedOn w:val="DefaultParagraphFont"/>
    <w:link w:val="BodyText2"/>
    <w:rsid w:val="00C97A84"/>
    <w:rPr>
      <w:rFonts w:ascii="Arial" w:eastAsia="Times New Roman" w:hAnsi="Arial" w:cs="Arial"/>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5245">
      <w:bodyDiv w:val="1"/>
      <w:marLeft w:val="0"/>
      <w:marRight w:val="0"/>
      <w:marTop w:val="0"/>
      <w:marBottom w:val="0"/>
      <w:divBdr>
        <w:top w:val="none" w:sz="0" w:space="0" w:color="auto"/>
        <w:left w:val="none" w:sz="0" w:space="0" w:color="auto"/>
        <w:bottom w:val="none" w:sz="0" w:space="0" w:color="auto"/>
        <w:right w:val="none" w:sz="0" w:space="0" w:color="auto"/>
      </w:divBdr>
    </w:div>
    <w:div w:id="357893378">
      <w:bodyDiv w:val="1"/>
      <w:marLeft w:val="0"/>
      <w:marRight w:val="0"/>
      <w:marTop w:val="0"/>
      <w:marBottom w:val="0"/>
      <w:divBdr>
        <w:top w:val="none" w:sz="0" w:space="0" w:color="auto"/>
        <w:left w:val="none" w:sz="0" w:space="0" w:color="auto"/>
        <w:bottom w:val="none" w:sz="0" w:space="0" w:color="auto"/>
        <w:right w:val="none" w:sz="0" w:space="0" w:color="auto"/>
      </w:divBdr>
    </w:div>
    <w:div w:id="518589556">
      <w:bodyDiv w:val="1"/>
      <w:marLeft w:val="0"/>
      <w:marRight w:val="0"/>
      <w:marTop w:val="0"/>
      <w:marBottom w:val="0"/>
      <w:divBdr>
        <w:top w:val="none" w:sz="0" w:space="0" w:color="auto"/>
        <w:left w:val="none" w:sz="0" w:space="0" w:color="auto"/>
        <w:bottom w:val="none" w:sz="0" w:space="0" w:color="auto"/>
        <w:right w:val="none" w:sz="0" w:space="0" w:color="auto"/>
      </w:divBdr>
    </w:div>
    <w:div w:id="532958281">
      <w:bodyDiv w:val="1"/>
      <w:marLeft w:val="0"/>
      <w:marRight w:val="0"/>
      <w:marTop w:val="0"/>
      <w:marBottom w:val="0"/>
      <w:divBdr>
        <w:top w:val="none" w:sz="0" w:space="0" w:color="auto"/>
        <w:left w:val="none" w:sz="0" w:space="0" w:color="auto"/>
        <w:bottom w:val="none" w:sz="0" w:space="0" w:color="auto"/>
        <w:right w:val="none" w:sz="0" w:space="0" w:color="auto"/>
      </w:divBdr>
    </w:div>
    <w:div w:id="1708600365">
      <w:bodyDiv w:val="1"/>
      <w:marLeft w:val="0"/>
      <w:marRight w:val="0"/>
      <w:marTop w:val="0"/>
      <w:marBottom w:val="0"/>
      <w:divBdr>
        <w:top w:val="none" w:sz="0" w:space="0" w:color="auto"/>
        <w:left w:val="none" w:sz="0" w:space="0" w:color="auto"/>
        <w:bottom w:val="none" w:sz="0" w:space="0" w:color="auto"/>
        <w:right w:val="none" w:sz="0" w:space="0" w:color="auto"/>
      </w:divBdr>
    </w:div>
    <w:div w:id="1722711395">
      <w:bodyDiv w:val="1"/>
      <w:marLeft w:val="0"/>
      <w:marRight w:val="0"/>
      <w:marTop w:val="0"/>
      <w:marBottom w:val="0"/>
      <w:divBdr>
        <w:top w:val="none" w:sz="0" w:space="0" w:color="auto"/>
        <w:left w:val="none" w:sz="0" w:space="0" w:color="auto"/>
        <w:bottom w:val="none" w:sz="0" w:space="0" w:color="auto"/>
        <w:right w:val="none" w:sz="0" w:space="0" w:color="auto"/>
      </w:divBdr>
    </w:div>
    <w:div w:id="1798599100">
      <w:bodyDiv w:val="1"/>
      <w:marLeft w:val="0"/>
      <w:marRight w:val="0"/>
      <w:marTop w:val="0"/>
      <w:marBottom w:val="0"/>
      <w:divBdr>
        <w:top w:val="none" w:sz="0" w:space="0" w:color="auto"/>
        <w:left w:val="none" w:sz="0" w:space="0" w:color="auto"/>
        <w:bottom w:val="none" w:sz="0" w:space="0" w:color="auto"/>
        <w:right w:val="none" w:sz="0" w:space="0" w:color="auto"/>
      </w:divBdr>
    </w:div>
    <w:div w:id="187750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A8E3-2CCC-4FF1-AAB0-18FBA4E0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1322</TotalTime>
  <Pages>5</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69</cp:revision>
  <cp:lastPrinted>2026-03-11T19:31:00Z</cp:lastPrinted>
  <dcterms:created xsi:type="dcterms:W3CDTF">2026-03-10T23:18:00Z</dcterms:created>
  <dcterms:modified xsi:type="dcterms:W3CDTF">2026-05-04T15:18:00Z</dcterms:modified>
</cp:coreProperties>
</file>